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приторно-сладкий воздух кондитерской, казалось, был не в силах разогнать горечь и отчаяние, затаившиеся в сердцах двух девушек. Ань Жань и Тан Синь молча доели последние кусочки торта,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призрачная надежда на побег, что родилась всего мгновение назад, перед лицом жестокой реальности оказалась такой хрупкой. Они словно две бабочки, запутавшиеся в паутине: как бы ни бились, им не вырваться из предрешенной судьбы, обрекающей их на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будем об этом, — наконец, первой взяла себя в руки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Ань Жань по плечу и, притворно бодрым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придет беда — откроем ворота! Не верю я, что эта чокнутая извращенка может вертеть всем миром, как ей вздумается. В конце концов, будем общаться через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невольно прыснула от смеха, развеселившись от ее нелепого оптимизма. И хотя в улыбке еще сквозили невысохшие слезы, в ней наконец промелькнула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несешь всякую ерунду, — тихонько пожурила ее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стратегическим презрением к врагу! — Тан Синь победно вскинула брови. — Пошли, хватит тут сидеть. Сестренка ведет тебя на шопинг! Превратим печаль в покупательную способность! Опустошим твою черную карту, пусть эта извращенка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 Ань Жань поспешно замахала руками. — Это 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почему это не твои? — Тан Синь щелкнула ее по носу. — Это компенсация за моральный ущерб, которую она тебе задолжала! Идем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Синь, не слушая возражений, потянула Ань Жань за собой из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светило как нельзя лучше. Теплые золотистые лучи, ложась на плечи, разогнали холод, поселившийся в сердцах девушек. Тан Синь, будучи прирожденной оптимисткой, быстро отбросила недавний страх и отчаяние, увлеченно таская Ань Жань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Рань-Рань, смотри сюда! Этот цвет так идет к твоим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милая сумочка с мишкой!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сходим на маникюр! Выкинь этот дурацкий телефон, который она тебе дала,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заразительному энтузиазму Тан Синь, тяжесть на сердце Ань Жань заметно уменьшилась. Она начала пытаться хоть на время изгнать из мыслей ту женщину, что преследовала ее, словно кошмар. Она начала наслаждаться этой с трудом добытой, ограниченной во времени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Тан Синь они, как и все обычные девушки их возраста, щебетали о том, какое платье выглядит лучше и какая помада делает лицо свежее. Они даже забежали в игровой зал, где играли в детские автоматы с игрушками и хохотали до колик, прыгая на танцевальных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очень, очень давно не смеялась так искренне и беззаботно. Ей казалось, что она снова стала той беззаботной и наивной Ань Жань, а не той золотой клеткой, где даже дышать приходилось с оглядкой на чужое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счастливые моменты всегда коротки. Когда девушки, нагруженные покупками, довольные, вышли из торгового центра, небо уже начало темнеть. Неоновые огни вдоль улиц загорались один за другим, окрашивая город в призрачные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нагулялись, давай я провожу тебя домой, — потянувшись, сказала Тан Синь, чувствуя, что день пролетел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направиться к метро, как черный, подобный призраку ночи Бентли Мульсан бесшумно выскользнул из потока и плавно остановился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Жань мгновенно застыла. Эту машину она знала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Но из машины вышел не молчаливый шофер, а женщина в черном тренче, высокая, с аурой такой подавляющей силы, что у окружающих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стояла у машины, глядя на Ань Жань. Она ничего не говорила, но в ее глубоких, как бездна, глазах с оттенком феникса бурлил коктейль из чувств, которые Ань Жань не могла разгадать: боль, гнев, ревность и нечто еще — болезненная, густая, неразрывная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сверкающий огнями городской пейзаж в этот миг словно превратился в выцветший задник. В мире Ань Жань осталась только эта внезапно возникшая женщина. Все то счастье и легкость, которые она с таким трудом обрела, в момент появления Сыту Яо рухнули, рассыпавшись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снова, словно морская волна, накрыл ее с головой. Она инстинктивно отступила на шаг назад, прячась за спину Тан Синь, словно дрожащий зверек, ищущий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тоже опешила от такой неожиданности. Но она тут же, как разъяренная наседка, заслонила Ань Жань собой, бесстрашно встретив ледяной, давящий взгляд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в голосе Тан Синь сквозили настороженность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даже не удостоила ее взглядом. Все ее внимание было приковано к маленькой фигурке, прячущейся за спиной подруги, из-за которой виднелась лишь прядь розовых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 медленно произнесла она, голос ее звучал хрипло,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таилась непреодолимая магия и едва уловимая — даже для нее самой — нотка хрупкой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спрятавшись за Тан Синь, судорожно вцепилась в край ее одежды и отчаянно замотала головой. Не пойдет. Она не хочет возвращаться. Она с таким трудом выбралась на свободу, она не желает снова оказаться в той удушающей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сопротивление Ань Жань, взгляд Сыту Яо мгновенно потемнел. Ледяная, пугающая ярость начала исходить от нее, заставляя воздух вокруг, казалось, остыть на несколько градусов. Она наконец перевела взгляд на ту, что встала между ней и Ань Жань, как досадное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нее, — холодно, по слогам проговорила она, глядя на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читалось отношение как к неодушевленному предмету. Тан Синь от этого взгляда бросило в дрожь, но она выпрямила спину и, не уступая,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хочет идти с тобой! Ты, помешанная манипуляторша! Оставь нашу Рань-Рань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 в голосе Сыту Яо прозвучала неприкрытая, опасная угроза убийства, — отойди…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напряженный миг, когда ситуация была готова взорваться, раздался пронзительный визг тормозов. Следом за ним, словно бешеное животное, с оглушительным ревом вылетел потерявший управление мотоцикл — судя по всему, водитель был пьян — и, петляя, понесся прямо на толпу на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 ужасе закричали и бросились врассыпную. Тан Синь и Ань Жань от внезапного кошмара побледнели и на мгновение оцепенели, не в силах пошевелиться. Мотоцикл вот-вот должен был врезаться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последнее, решающее мгновение черная фигура с невероятной, почти нечеловеческой скоростью метнулась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подумать, она широко раскинула руки и, подставив свое не самое крепкое тело, накрыла собой перепуганных Ань Жань и Тан Синь, прижимая их к себе! Она крепко прижала голову Ань Жань к своей груди, защищая ее,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прошептала она на ухо Ань Жань, в ее голосе проскользнула нежность, смешанная с отчаянием. — Сестренка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тяжелый удар металла о плоть прогремел прямо у уха Ань Жань. Мир в этот миг словно окончательно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