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медленно побрел в гостиную. Ушиб на правом плече глухо ныл, локоть левой руки пронзало острой болью, словно от уколов иголок, а слезы никак не удавалось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невыносимые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пока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Цин постепенно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себя, Вэнь Цин умылся в уборной и поднялся наверх, чтобы рассказать остальным о своей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на второй этаж — в кабинете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Цин направился к третьему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ногу на ступеньку, как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звукоизоляция у дверей спальни была никудышной, то ли люди внутри спорили слишком горячо и не следили за громкостью голосов, но Вэнь Цин, стоя у лестницы, отчетливо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Сывэнь, Ии, я уверена, что Вэнь Цин точно Проводник, — раздался голос Гун Юньюнь. — Я знаю о ваших способностях, а наши с Чжоу Чжоу мы раскрыли еще в самом начале. До сих пор только Вэнь Цин ходит вокруг да около и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помолчала, даже не пытаясь скрыть своего раздражения,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он мялся вечером, когда его спросили о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лишь сказала, что среди нас есть Проводник, но не утверждала, что это какая-то особая роль. Может, его способность и есть Проводник, вот он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глаза. Он подумал, что, хотя Гун Юньюнь и цепляется к нему безо всяких причин, в ее словах есть доля правды. Система действительно не говорила, что Проводник — это роль. Неужели они все попали в ловушку заблуждения?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проголосуем против Вэнь Цина. У нас три голоса, нужно просто убедиться, что у остальных будет меньше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Юньюнь, судя по звукам, ходила по комнате туда-сюда. Вэнь Цин слышал ее шаги — торопливые и нервные.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Сывэнь, ты не могла бы передать Чжоу Чжоу то, что я сейчас сказала? Если я сама пойду, он решит, что я просто придираюсь к Вэнь 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это не очень хорошо, — неуверенно отозвалась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Ии сейчас вообще не в состоянии говорить с Чжоу Чжоу. Сходи, поговори с ним, и сегодня вечером мы закончим игру и выберемся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завершении игры оказались весьма притягательными, и после недолгих колебаний Ли Сывэнь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 прямо сейчас. Я видела, он был с тем Игроком в баскетбольной форме, как его... Сыкун,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полагавший, что они будут болтать еще долго, застыл на месте. Троица в спальне уставилась на него, он —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стояла у края двери, позади нее — Ли Сывэнь и Чэнь Ии. Чэнь Ии сидела на кровати, опустив голову, с отсутствующим выражением лица — казалось, она до сих пор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скрестила руки на груди и холодно посмотрела на Вэнь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 чем мы говорили? Пришел как раз вовремя, даю тебе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высокомерным 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слегка нахмурился и поджал губы. Гун Юньюнь уже решила, что он Проводник, и что бы он ни сказал, она сочтет это оправданиями. Из-за того, что он недавно плакал, глаза Вэнь Цина покраснели и припухли, а руки были замотаны бинтами, из-за чего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зрелища в душе Гун Юньюнь вспыхнул беспричинный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жертву, черт возьми. Больше не можешь придумать оправданий? Говорю тебе, этот трюк со мной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 еще сильнее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строю из себя жертву. И оправдания не придумываю.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молчишь? Признаешь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Ли Сывэнь и Чэнь Ии, ее возбуждение нарастало. Она пыталась сдержать гримасу, но безуспешно: ее щеки слегка подергивались, выражение лица стало пугающе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молчу, потому что мне нечего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твою мать, сказал?! — лицо Гун Юньюнь исказилось, подергивание щек стало еще заметнее. От ее прежней миловидности не осталось и следа, словно она превратилась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спальни в конце коридора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Чжоу Чжоу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всем, но смотрел он только на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процедила она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закрытую дверь, а затем на Чжоу Чжоу. Рядом с ним стоял Сыкун. Он равнодушно скользнул взглядом по Вэнь Цину, после чего вернулся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Вэнь Цин и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внимательно осмотрел лицо Вэнь Цина, а затем его взгляд упал на левое предплечье. Не прошло и часа, а он снова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помрачнел и широким шагом подошел к Вэнь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Син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 взгляд, и в следующую секунду его внимание привлек красный след на запястье Вэнь Цина. Очевидно, его кто-то сильно схватил. А что этот кто-то сделал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Чжоу дернулся, он понизил голос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Син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смотрел на Вэнь Цина, его черные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вел себя как-то странно. Вэнь Цин, сам не зная почему, вспомнил Гун Юньюнь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Я мыл посуду, случайно уронил тарелку и ударился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 глаза, продолжая смотреть на рану, словно вообще не слышал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Юй Син, ты бы не ударился об осколки?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отступил еще на шаг, упершись спиной в перила лестницы, и его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схватил его за руку, накрыв ладонью красный след на запястье. Он сжал так сильно, что Вэнь Цин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Сыкуном, — медленно произнес Чжоу Чжоу. — Вечером он будет голосовать против Юй Сина. — Уголки его губ слегка приподнялись, и он мягко добавил: — Как только мы вышвырнем Юй Сина,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пропустило удар. Ему не показалось — Чжоу Чжоу действительно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Юй Син не Проводник, — заикаясь,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испугался такого взгляда и тихо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Божественная карта, и... и он ведет себя слишком вызывающе, вряд ли он Проводник... Если мы проголосуем неправильно, погибнет не только Юй Син, может снова появиться Трёхголовый пёс. Не торопись, я нашел важную зацепку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долго смотрел ему в глаза, а потом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голову, чувствуя, как внутри все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Чжоу Чжоу стал странным, Вэнь Цин больше не рисковал оставаться с ним наедине. Днем он не возвращался в спальню, а все время проводил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Греческие мифы в центр стола, открыл страницу про Трёхголового пса. Все по очереди заходили в кабинет, смотрели на историю, но никто не мог уловить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незаметно наступило восемь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голосования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длинного стола, молча ожидая появления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нервно ковырял ладонь, не зная, чье имя написать. В голове крутились только мысли о Трёхголовом псе и детской песенке о друзьях, никаких подозрений ни к кому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голову и увидел, что Чэнь Ии прижала правую руку к столешнице и дважды жестко стукнула.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состояние было гораздо лучше,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посмотрели на нее, ее глаза медленно вращались, и она по слогам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 — что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Ии облизнула потрескавшиеся губы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видела, как Вэнь Цина... — она не стала дожидаться вопросов и выпалила имя: —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 и повернулся к Гун Юньюнь. Та выглядела еще более удивленной, чем он. Она резко вскочила, стул с громким скрежетом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казалось, вот-вот вылезут из орбит, она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Ии! Что за бред ты несешь?! С чего бы мне нападать на Вэнь 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Ии, не мигая, смотрела на Гун Юньюнь, ее лицо слегка дергалось, а голос звучал как старые кузнечные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никак не ожидала, что перед самым голосованием Чэнь Ии обвинит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обезумев,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Проводник, черт возьми! Чэнь Ии, это ты Проводник! Если ты видела, почему не сказала утром?! Почему говоришь об этом только сейчас, когда пора голосовать?!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вжался в спинку стула, в ужасе наблюдая за происходящим. Чжоу Чжоу, Чэнь Ии, Гун Юньюнь — все стали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часов. Перед каждым из них появились белые листы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Ии первой взялась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долго смотрел на лист, а затем написал: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завершено, начинается подсчет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Юй Син —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Вэнь Цин —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Гун Юньюнь — 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Игроку Гун Юньюнь,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