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2007 года в доме для сотрудников и преподавателей школы Шудэ наконец-то состоялось долгожданное переселение всего двора. Современные многоквартирные дома и уютный домашний ремонт привели Тань Суна, Хэ Цзиньчжао и остальных ребят, въехавших в новое жилье, в неописуемый восторг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дней напряженных приготовлений со стороны родителей дети наконец-то переехали в свои новые дома. На душе у Тань Суна было смутно: в старом доме словно все еще жили воспоминания о беззагривых играх и беготне с друзьями, и расставаться с ними было тяжело. Однако к новому дому Тань Сун испытывал куда больше ожиданий и трепетного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семья Тань Суна официально въезжала в новую квартиру. Все домашние были празднично одеты, а их лица сияли от счастья. Настроение у Тань Суна было прекрасное, он шел походкой щеголя и невольно напевал себе под нос веселый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за радостью всегда приходит беда, и предки придумали эту поговорку вовсе не для того, чтобы кого-то обмануть. Сегодня Тань Сун сполна прочувствовал этот мудрый смысл на собственной шкуре. Едва дойдя до жилого корпуса, витавший в облаках Тань Сун с глухим стуком столкнулся нос к носу с шедшим навстречу пареньком. Вещи, которые оба держали в руках, с грохотом разлетелись по земле. Тань Сун живо вскочил на ноги, отряхнул штаны и поспешил взглянуть на того, кого он так некстати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опустив голову, обнажая полоску белоснежной шеи. Его черные мягкие волосы выглядели очень послушно, но разглядеть лицо из-за челки было трудно. Кожа юноши казалась ослепительно белой, запястья — тонкими, он молча массировал покрасневшее запястье, судя по всему, упав довольно больно. Тань Сун в повседневной жизни частенько перебрасывался колкостями и шумно резвился с друзьями, но человеком он был рассудительным и прекрасно понимал, что в случившемся виноват сам. Поэтому он с тревогой на лице поспешил поднять пострадавшего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Тань Суну коснуться руки незнакомца, как он едва смог поверить, что это рука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юноша. Его голос звучал мягко и приятно, словно лучи весеннего солнца, рассеивающие хмурую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кто-нибудь из друзей Тань Суна, с которыми он рос бок о бок, бывал не сорвиголовами и бунтарями? Где уж Тань Суну доводилось встречать столь нежного и мягкого юношу. Он тут же заикался, не смея даже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книги, — юноша вновь наклонился, подбирая рассыпавшиеся от столкновения учебники. Тань Сун тут же бросился ему на помощь. Некоторые книги раскрылись, и на обложках показалось красиво выведенное имя, достойное участия в конкурсе каллиграфии: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Сун пробормотал про себя: «Юй Цзинь», протянул подобранную книгу парню и спролсил: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Юй Цзинь? Привет, я Тань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поднял голову и посмотрел на Тань Суна. Его зрачки отливали едва заметным янтарным светом, глаза ярко сияли, а на губах заиграла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Тань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живешь? — поинтересовался Тань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живу! Значит, теперь мы соседи! — Тань Сун невольно обрадовался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Сун, ты чего застрял! Шевелись давай, тут столько дел... — раздался впереди голос дедушки Тань Суна.— Эй, иду! — громко отозвался Тань Сун, торопливо подбирая свои вещи, и бросил Юй Цзиню: — Прости, мне нужно бежать, увидимся в следующий раз, обязательно с меня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встречи, — доброжелательно согласился Юй Цзинь, прижимая к груди книги и поворачиваясь,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избавившись от Системы, Юй Цзинь выбрал телесериал «Такая милая мы» в качестве отправной точки для своего нового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контроля Системы, Юй Цзинь больше не был обязан целыми днями околачиваться возле главной героини — теперь он мог сполна наслаждаться тем, что ему действительно нравилось. За столько пройденных миссий Юй Цзинь уже привык к бесконечной жизни и странствиям между различными мирами. Жизнь длинна, и почему бы не выбрать кого-то приятного глазу, чтобы рука об руку провести время в каждом маленьком мирке?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Юй Цзиня на любовь всегда строились на искренности и преданности: он не умел увлекаться несколькими людьми одновременно и терпеть не мог тягомотину в отношениях. Именно поэтому его так раздражали все эти главные героини. В то же время Юй Цзинь отличался хладнокровием, умел владеть своими эмоциями и точно знал, чего хочет на самом деле, а потому никогда не принимал поспешных решений — будь то учеба, повседневная жизнь или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 Цзинь только-что вернулся с улицы и снова столкнулся с уходящим Тань Суном. Тань Сун бормотал себе под нос: «Нужно пойти проверить, не распускают ли Хуан Чэнцзы и остальные там за спиной какие-то слухи, не льстят ли мне...» — как вдруг, подняв голову, увидел медленно идущего человека и радостно воскликнул: — Юй Цзинь! Опять ты попадаешься мне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все еще обдумывал задачу из книги, но, услышав голос, поднял голову. Узнав Тань Суна, он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Тань Сун случайно налетел на Юй Цзиня, у него никак не выпадало возможности принести извинения. И вот теперь, когда они наконец встретились, Тань Сун подумал, что упускать такой шанс нельзя — нельзя же позволить Юй Цзиню подумать о нем как о невоспитанном человеке,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Цзинь, ты домой? Ты свободен? Не хочешь сходить со мной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в глазах Юй Цзиня мелькнуло любопытство. Раз уж этот Тань Сун — главный герой, значит, главная героиня наверняка где-то рядом. После стольких выполненных заданий взглянуть на герою уже вошло у Юй Цзиня в привычку; оставалось лишь надеяться, что эта не окажется столь же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забрать кое-какие вещи из нашего старого дома. Ты... пойдешь? — Тань Сун неловко почесал затылок, сам не ожидая от себя такой прямолинейности. Они ведь едва знакомы, а он вдруг выпалил такое — наверняка Юй Цзинь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Юй Цзинь посмотрел на простодушный вид Тань Суна и невольно улыбнулся, так что на щеках проступили едва заметные ямочки.— Правда ведь! Мои друзья тоже там живут, мы все соседи по этому дому. Наверное, ты с ними ещё не знаком? Я могу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Цзиня, Тань Сун пришёл в крайний восторг. Стоило ему заговорить о своих приятелях, как на его лице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тоже хочу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слегка опустил голову, пряча любопытство во взгляде, а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оба они вошли в старый дом, как увидели Чэнь Цзуя, Хэ Цзиньчжао и остальных, которые с воодушевлением уплетали фруктовый лёд. Тань Сун без всяких церемоний выхватил одно эскимо прямо из рук Хуан Чэнцзы, сорвал обёртку и протянул Юй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Шоколадное!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принял эскимо и принялся его аккуратно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Сун, ну ты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Чэнцзы уже собиралась отчитать Тань Суна по первое число, но, повернувшись, увидела Юй Цзиня. Её лицо залилось краской, и слова застряли в горле. Она тяжело толкнула Тань Суна локтем в бок, а в её глазах читалось жгучее любопытство — казалось, она безмолвно спрашивала, кто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Сун откашлялся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разрешите представить, это Юй Цзинь, наш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по очереди указывать на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Цзуй, это Хэ Цзиньчжао, Чжу Цзиньсяо,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его лице появилось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Сун, жить надоело? — с улыбкой, сквозь зубы процедила Хуан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Юй Цзинь вежливо улыбнулся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Чэнцзы и Чжу Цзиньсяо переглянулись. В их глазах застыло восхищение, а сердца бешено колотились от восторга: ух ты,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мороженым, компания принялась наводить порядок в старой квартире Хуан Чэнцзы. Заметив, что Юй Цзинь возится с вещами в соседней комнате, Хуан Чэнцзы быстро закрыла дверь, расплылась в лукавой улыбке и яростно набросилась на Тань Суна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Сун, где ты откопал такого красавчика и даже не познакомил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Сун тут же приложил палец к губам,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Чэнцзы, тише ты! Услышит же, как неловко получится. Я и сам только что познакомился...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познакомились, а выглядите так, будто сто лет знакомы. Скажи ещё кому — не поверю! — подозрительно покосилась на него Хуан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веришь нет — твоё дело. Давай за работу, больно много ты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Суну вовсе не улыбалось объяснять ей все нюансы их недавней встречи с Юй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Юй Цзинь и Тань Сун спускались вниз, чтобы выбросить мусор, и случайно встретили Хуан Чэнцзы, которая катила новый велосипед. Она тут же бросилась делиться с ребятами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от счастья Хуан Чэнцзы, Юй Цзинь не удержался и мягко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замок на новом велосипеде ненадежный, не забудь купить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Юй Цзинь, спасибо за подсказку! — с улыбкой кивнула Хуан Чэнцзы.Хотя Хуан Чэнцзы была главной героиней, сейчас она была еще мала, а характером обладала весьма милым и приятным, совсем не раздражая так сильно, как те героини, с которыми Юй Цзинь сталкивался на прежних заданиях. Юй Цзинь проникся к Хуан Чэнцзы большой симпатией. Зная, что она по природе своей всегда была простоватой и беспечной и уж точно не придаст значения подобным мелочам, Юй Цзинь предложил Тань Суну: Сейчас как раз выдалась свободная минута, давай вместе с Чэнцзы пойдем купим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еще компанию составлять, она что, сама сходить не может... — не удержался от бормотания Тань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Чэнцзы округлила глаза и посмотрела на Тань Суна так свирепо, будто готова была проглотить его живьем: Тань Сун, повтори-ка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пошли, пошли, за замком, — с натянутой улыбкой произнес Тань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добрались до лавки, где продавались замки. Желая сэкономить, Хуан Чэнцзы собралась было купить три велосипедных замка всего за десять юаней, но Юй Цзинь тут же пресек ее попытку: Погоди-ка, Чэнцзы, я оставил учебник на твоем велосипеде, сходи, пожалуйста, забери его, а то вдруг кто-нибудь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Цзинь, давай я сгоняю за ним, — предложил Тань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Чэнцзы? — Юй Цзинь удержал Тань Суна за руку, не сводя взгляда с Хуан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Юй Цзиня вполне искреннее беспокойство, Хуан Чэнцзы кивнула и согласилась: Ладно, тогда я сначала сбегаю за твоей книгой.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Хуан Чэнцзы, Юй Цзинь повернулся к пожилому продавцу и сказал: Дедушка, дайте мне, пожалуйста, два надежных замка, а в придачу подарите еще один маленький,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Конечно-конечно, — улыбнувшись,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добрую половину дня и так и не обнаружив учебника на велосипеде, расстроенная Хуан Чэнцзы вернулась к лавке замков. Увидев, что Юй Цзинь и Тань Сун уже ждут ее снаружи, она молча подошла к Юй Цзиню и виновато пробормотала: Юй Цзинь, прости, я не смогла найти книгу, неужели я ее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Цзиня появилась виноватая улыбка, и он мягко сказал: Чэнцзы, это ты прости. Я только что вспомнил, что на самом деле не оставлял книгу на твоем багажнике. В качестве извинения я купил тебе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замок Хуан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Юй Цзинь, спасибо тебе! Сколько с меня,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Всего десять юаней, считай это компенсацией за то, что заставил тебя зря бегать, — покачал головой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ладно, Юй Цзинь, спасибо! — Хуан Чэнцзы подумала, что десять юаней — сумма небольшая, и отказываться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Сун нахмурился, словно собирался о чем-то спросить Юй Цзиня. Но Юй Цзинь, разгадав его намерение,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Тань Суна скребли кошки, и он недовольно скривил губы: с чего это вдруг Юй Цзинь так хорошо относится к Хуан Чэнцзы, ведь он-то познакомился с Юй Цзинем гораздо раньше! Неужели тот положил глаз на Хуан Чэнцзы? Вроде бы Юй Цзинь обычно производил впечатление сообразительного парня, так почему же у него такой никудышный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http://bllate.org/book/20563/2054978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