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Цинъюй, стоявший у дверей операционной, приподнял бровь. Его удивил такой способ оповещения, который был слышен всем присутствующим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 Яньцин, разумеется, тоже услышал этот голос, но одновременно с этим в его сознании прозвучал другой звук. Это была подсказка Системы, предназначенная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【Линия сюжета активирована. Прогресс в данже Секрет отца — 20%. Пожалуйста, продолжайте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 никаких звуков? — голос Линь Цинъюя вернул Тан Яньцина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повернулся к нему, изобразив на лице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выдерживал пристальный, сканирующий взгляд Линь Цинъюя, не меняясь в лице, словно действительно был лишь обычным NPC в этом данже. Лишь когда Линь Цинъюй отвел глаза, в глазах Тан Яньцина промелькнула насмешливая и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ты так и не ответил на мой вопрос.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направился в сторону темного коридора, его неспешная походка совсем не выдавала страха. Оглядев другие комнаты, он решил подняться на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и нажать на кнопку, как лифт пришел в движение и начал подниматься на их этаж. Линь Цинъюй отступил на два шага назад, а кончики его пальцев едва заметно блеснули серебром. Тан Яньцин же, словно невзначай, сделал несколько шагов в сторону, спрятавшись в «слепой зоне» от того места, где должны были появиться люди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и, увидев, кто внутри, Линь Цинъюй спрятал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женщина начала подстрекать толпу, Чжун Юнь тихо увела Сун Вэйвэй в лифт. Неизвестно, были ли они слишком увлечены происходящим, чтобы заметить их движение. Однако в тот самый миг, когда двери лифта закрывались, Чжун Юнь увидела, как та девушка подняла голову в их сторону, и на её губах играла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странной, что Чжун Юнь испугалась. Она успела лишь прикрыть глаза Сун Вэйвэй рукой, а её собственное сердце бешено колотилось в груди. Лишь увидев Линь Цинъюя, она почувствовала облегчение, и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она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Цинъюй, сообщение о том, что ты нашел улику, разнеслось по всей больнице. Все в холле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Линь Цинъюй холодно посмотрел на неё, и скрытое лезвие снова оказалось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проявила хоть намек на враждебность, он бы без колебаний отправил её на тот свет. Чжун Юнь не видела, что сжимает в руке Линь Цинъюй, но внезапно почувствовала, как по спине пробежал холодок, а волосы на голове зашевелились. Она сглотнула и крепче сжала маленькую ладошку Сун Вэйвэй, списав всё на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они собираются найти тебя и, возможно, заставят отдать улику. Я знаю, что ты очень силен, но их много, и тебе может быть тяжело справиться в одиночку, поэтому я пришла узнать,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Чжун Юнь почувствовала, что ледяная атмосфера вокруг слегка разрядилась. Линь Цинъюй разжал ладонь, демонстрируя острый скальпель. Он улыбнулся и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цель такая же, как у них, этот скальпель окажется у тебя в левой части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Юнь: ...Спасите! Это же ядовитая красавица, причем в самом буквальном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сглотнула, радуясь своей слабости к красивым людям, 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ты, как можно! Ты ведь спас мне жизнь, нельзя же отвечать злом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смешок. Голос был бархатным и нежным — настоящий подарок для любителей красивых тембров. Линь Цинъюй поднял глаза и увидел высокого мужчину, который стоял у лифта, засунув руки в карманы. В таком положении, да еще и в белом халате, он выглядел мягким и сдержанным. Особенно его улыбающиеся глаза, в которых, казалось, таилась безграничная нежность, притягивали к себе. Этот человек с первого взгляда казался изнеженным благородным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слегка приподнял бровь, удивляясь реакции Тан Яньцина. Казалось, с самого начала у того был на удивление покладистый характер: даже когда Линь Цинъюй безосновательно придирался к нему или излучал жажду убийства, в глазах мужчины лишь пропадала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рядом с ними уже остолбенела. Она застыла на месте, забыв всё, что хотела сказать Линь Цинъюю. Когда Линь Цинъюй снова посмотрел на неё, она всё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перевести взгляд на Тан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не могли бы вы перестать вести себя как павлин и цеплять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всегда такой, при чем тут цеплять? И еще, мне бы больше понравилось, если бы ты звал меня...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обращение, Чжун Юнь изумленно округлила глаза. Этот NPC был настолько бесстрашным, что вызывал восхищение. Зная, как Линь Цинъюй в её глазах превратился из отзывчивого красавца в ядовитую змею, она уже успела оценить его странный и холодный характер. Она просто не могла представить, чтобы он покорно называл кого-то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Цинъюй лишь холодно взглянул на Тан Яньцина и метнул в него скальпель. Тан Яньцин слегка наклонил голову, и лезвие глубоко вонзилось в стену; по тому, как глубоко оно ушло, можно было судить о силе намерения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у тебя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не изменился в лице, но решил больше не провоцировать Линь Цинъюя. В конце концов, если этот малыш по-настоящему разозлится, проблем не оберешься. Чжун Юнь наблюдала за их перепалкой, стараясь не издавать ни звука. В такие смертельно опасные диалоги ей лучше не вмешиваться, лишь бы только они не заметили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снова пришел в движение. Линь Цинъюй и остальные не стали задерживаться и двинулись вглубь коридора. Но стоило им пройти пару шагов, как в коридоре раздалось отчетливое цоканье — звук каблуков. В мрачном коридоре ничего не было видно, и никто не знал, что там скрывается. Но было ясно одно: идти к лифту они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достиг третьего этажа, звук каблуков становился всё ближе. Они стояли на месте, зажатые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Толпа людей, увидев пустой коридор, переглянулась и вышла наружу. Последней из лифта вышла Инь Цянь. Она стояла позади всех с непроницаемым лицом, но, увидев темный коридор, медленно растянула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внезапно стал громче, приближаясь из глубины коридора. Люди в толпе сузили зрачки, вглядываясь в темноту, но всё было тщетно. По мере того как шаги приближались, их самоуверенность, подкрепленная численным превосходством, начала таять. Кто-то в панике начал жать на кнопку лифта, надеясь сбежать обратно в холл второго этажа, но обнаружил, что лифт внезапно сломался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Цянь, сохранявшая наибольшее спокойствие, помрачнела и злобно уставилась в ту сторону,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