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сама была одной из тех, кто носил белые халаты. Она объяснила Лу Шиюаню: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наши физические тела останутся здесь, внутрь отправятся лишь наши духовные тела. Когда мы окажемся в нутриентных капсулах, все показатели нашего организма будут под контролем. Если время пребывания затянется или возникнет опасность, у нас будет шанс искусственно вмешаться и максимально обезопасить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кивнул и посмотрел, как Юй Датун собирает вещи всей пятерки в свою капсулу. Он указал в ту сторону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берет брат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 выполнил много заданий, у него есть накопитель, совместимый с обоими мирами. Только подключив его к нутриентной капсуле, можно передавать предметы между мирами, иначе их не пронести.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Вот уж действительно, чему только не научишься. Неудивительно, что при перемещении можно брать с собой вещи, оказывается, существуют подобные пространственные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лег в капсулу, крышка закрылась. Как только выпустили снотворный газ, Лу Шиюань закрыл глаза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то оказался не один в капсуле, а в комнате с белоснежными стенами. Тянь Ии, Юй Датун и остальные трое тоже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 и пустой. Впереди виднелось пять закрытых дверей, а посередине стоял большой стол. Юй Датун подошел к нему, сделал движение, будто что-то достает, и на столе мгновенно появились пять больших узлов. Это были вещи, которые они перед отправлением отдали Юй Датуну.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мирах уровня C нельзя пользоваться пространственными хранилищами, к тому же каждый из нас войдет в свою дверь. Места, куда мы попадем, не обязательно будут рядом, так что забирайте свои вещи и не забудьте их, — Юй Датун не называл имен, но все понимали, что это напоминание для новичка, Лу Шиюаня.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не был болтлив. Даже если внутри него всё кипело от недоумения, он просто кивнул, подошел и решительно подхватил свой узел, закинув его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пять дверей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Датун кивнул, а Тянь Ии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ты встретишь системного помощника, не волнуйся, он личный, у каждого свой...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совсем понял, что это значит, решил, что разберется на месте. Лу Шиюань снова кивнул, широким шагом подошел ко второй двери, повернул ручку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легкими и естественными,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четверо остались стоять,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Датун указал на место, где только что была дверь, и спросил Тянь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всегда такой крутой? У него вообще не возникло вопросов? — Он действительно не проронил ни слова, совсем не так, как они, когда впервые столкнулись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Ии прикусила губу. На самом деле она не была близко знакома с Лу Шиюанем, но поскольку именно она настояла на его участии, все по умолчанию решили, что они хорошо знают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ответить Юй Датуну.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 их редкие контакты и его прямоту в делах, она твердо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 немногословен, но он человек надежный, у него есть внутренний стержень.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Тянь Ии так доверяла Лу Шиюаню, Юй Датун и остальные перестали расспрашивать. Они провели последнюю проверку и разошлись по своим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виртуальной: она создавала нужное количество дверей в зависимости от числа участников. Как только человек входил, дверь исчезала. Это исключало возможность того, что двое попадут в один и тот же мир и нарушат его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надежный Лу Шиюань стоял лицом к лицу с маленьким золотистым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ладонь, пухлый, пушистый, с короткими лапками, коротким хвостиком и круглыми глазками — щенок выглядел так, будто только родился и едва начал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помолчал, затем осторожно присел и, улыбнувшись,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 — Он с недоверием относился к людям, но к животным — нет. Щенок был таким милым, словно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щенка промелькнуло явное презрение, он открыл пасть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считать меня глупой собакой. — Из пасти пса донеслась человеческая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улыбка тут же исчезла с лица Лу Шиюаня.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Собака, говорящая по-человечески, точно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смотрел на это существо, которое всё еще выглядело глуповато-милым, но совершенно точно не было ни собакой, ни каким-либо известным ему животным.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Шиюань не испугался и даже не удивился, щенок остался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вспомнил слова Тянь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собака и есть тот самый системный помощник, который есть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сюда через нутриентную капсулу, значит, это не материальный мир. Раз это духовный мир, возможно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Лу Шиюаня не было образования и он не любил светских бесед, но чтение романов — базовое хобби домоседа. Все эти системы, пространства, перемещения — пусть научные термины и не совпадали, но названия были общепринятыми.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скривил мордочку, чувствуя неприязнь к Лу Шиюаню. Он лениво, но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называй меня мистер Маомао. Я твой персональный системный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Мир, в который ты направляешься, определен. Уровень C, сложность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группе пять человек, личных очков —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прибытия — деревня Лу, один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правила мира. Любые вещи, не относящиеся к нему или выходящие за рамки его познаний, вызовут подозрения у местных жителей. Если показатели превысят норму, тебя сочтут нечистью и сработает правило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уже работает один участник, не создавай конфликт задач. Отклонение прогресса задания должно быть ниже 50%, иначе сработает правило очистки. Запомни эти два правила, они абсолютны.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много, и тон был вполне человеческим, никакой механичности. Никаких обращений вроде Хозяин или Владелец — только грубое тыканье и высокомерный взгляд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объяснял он не очень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Шиюаню пришлось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правила? Какое задание? Как получить очки и зачем они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Маомао закатил глаза — удивительно, как существу с почти невидимыми белками удавалось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ненавижу новичков! — Мистер Маомао зарычал, как настоящая собака: — В каждом мире правила свои, неужели ты не можешь понаблюдать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копируй поведение местных жителей! Старайся притвориться одним из них, не дай себя разоблачить — это единственное универсальное правило!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задания будут меняться в зависимости от прогресса мира, узнаешь, когда войдешь.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Переключатель у тебя в виске, используй силу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постоянно спрашивать! У тебя есть не только рот, но и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— это награда за выполнение заданий. У тебя их ноль, какой смысл спрашивать? За них можно купить ресурсы, доступные в обоих мирах. Вот заработаешь — тогда и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мистер Маомао выглядел так, будто готов был укусить его за лишний вопрос. Лу Шиюаню пришлось, уповая на самопомощь, коснуться пальцем левого виска и мысленно скомандовать включение.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возник световой экран с текстом: Готовы ли вы войти в мир под номером 64, территория государства Юньжуй? Да,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мысленно ответил: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перед ним стояло несколько древних людей. Грязь, худоба и слабость — вот первое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осторожно промолчал и оглядел комнату. К счастью, у него было острое зрение, и он сразу заметил в стороне от группы местных парня, который, казалось, вытирал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принадлежало Чэнь Фану, одному из пяти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кхм... — Лу Шиюань кашлянул, подавая знак. В кино всегда так делают, когда не знаешь,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показать, что очнулся, и, что важнее, напомнить Чэнь Фану: играй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оказался понятливым: он бросился вперед, расталкивая людей, окруживших Лу Шиюаня. Воздух вокруг сразу стал свежее — от тех людей разило кислым запахом немытых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очнулся,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Фана не было ни слезинки. Пользуясь тем, что стоит к местным спиной, он отчаянно подмигнул Лу Шиюаню: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узнаешь меня? Я А-Фан, твой родной брат А-Фан!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слабо кивнул, давая реакцию, и Чэнь Фан разволновался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остались одни, ты только держись! Если с тобой что-то случится, наш род прервется, у нас ведь за три поколения никого не осталось... Если тебе совсем плохо, я донесу тебя до дома, не заставляй семью старосты волноваться,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Чэнь Фана была неплоха. Хотя вопли были немного преувеличены, информацию он передал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Шиюань моргнул,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Они оказались родными братьями, семья вымерла — значит, не нужно бояться разоблачения со стороны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насчет тех людей волноваться не стоит — они явно из семьи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http://bllate.org/book/20572/2055709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