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книжные полки из красного дерева были заставлены рядами книг. В центре, за стеклянной витриной, хранились коллекции господина Бая — бронзовые головы зверей, которые с грозным видом взирали на всех присутствующих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 достал из сейфа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приступлю к оглашению завещания, составленного господином Баем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господин, сидя в инвалидном кресле, кивнул в знак согласия. Грейс стояла поодаль, не осмеливаясь присесть. Третий молодой господин, напротив, бесцеремонно опустился на кожаный диван. Адвокат Чэнь прочистил горло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компании, недвижимость, земли, акции и облигации, принадлежащие семье Бай на данный момент... целиком переходят во владение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сейчас занят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слушал вполуха. Скучное завещание его не интересовало, но сюжетные задачи Системы нельзя было игнорировать. Су И остался наедине с этим фокусником. Он в таком тяжелом свадебном платье, двигаться неудобно — если тот решит что-то сделать, Су И даже сбежать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Третий господин Бай занервничал, нахмурившись. Он сглотнул, чувствуя, как внутри закипает раздражение, и, дернув за узел галстука, бесцеремонно прервал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поскорее это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Вам жарко? Тогда я убавлю кондиционер, — адвокат Чэнь едва закончил фразу, как умная система кондиционирования в кабинете издала короткий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свадебные туфли, скорее всего, тоже жутко неудобные. Бай Шэнь взял документ и не глядя поставил подпись. Адвокат Чэнь перевернул страницу, нахмурился, почувствовав неладное, но, видя черным по белому написанные слова,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запас господина Бая в банке R, а также остров Па переходят во владение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сейчас тот наедине с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груди нарастала. Часы в кабинете тикали, отсчитывая секунды, и каждый удар отдавался в сердце. Третий господин Бай снова нахмурился, в его голосе прозвучало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часть прочитана? Почему в комнате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плевать. Пусть кружева колются, если тому парню станет совсем невмоготу, он сам прибежит и будет умолять помочь ему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ухожу, — бросил Бай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любопытство: а качественные ли там кружева? Если нет, они же исцарапают Су И. У того с детства кожа чувствительная, от одного укуса комара неделю ходит с красным пятном, а если его свяжут дешевыми грубыми чулками, ноги наверняка будут в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Чэнь, держа в руках толстую пачку бумаг,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прочитано. О, кстати, просто распишитесь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взгляну на малый экран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Бай, сохранив невозмутимый вид,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дослушать распределение остального имущества? Особенно то, что досталось Старшему господину, это может пригодиться для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поднять популярность Су И. Если что-то обнаружится, зрители в данму сразу дадут знать. Адвокат недоумевал: что могло быть настолько срочным? Даже если охотиться на призраков, можно подождать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Бай, словно прочитав его мысли,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покой в душе дарит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 давали покоя Третьему господину. В конце концов, какое ему дело? Не пойдет же он спрашивать невесту: тебе удобно? Хочешь, я помогу тебе раздеться? Такие бесстыдные слова Бай Шэнь произнести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белые чулки отлично сочетались бы со свадебным платьем. Бай Шэнь рассеянно представлял, как кружева на платье переплетаются с кружевами на чулках, обвивая тонкие нежные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у семьи Бай должно быть полно золота, и всё Старшему? И еще остров Па?!!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 увидел, как его малый экран взорвался потоком данму: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В описании сюжета сказано, что на острове Па золотые прииски! Это самый ценный актив семьи, он должен был достаться законному наследнику, Третьему господину! Как он мог отойти инвалиду?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что-то нечисто. Черт, Бай Шэнь упустил такую важную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вообще куда-то побежал? Сейчас только вечер, а он уже собрался призраков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тихо: мне не очень нравится Бай Шэнь. Не понимаю, почему он так популярен. В сценариях он совсем не вживается в роль, не учит ключевые диалоги, не взаимодействует с игроками, ленится читать текст, не занимается расследованием, только и делает, что убивает призраков. Смотреть на это скучно, да еще и постоянно всех в чате блокирует. Зрители ему что,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Он что, ради вас стримит? Кто вы такие? Не нравится — не смотрите. Бай Шэнь зарабатывает на убийстве призраков, ему не нужна популярность. Не надо поливать его грязью, а потом лезть на его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всё кончено, остров Па правда у Старшего! А Бай Шэнь ничего не знает!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так коварно улыбается, как бы нашего Бай Шэня не обвели вокруг пальца! Куда он вообще пошел?!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написать ему в данму, но он всех заблокировал. Есть ли другие игроки, по чьим экранам можно увидеть, где Бай Шэнь? Каждый раз, когда он в инстансе, я места себе не нахожу, боюсь, что он пропустит подсказку...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а вы не думали, что Бай Шэню плевать на сюжет, истину и убийцу? Он просто хочет убивать призраков. Он же сам говорил, что ищет что-то, и для него это важнее всего. Хватит беспокоиться о том, что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такие эмоциональные, — адвокат Чэнь поправил очки и обратился к данму: — Но это мой канал. Бай Шэнь только что ушел, если хотите обсудить это, можете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обувь — это не то же самое, что снимать чулки или платье. Су И вряд ли откажется сменить туфли на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Шэнь, засунув руки в карманы, шел по длинному коридору. Заходящее солнце окрашивало готическую церковь в таинственные тона. Он подумал и открыл Системный магазин, выбрав мужскую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замедлились. В самом деле, выглядеть будет странно, если он просто прибежит к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раздражался, и шаг его ускорялся. Новые кроссовки, купленные в Системном магазине, были невероятно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в зал заседаний. Интересно, Су И еще там или его куда-то увел фокусник?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Бай Шэнь вообще мог чувствовать жару при такой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туфли — это не так интимно. Су И не должен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Фокусник, кажется, не раскрывал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загадочно прищурился,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еще что-то интересное обнаружите.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Бай Шэнь придумал, что сказать Су И: мол, сегодня ночью в церкви привидения, а в такой неудобной обуви ты будешь тормозить, если придется бежать. А в магазине была акция, вот и купил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скользил по экрану, и вскоре Бай Шэнь нашел те самые белые кеды, которые Су И так любил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он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потратить 800 золотых монет на покупку [Легких белых кед]?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Новенькие аккуратные кеды оказались в рюкзаке Бай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был пуст. Горничная Линь, планировщик Пэн и старый пастор ушли готовить место для свадьбы, и в огромном помещении остались только Су И и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далеко отошел? — фокусник насмешливо улыбнулся. —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к Су И. Его кожаные туфли мерно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улыбка на маске клоуна приближалась. Су И невольно отступил к стене, пока не уперся в нее. Он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просил меня остерегаться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фокусник помогал ему распутать волосы, он успел написать на его ноге: Остерегайся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Остерегаться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самая уязвимая невеста в этом инстансе, и ты получил кровавое предупреждение о смерти. Разве это не нормально — попросить тебя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мог бы не говорить, я и сам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фокусник подошел вплотную, уперся рукой в стену, и его высокая фигура накрыла Су И, словно тень. — Значит, мне нельзя было просто написать на твоей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некуда было бежать. Фокусник казался худым, но его рука была твердой, как сталь, — настоящая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с детства тело не позволяло сопротивляться, и Су И, загнанный в угол, как ягненок, смотрел на него с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Фокусник, видя это выражение лица, почувствовал смесь возбуждения и жалости. Он тут же опустил руку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шучу я, не бойся. Ты же такой умный, должен понимать: если бы я хотел что-то сделать, разве ты бы убежал? Ты даже в тапочках ходить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опустил голову, молча. В комнате отдыха он снял жмущие свадебные туфли, а когда Старший господин выстрелил в нападавшего, Система приказала идти в зал заседаний, и он просто натянул первые попавшиеся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еще тогда, когда помогал тебе с волосами, что эти тапочки тебе великоваты, — фокусник открыл свой Системный магазин. — Лучше сменить на кроссовки. Эй, как тебе эти белые кеды? Тебе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взглянул. Модель... именно та, что он всегда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Хорошие. Постой... — он вдруг увидел цену: 800 золотых монет. — Слишком дорого! Я не могу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лучше другие... — не успел он договорить, как раздался звон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фокусника радостно оповестила: [Покупка совершена! С вашего счета списано 800 монет, вы получили Легкие белые кеды!]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придвинул стул и жестом велел Су И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такое пышное, тебе неудобно надевать их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опустился на одно колено, держа в руках кеды, и присел у подола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свадебное платье приподнялось, как распускающийся бутон. Из-под него показались изящные ступни в белых чулках. Фокусник взял их в руки, рассматривая так внимательно, словно это была важнейшая улика. Чулки слегка просвечивали, обнажая розоватые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 что смотришь? — Су И отдернул ногу. Ему было неловко, когда так пристально изучали его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ловко ухватил его за мягкую подошву: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Пышное платье скрывало обзор, Су И чувствовал щекотку. Фокусник одной рукой держал его за стопу, а другой натягивал кед, действуя невероятно терпеливо и нежно, словно держал хрупкое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 были шелковистыми, и обувь села идеально, как хрустальная туфелька на Золушку.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охватило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знал... мой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загадочно улыбнулся фокусник. — Вторая нога еще не обута,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ожидая, что Су И сам вложит в нее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 Су И отказался, пытаясь наклониться и обуться самому, но фокусник, казалось, рассердился, крепко сжал его лодыжку и силой притянул ногу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вскрикнул Су И. Стопа была очень чувствительной. Этот фокусник — настоящий извращенец, помешанный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выругаться, но тут услышал, как фокусник вздохнул. В этом вздохе сквозила невыразимая печаль. Фокусник опустил голову, прижимая его стопу к ладони, почти касаясь губами подъема ноги. Су И напрягся, вытянувшись, боясь, что тот решит поцеловать его. Казалось... что-то подобное уже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аккуратно надел второй кед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Ты выглядишь таким молодым, как ты вообще попал в этот сценарий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тоже хотел узнать, как другие игроки оказались здесь. Фокусник уже выяснял информацию о господине Бае и Грейс: первый попал сюда после автокатастрофы, вторая — из-за передозировки, и в реальности они могли быть еще живы. Если собрать данные о времени попадания, можно найти закономерность...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ход своих мыслей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всегда был скрытен, и Су И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 ты 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всё еще стоял на коленях, старательно завязывая шнурки на белых кедах: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человек... самый важный в моей жизни. Он был на операции, а я ждал в коридоре. Красная лампа над дверью всё горела, и я смотрел на нее, не знаю, сколько времени... А когда пришел в себя,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открыл рот, но не нашел слов. Он не ожидал, что за маской несерьезного фокусника скрывается такая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фокусника была комичная маска клоуна, поэтому Су И не видел его выражения, но голос звучал непривычно низко, без привычной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дождаться результатов операции самого близкого человека и очутиться в сценарии ужасов... Это должно быть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потом узнал результат операции? — тихо спросил Су И, чувствуя сострадание к этому человеку. Хотя он понимал: раз фокусник здесь, вернуться обратно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Фокусник, стоя на коленях у свадебного платья, словно жених, поднял взгляд на Су И. Под маской клоуна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узнал. И это были не лучшие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Шэнь с новыми кедами прибежал в зал заседаний, он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фокусник стоял на коленях, как будто делал предложение, и помогал Су И обуваться. Они смотрели друг на друга, их взгляды встретились, и они переговаривались тихими, нежными голосами, словно любовники, шепчущиеся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белые кеды. Точь-в-точь такие же, как те, что купил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спрятался за дверью, не решаясь войти. Внутри него, словно надутый воздушный шар, что-то с треском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горничная Линь спрашивала Су И, был ли у него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И ответил: был один,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неохотно, добавив, что к бывшему у него не осталось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не узнал его, не вспомнил, и, судя по всему, он ему совсем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тогда, для него, наверное, было просто игрой в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стоял в тени дверного проема. Неизвестно, какие чары использовал этот фокусник, но он заставил Су И улыбнуться, и смех его был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такими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сжал пальцы так сильно, что на кедах остался глубокий след. Он молча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довольно далеко,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ненужную теперь пару обуви, стоя в пустом коридоре, и его тень, вытянутая заходящим солнцем, казалась бесконечно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старшеклассника, которого бросила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открыл световой экран и со всей силы швырнул кеды, на которые потратил 800 золотых,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