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Цзян Сюйбай проснулся и потянулся. Пальцы невзначай коснулись щеки и уголка губ, а на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утра за дверью раздался стук колёс тележки. В следующую секунду загремела цепь, и медсестра принесла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взял поднос и неспешно всё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и до десяти часов было время свободного перемещения. Наконец он смог выйти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Цзян Сюйбай увидел на двери красную табличку «04», местами стёртую и облупившуюся. Напротив находилась палата 03, а коридор тянулся в обе стороны настолько далеко, что конца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нему бродило немало людей весьма причудливого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причудливого?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ползли на четвереньках животом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закидывали одну ногу себе за голову и прыгали вперёд на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 передвигались на руках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всех превзошёл человек, который держал руки и ноги на весу, лежал животом на полу и продвигался вперёд прыжками,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рыба, 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(=ＴェＴ=)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его рта дёрнулся. Ему действительно предстояло влиться в эту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открылась дверь палаты 07 по диагонали напротив. Вышедшему мужчине было меньше тридцати. Резко очерченная челюсть, слегка приподнятые уголки глаз, во взгляде — три части холодного равнодушия, три части насмешки и четыре части ленивой небрежности. Волосы тщательно зачёсаны назад и намертво уложены гелем.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внешность властного гендиректора», — оценил Цзян Сюйбай.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 его сторону, видимо понял, что Цзян Сюйбай тоже игрок, приподнял бровь, и в глазах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несколько шагов подошёл ближе и по привычке попытался сунуть руки в карманы, но обнаружил, что у больничной одежды карманов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неловкость, он просто засунул обе руки за резинку штанов, затем чуть задрал подбородок. Хотя ростом он был примерно с Цзян Сюйбая, а то и немного ниже, всё равно изо всех сил пытался смотреть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Познакомимся. Лэн 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человека действительно были очень серьёзные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вполне обоснованно подозревал, что мужчину отправили именно в это испытание исключительно потому, что оно идеально подходило под его диагноз. Он попал куда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Сюйбай долго никак не реагирует, мужчина начал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привлечь моё внимание? Мужчина, предупреждаю: у тебя получилось. Ты успешно привлёк моё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терпел сколько мог, но в конце концов всё же закатил глаза,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 Етина позади сразу потемнело. Глядя ему вслед, мужчина вдруг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Сюйбай, естественно, не видел его реакции. Он долго шёл по коридору и наконец нашёл лестницу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собирался примерно изучить планировку лечебницы — тогда расследовать происходящее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сейчас он находился на втором этаже. Весь этаж занимали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Цзян Сюйбай сначала спустился на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выглядел как в обычной больнице: сразу за входом находился холл с регистратурой, стойка блестела от чистоты, а сидевшая за ней медсестра клевала носом. По обеим сторонам располагались кабинеты, между ними сновали врачи и медсёстры с историями болезней и подносами в руках. Чем именно они были так заняты, оставалось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врач подошёл к Цзян Сюйбаю и преградил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психически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не ответил и повернул, собираясь обойти его. Рот врача уже начал растягиваться всё шире и шире, когда Цзян Сюйбай внезапно обернулся и резко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Начавшееся превращение врача от этого окрика попросту замерло. Уголки рта так и остались растянутыми почти до ушей, отчего выглядел он довольно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скрестил руки на груди и высокомерно посмотрел на него с видом человека, считающего себя властелином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ничтожный холоп, почему при виде императора не преклоняешь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опешил и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Сюйбая выразило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 становишься на колени? Стража! Увести его и обезглавить в назидание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врач окончательно убедился, что Цзян Сюйбай психически болен, и решил уйти. Но едва он собрался поднять ногу, как кто-то сзади пнул его под колено. Врач с грохотом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и сбежать хотел? Какая дерзость. Но мы — милосердный император. Если искренне признаешь свою вину, мы тебя пощадим.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прижал врача к полу. Тот обнаружил, что не может пошевелиться: лежащая на его плече рука казалась тяжелее горы. Выбора не осталось,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десять тысяч лет, десять тысяч лет, десять тысяч десятков лет! Этот ничтожный слуга не узнал великого человека. Прошу Ваше Величество не держать зла на такого ничтожного человека, как я, и простить меня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Сюйбая появилась удовлетворённая улыбка.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искреннее раскаяние на этот раз прощаем.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поднялся и тут же собрался уйти, но едва повернулся, как Цзян Сюйбай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разрешали тебе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врача появилось отчаяние, но он насильно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будут приказания у Вашего Величества? Этот слуга ради вас и в огонь, и в воду — куда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заложил руки за спину и чуть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желаем осмотреть наши владения. Ты будешь всё нам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«Я-то хоть и не человек, а вот ты реально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не нарушал правил, поэтому NPC не мог его тронуть. Да и даже если бы решился напасть, ещё неизвестно, смог бы победить. Оставалось лишь униженно плестись за Цзян Сюйбаем и искать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с первого взгляда понял, что он задумал, и указал глазами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без выражения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Ваше Величество поистине мудры и доблестны.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Обиженный NPC покорно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Ваше Величество желает направиться с 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сохранял высокомерное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расскажи,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находится регистратура нашей лечебницы. Если у родственников пациентов возникают вопросы, которые они не могут решить сами, можно обратиться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NPC договорил, как получил кулаком по затылку. В голосе Цзян Сюйбая прозвучала совершенно безосновательная придирка: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«нашей лечебницы»? Это наши владения, наша лечебница. Ты что, задумал узурпировать трон и поднять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бы этот слуга посмел! Я оговорился. Ваша, ваша! Это ваша лечебница!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поспешно согнулся в поклоне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задрал голову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находятся кабинеты лечебницы, а в самом конце — помещения, где живут врачи.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Сюйбай указал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тут же подобострастно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разумеется, покои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у него сияла услужливая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http://bllate.org/book/20618/2061591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