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корточках и не двигался. Слёзы быстро капали, собравшись на земле в крошечную лужицу. В ней тонул муравей. Он отчаянно барахтался — так смешно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меня наконец догнали запыхавшиеся Сяфэн и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в сердцах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Сюй совсем стыд потерял, опять расстроил нашего принца! Ваше Высочество, только скажите слово — я мигом найду кого нужно, и мы его проучим!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дурачков ведь очень маленькие мысли. Если туда забирается грусть, в голове больше ни для чего не остаётся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Сяфэн и Дунцзы присели со мной рядышком, слева и справа. Мы вместе смотрели на несчастного муравья, который никак не мог выбраться из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мы так просидели, я не знал. Вдруг откуда-то сверху донёсся чистый,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Сань-эр, ты чего тут присел?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за руку и поднял на ноги. Теперь смолчать было нельзя, и я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Цзюнь, мой старший брат и наследный принц династии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наступил на того муравья, раздавив его и даже не заметив. Посмотрев на моих слуг,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не понимает, но вы-то куда смотрите? Как можно позволять ему сидеть на таком сквозняке?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ко мне, Чу Цзюнь потеплел лицом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пойдём. Я отведу тебя к матушке-императрице.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и в один миг со всем управился. По дороге он благосклонно улыбнулся чиновникам и стражникам, которые поспешно кланялись нам. Чу Цзюнь держался легко и уверенно. Наверное, такими и бывают по-настоящему умные люди. Неудивительно, что Сюй Цинцзэ выбрал его, а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как мне стать таким же умным,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поумнел, вдруг Сюй Цинцзэ захотел бы со мной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 на мгновение растерялся, но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глупый же ты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императрицы Чу Цзюнь отвесил почтительный поклон, но матушка-императрица встретила его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старший брат ушёл, она отвернулась от меня. Матушка сердилась. Должно быть, ей уже донесли, как я шумел и бегал по всему дворцу за Сюй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робко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её мелко вздрагивали. Лишь спустя долгое время она повернулась ко мне. Её глаза покраснели от слёз, но лицо снова приняло величавое и строгое выражение, подобающее императрице. Посмотрев на меня, она умерила гнев, и её облик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И-эр,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подошёл. Достав шёлковый платок, она принялась бережно вытирать мне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ел зелёное бобовое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дал,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 с ещё большей нежностью. Мы оба молчали. В эту минуту я очень сильно любил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Цинцзэ не любит меня из-за того, что я перепачкался этим печеньем?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мягкость с матушки слетела в одно мгновение. Она с силой прижала платок к моим губам, так что я невольно шикнул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глупый, глупый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отвернулась и снова разрыдалась. Матушка закрыла лицо руками, плечи её отчаянно затряслись, будто я только что совершил самое страшное святотатство.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застыл на месте, растерянно слушая, как она сквозь рыдания приказывает служанкам высечь моих слуг — дать каждому по десять ударов бамбуковыми палками и заставить стоять на коленях четыре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Матушка... — поспешно позвал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разрыдалась ещё громче, заглушая мои слова, и я замолчал, не смея больше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 дворце императрицы погасили огни. Я тихонько выскользнул из постели и пробрался на задний двор. Мои слуги всё ещё стояли там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из-за пазухи бумажный свёрток с тремя остывшими баоцзы. Два я отдал Дунцзы, а один протянул Сяфэну.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тихо позвал Сяфэн.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голосу я сразу понял: он догадался, почему я разделил угощение именно так. Сяфэн умный, мне и говорить ничего не пришлось — он сам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глава Секретариата отказался принять ваше зелёное бобовое печенье, я испугался, что вы расстроитесь, поэтому и промолчал. Это моя вина, Ваше Высочество, — прошептал Сяфэн.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Он был таким сообразительным, что я уже давно простил 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хотел, чтобы вы радовались, и не желал вам грусти, — добавил Сяфэн.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так хорошо получалось говорить правильные вещи, что от моей обиды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пусть Дунцзы ест мясную начинку, а тебе достанется тесто. Вот и получится, что каждый из вас съест по три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со двора, я не стал возвращаться к себе. Вместо этого я побрёл к главным дверям покоев матушки-императрицы, надеясь вымолить пощаду для своих слуг. Яркие дворцовые фонари давно погасли, лишь в четырёх углах тускло мерцали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я отчётливо услышал голос отца-императора: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быть столь суровой к И-эру, иначе ты лишь разрушишь вашу сыновнюю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донёсся дрожащий от слёз голос матушки: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делать?.. Разве я не хочу, чтобы у него всё было хорошо? Когда ты был наследным принцем, а я — твоей главной супругой, мы договорились, что мой первенец станет следующим императором. Но прошли годы, и ты сделал наследником сына другой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И-эр не сможет нести это бремя! Иньсу, взгляни на вещи разумно. Для него самого будет благом прожить всю жизнь в покое и достатке, оставаясь беззаботным праздным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клеймишь его глупцом! — её голос резко сорвался на крик, перемежающийся рыданиями. — Он не глупый! Он просто чист душой, совсем как ребёнок, и принимает всё слишком близко к сердцу. Кому, как не матери, знать собственное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Матушка... Она ведь тоже без конца называла меня дурачком. Так, значит, в глубине души она верит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золочёную напольную плитку с негромким всплеском упала слеза. Я и не заметил, как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всхлипнула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трон займёт Чу Цзюнь, что станет со мной? Его мать, наложница Ли, всегда со мной враждовала. Сам наследный принц жесток и безжалостен, а И-эр... с его-то кротким нравом? Как нам двоим тогда выжить в этом дворце?!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благонравен и кроток, — примирительно отозвался отец. — Он всегда почитал тебя как мать, да и к И-эру относится с теплотой. О чём тебе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этого! — матушка снова судорожно вздохнула. — Ты обещал мне, Линхао. Ты ведь обещал! Дай ему хотя бы шанс, позволь попробовать... Пусть он присутствует на утренних докладах, пусть общается с сановниками. Вдруг он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долго молчал, прежде чем глухо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проснулся, едва тёплые лучи солнца коснулись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нарядная, благородная женщина. От неё исходил дивный, родной аромат цветущей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матушки прогнал сонную дымку, и разум мой мгновенно прояснился. Я сразу вспомнил, где нахожусь и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простого слова сердце самой могущественной женщины Поднебесной растаяло. Она шутливо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скоро двадцать, время надевать мужской венец совершеннолетия, а ты всё ластишься. — Хоть она и журила меня, в её голосе звенела лишь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покрывал искусный макияж, но под глазами всё равно виднелась лёгкая припухлость. В памяти всплыли ночные слова — она ведь и вправду никогда не считала меня обделённым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я любил её сильнее, чем когда-либо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кушать, — пролепетал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помогли мне умыться и одеться, а затем проводили в обеденную залу. За столом сидели матушка и какой-то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шестнадцать-семнадцать, но держался он на удивление степенно и серьёзно. Завидев меня, он радостно поднялся и тепло, немного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Чу Янь, мой пятый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детстве я ещё толком не умел разговаривать, Чу Янь вместе с четвёртым братом вечно надо мной подшучивали. Но потом его родная матушка покинула этот мир. Чу Янь совсем запечалился, и я стал часто приходить к нему, чтобы поиграть. Он молчал как рыба, а я без устали болтал у него над ухом о всякой всячине. Постепенно он ожил, пришёл в себя и с тех пор стал липнуть ко мне как банный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отдал его на воспитание моей матушке, так что теперь он мог ходить за мной хвостиком с утра до вечера. Пожалуй, из всех братьев он был мне ближе всех. Но порой его навязчивость становилась сущим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обхватил мою руку обеими ладонями и запричитал с притворной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матушка сказала, ты ещё вчера вернулся во дворец, а ко мне даже не заглянул! Видно, совсем позабыл младшего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посмотрел на матушку, умоляя выручить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так и расцвела, глядя на наше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вам, давайте завтракать, — улыбнулась она, а затем повернулась к Чу Яню: — Янь-эр, ты должен присматривать за старшим братом,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вставить, что вообще-то старшие должны заботиться о младших, но брат уже горячо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будь спокойна. Я всегда буду защищать брата и никому не дам его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выглядел серьёзнее, чем на уроках у великого наставника Сюя, когда тот заставлял его наизусть читать каноны.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матушка ушла по делам. Едва за ней закрылась дверь, Чу Янь по старой привычке ткнулся мне в плечо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Пусти, мне больно, — проворчал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испуганно отпрянул. Я принялся баюкать покрасневшую кисть, и в памяти тут же всплыл вчерашний резкий удар Сюй Цинцзэ. На душу снова навалилась тяжёлая, липкая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тоже заметил багровую припухлость у меня на запястье. Вся весёлость с него мигом слетела, а голос стал непривычно глухим и грозным: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нажимом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Сюй Цинцзэ,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нароч...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Нарочно! — отрезал Чу Янь. В его глазах промелькнуло что-то пугающее, чего я не мог понять. Взгляд его сделался тёмным и тяжёлым, точно глубокий колодец, куда не проникает свет. — Брат, да что в этом Сюй Цинцзэ вообще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принялся размышлять над его вопросом, но задача оказалась слишком сложной. Не успел я додумать, как Чу Янь резко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медленно я ни цедил слова, Чу Янь всегда слушал меня с величайшим терпением. Он никогда не торопил меня и не выказывал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теперь так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ломал над этим голову, Чу Янь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 тем же грозным видом он усадил меня, достал из-за пазухи крошечный фарфоровый флакон и, набрав немного прохладного снадобья, бережно растёр по ушибленному запястью. Острая боль тут же сменилась приятным холодом. Так он, оказывается, ходил за мазью!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испугался. Брат по-прежнему был туча тучей, и я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отведу тебя поесть баоцзы? Только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обрабатывать ушиб, но мою руку так и не выпустил из своих тёплых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мягко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пазухи какой-то твёрдый предмет и вложил мне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подарок и от удивления даже заикаться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 и вправду отыскал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половинка гладкого голыша — снизу заострённая, сверху круглая, точь-в-точь половинка сердца. В прошлом месяце я подобрал похожий камешек и в шутку попросил брата отыскать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вытащил из шёлкового мешочка у пояса свою находку. Обе половинки совпали до единой чёрточки. Стоило сложить их вместе — и на ладони легло безупречное каменное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восторге я крепко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самый лучший! Самый лучший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маленькая голова больше ни о чём не могла думать. Я заворожённо соединял обе половинки, любуясь ими, и без конца твердил, какой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Хмурые брови Чу Яня наконец разгладились, губы тронула мягкая улыбка, а взгляд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Отныне, что бы тебе ни захотелось, я всё для тебя достану, — тихо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заглянул мне в лицо, ловя каждую мою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пообещай, что ты больше никогда-никогда не пойдёшь к Сюй Цинцзэ. Договорились,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http://bllate.org/book/20619/2105891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