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как мне, собаке, выжить в этом мире?» — тоскливо подумал Го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свое отражение в озерной глади, он сквозь слои налипшей грязи разглядел желтоватую шерсть. Самый обыкновенный бродячий щенок. Пожалуй, единственным его достоинством были пушистая шубка да огромные глаза, делавшие его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прибиться к какой-нибудь благородной барышне? — размышлял он. — Или податься к городским нищим? Нет, эти бедолаги сами вечно голодают. Того и гляди, пустят на суп в самый обычный день. Хотя какой там суп, у них и котелка-то небось нет — просто зажарят на костре и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ты, Лэй Лижэнь!» — мысленно выругался Го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мальчика: кому охота таскать за собой паршивую бродячую собаку? Но всё-таки он только что спас ему жизнь! С другой стороны, Лижэнь ведь отдал ему кусок мяса, который с таким трудом раздобыл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мысли грозили затянуть с головой, но Го Нуань вовремя тряхнул лохматой макушкой. Он с разбегу плюхнулся в воду. Плыть по-собачьи оказалось на удивление легко. Тщательно вымыв шкуру в прохладном озере, он выбрался на берег и, как смог, потерся лапами, счищая остатки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неистово отряхнулся, разбрызгивая воду во все стороны, и наконец почувствовал себя почти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суровом мире уныние накатывало мгновенно. Только сейчас Го Нуань по-настоящему осознал слова, которые автор романа, Гэань Цзян, когда-то оставил в примечаниях к главе: «В подобном мире малейший лучик тепла, задержавшийся в жизни Лэй Лижэня, разрушил бы саму его суть. Будь его судьба хоть чуточку мягче, жестокого и непреклонного Лижэня просто не существовало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твердой волей здесь гибли от рук предателей, а слабые духом ломались под гнетом обстоятельств и сами становились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Подставив мокрую шкурку теплым лучам солнца, Го Нуань сох и напряженно размышлял. Наконец решение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остался один. Лэй Лижэнь бессильно опустился на землю посреди Кладбища брошенных душ. Солнце лениво катилось к горизонту, окрашивая тусклым багрянцем голые могильные холмы. Место, куда выбросили мальчика, лежало в густой, сырой тени старых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рядом лежали другие мертвецы — безвестные, брошенные гнить под открытым небом, точно ненужный хлам. В воздухе стоял удушливый трупный смрад, но Лижэнь даже не поморщился. Он слишком привык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сидел неподвижно, опустив голову. Лицо его осунулось и потемнело, взгляд застыл на комьях сухой земли. О чем он думал в эти минуты, ведал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указанное Старейшиной Ся, подошло к концу, Лижэнь медленно поднялся. Прислушиваясь к ощущениям, он сделал несколько неуверенных шагов. Просто ходить действительно удавалось без труда, как и обещал старик. Но стоило мысленно потянуться к привычным боевым техникам, как по телу прокатилась волна жгучей боли. Меридианы отозвались мучительным стоном — малейшее усилие грозило разорвать их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Экспериментировать дальше Лижэнь не посмел. Старейшина Ся не стал бы лгать. Старик слишком хорошо знал, что для сироты значит путь боевых искусств, и, будь у него хоть малейшая надежда спасти меридианы мальчика, он бы за нее уцепился.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давались с трудом, и шел он медленно. Лижэнь упорно смотрел перед собой, не оглядываясь по сторонам и ни за что на свете не готовый признаться самому себе, что высматривает среди надгробий золотистый пушистый комок. Он просто упрямо шагал вперед с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штанину кто-то слабо потянул. Натяжение было совсем легким — так человек потянуть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не глядя вниз, холодно бросил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будем считать, что у тебя просто скверный характер», — решил Го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наотрез отказывался видеть в этом мальчишке кровожадного монстра, каким его описывали читатели. Пусть через двадцать лет Лижэнь действительно станет грозой континента Цзолань, сейчас, в свои девять лет, он был всего лишь глубоко несчастным, одиноким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Живым, настоящим Лижэнем. Тем самым, который с затаенной тоской провожал взглядом чужие счастливые семьи, робко улыбался над тарелкой редкого лакомства и готов был разбиться в лепешку, лишь бы отплатить за крохотную искру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этот мальчик совершит немало жестоких поступков. Го Нуань не сможет их предотвратить, да и не станет пытаться. В конце концов, это жизнь Лижэня, и только ему решать, какой путь выбрать в этом проклятом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виноват во всем этом кошмаре был исключительно Гэань Цзян. Именно этот писака создал столь мрачную вселенную и обрек маленького Лижэня на бесконечные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бродячей дворняги выжить на континенте Цзолань было практически невозможно. Го Нуань верил, что забросило его сюда не просто так. Книги, конечно, врут напропалую, но одно золотое правило попадания он усвоил твердо: хочешь жить — держись поближе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он наметил план: стать верным оруженосцем, а точнее — лохматым прихвостнем номер один. Глядишь, со временем Лижэнь раздобудет какое-нибудь редкое снадобье или волшебный фрукт, который вернет собаке человеческий облик, и тогда можно будет зажить припеваючи. Но даже если суждено до конца дней остаться псом, под покровительством будущего Девяти отголосков ему точно не грозит сгинуть под горячую руку в одной из его грандиозных зачисток.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одиночку... В одиночку беззащитного щенка сожрут в первом же переулке. Выбор очевиден. Пусть сейчас Лижэнь по уши в грязи и лишен сил, он — главный герой, золотая акция. А серьезные инвестиции всегда требуют терпения и готовности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разумеется, и не подозревал, какие сложные схемы прокручивает в голове вертящийся у его ног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пес даже не подумал отпустить брюки, Лижэнь наконец соизволил опустить взгляд. Он смотрел на него огромными, блестящими от влаги глазами, полными безмолвной мольбы. Малыш явно панически боялся снова остаться один. Должно быть, прежний хозяин точно так же выбросил его на этом жутком Кладбище брошенных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крепко держал зубами край ткани. Мальчик и собака застыли, меряясь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Лижэнь знал, что может избавиться от щенка в два счета. Это всего лишь глупое животное, а не назойливый преследователь-человек, с которым пришлось бы возиться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парадокс заключался в том, что этот паршивый пес отнесся к нему лучше, чем все люди, которых он встречал за свою короткую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кладбищем пронесся тихий, едва различимый вздох. Го Нуань встрепенулся. В романе «Боевое зло» автор почти не показывал Лижэня мягким или сочувствующим. Для миллионов читателей он оставался безжалостным, скрытным и коварным тираном. Книжный Лижэнь хладнокровно рассчитывал каждый шаг, жил лишь жаждой мести, считал весь мир своим должником и не знал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преданные фанаты, читавшие между строк, по редким, едва заметным деталям и мимолетным жестам автора могли разглядеть, какая бездна одиночества скрывалась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краем глаза провожает взглядом счастливых детей и их родителей. Вот замирает в шумном трактире, жадно вслушиваясь в разговоры о судьбе Старейшины Ся... Го Нуань теперь отчетливо понимал: книжный образ безжалостного злодея был лишь фасадом, который Гэань Цзян выставил напоказ. На самом деле Лижэнь оставался сложным, глубоко травмированным человеком с кучей нераскрытых граней.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автор не успел дописать роман и закрыть сюжетные дыры. Тонкие намеки на его человечность наверняка должны были раскрыться позже. Впрочем, гадать о ненаписанных главах сейчас не имело смысла. Го Нуаню нужно было решать куда более насущную проблему — как выжить в этом Богом забытом посёлке Селань.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идти со мной, уясни сразу: защитить тебя я не смогу, — негромко произнес Лижэнь. Мир людей, куда они направлялись, был куда опаснее Кладбища брошенных душ. — Понимаешь? Тогда кивни.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Лижэнь ничуть не удивился тому, что собака понимает человеческую речь. Напротив, именно это заставило его окончательно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усердно закивал лохматой головой. В ту же секунду Лижэнь наклонился и резко поднял его на руки. Пес так и застыл с вытаращенными от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 щенка, Лижэнь ничего не объяснил, лишь молча проверил, не станет ли тот вырываться. Го Нуань вел себя смирно, и мальчик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Лижэнь пытался нащупать внутри щенка демоническое ядро. Наличие ядра — главное отличие обычного зверя от могущественного демонического зверя. Местные практики так и не смогли разгадать, почему одни животные способны поглощать изначальную энергию, а другие обречены влачить жалкое существование, да и тратить время на изучение обычных дворняг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 изначальной энергии внутри не обнаружилось. Пес оказался абсолютно обыкновенным. Лижэнь не верил в чудеса и не надеялся, что ему на голову свалится замаскированный священный зверь. Нет, перед ним был самый обычный бродячий щенок, в чем он окончательно убедился, хорошенько его рассмотрев.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мельком глянул на раненую заднюю лапу собаки — размокшая в воде кожа вокруг раны успела побелеть. С каменным лицом он опустил щенка на землю и зашагал дальше. Го Нуань послушно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донес до него тихий голос Лижэня. Из-за разницы в росте Го Нуань расслышал лишь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кроме меня, не слушай. Что бы тебе ни говорили другие люди — не подходи. Будь умницей и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не нужны были подвиги — он просто хотел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Тяф-тяф! — охотно отозвался Го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преданности щенка Лижэнь не сомневался: для бездомного зверя искать сильного покровителя — обычное дело. А то, что столь умного пса выбросили на помойку, удивления не вызывало. На континенте Цзолань обычные собаки ценились меньше грязи под ногами, какими бы сообразительными они ни были. Они стояли на самой низшей ступени местной иерархии, уступая даже слабейшим демоническим зверям. Для людей они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Лижэнь неторопливо: израненное тело еще не окрепло, и былая легкость шага к нему не вернулась. Короткие лапки Го Нуаня тоже не позволяли бежать быстро, так что двигались они в удивительно слаженном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вообще никогда не любил подолгу предаваться унынию. Если наваливались проблемы, он просто ложился спать. Не помогал один сон — он спал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назвать неисправимым оптимистом — скорее, парнем с толстой кожей и легким характером. К любым жизненным неурядицам он привык относиться философски, плывя по течению и лишь изредка позволяя себе о чем-то искренне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Больших амбиций у него никогда не водилось. Окончил заурядный вуз, устроился на непыльную офисную работу с кучей свободного времени, которое с удовольствием тратил на типично затворническую жизнь. Он читал запоем веб-новеллы, смотрел сериалы и фанател по вымышленным персонажам, скупая тоннами коллекционные фигурки и 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любимого романа, Го Нуань поначалу надеялся проснуться. Когда фокус со сном не сработал, он просто смирился. Книгу «Боевое зло» он обожал всей душой, хоть и строчил гневные отзывы под каждой главой активнее прочих читателей. Ему было безумно жаль Лэй Лижэня, но жалость эта не имела ничего общего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сложное, противоречивое чувство, балансирующее на грани восхищения и тоски. Но Лижэнь определенно занимал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мое появление хоть что-то изменит в его судьбе?» — подумал Го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 памяти всплыло очередное зловещее предупреждение автора: «Если кто-то попытается спасти Лэй Лижэня, наполнит его душу светом и заставит примириться с реальностью, этот мир все равно уничтожит его. Но сделает это в сто крат изощреннее и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http://bllate.org/book/20621/2131307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