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Капсула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получили бланки, Чэнь Цин заговорила снова:</w:t>
      </w:r>
    </w:p>
    <w:p w:rsidR="00BB20FC" w:rsidRPr="00357A74" w:rsidRDefault="00357A74" w:rsidP="00BB20FC">
      <w:pPr>
        <w:jc w:val="left"/>
        <w:rPr>
          <w:sz w:val="28"/>
          <w:lang w:val="en-US"/>
        </w:rPr>
      </w:pPr>
      <w:r w:rsidRPr="00357A74">
        <w:rPr>
          <w:sz w:val="28"/>
          <w:lang w:val="en-US"/>
        </w:rPr>
        <w:t>— Каждый должен хорошо обдумать выбор специализации. Заполните эти формы, а староста после урока соберет их и принесет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стихли, выражение лица Чэнь Цин стало суровым:</w:t>
      </w:r>
    </w:p>
    <w:p w:rsidR="00BB20FC" w:rsidRPr="00357A74" w:rsidRDefault="00357A74" w:rsidP="00BB20FC">
      <w:pPr>
        <w:jc w:val="left"/>
        <w:rPr>
          <w:sz w:val="28"/>
          <w:lang w:val="en-US"/>
        </w:rPr>
      </w:pPr>
      <w:r w:rsidRPr="00357A74">
        <w:rPr>
          <w:sz w:val="28"/>
          <w:lang w:val="en-US"/>
        </w:rPr>
        <w:t>— Еще раз напоминаю: не надейтесь на удачу, выбирая направления с малым количеством заявок. Никто из вас не глупее других. Подумайте как следует: не поступить в университет — это еще полбеды, но не упустите единственный в жизни шанс получить навыки самым коротким путем. Если упустите — таблетки от сожалений не существует, — подытожила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Цинхэ отнеслась к этому спокойно. Память прежней владелицы тела была полной, и все эти предостережения уже всплывали в ее воспоминаниях. Во время Государственного экзамена все выпускники страны отправляются в назначенные государством миры подземелий для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большинства абитуриентов это первое погружение, сложность заданий подбирается властями крайне тщательно: они не должны быть настолько трудными, чтобы никто не справился, но и не настолько простыми, чтобы все прошли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подземелий проходят через многоступенчатый отбор. Огромные подземелья сразу отсеиваются, а из остальных выбираются те, чья сложность относительно справедлива для учащихся, что само по себе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утечку информации, профильное министерство обычно закупает карты масштабных подземелий всего за несколько месяцев до экзамена. Для подстраховки всегда готовится второе, запасное подземелье на случай, если темы основного станут известны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мало кто способен предугадать экзаменационные вопросы. До достижения определенного уровня развития в мирах подземелий можно выбирать лишь категорию, а само задание выпадает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использовать карту конкретного подземелья, чтобы попасть в определенное место, но вот само задание в нем остается непредсказуемым. Миры подземелий обладают высочайшей степенью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кто-то узнает экзаменационные вопросы по своим каналам, ему нужно не только достать соответствующую карту, но и молиться, чтобы выпавшее задание было уже известно и кем-то пройдено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экзаменов государство всегда использует недавно открытые миры, о которых, кроме официальных лиц, почти никто не знает, не говоря уже о наличии успешных стратегий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последующие школьные экзамены и будут проводиться по выбранным категориям, Государственный экзамен — это испытание для всех выпускников. Помимо интеллекта и способностей, личная физическая подготовка играет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задуман именно для проверки физических кондиций. Конечно, использование острого ума для содействия в прохождении не запрещено правилами. Главное — достичь успешного финала, а каким способом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был случай, когда отпрыск влиятельной семьи с помощью определенных условий и выгоды склонил нескольких однокурсников помочь ему на экзамене, что позволило ему войти в сотню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было лишь сотое место, но результат все равно впечатляющий. Если подумать, сколько выпускников по всей стране, и хотя одаренных среди них немного, общая база огромна. Так что для него это был отличный результат, позволивший выбрать один из десяти лучших вузов страны. Конечно, в дальнейшем ему пришлось приложить немало усилий, ведь схитрить можно лишь раз, а полагаться только на обман в будущих подземельях невозможно. Только став сильным по-настоящему, получаешь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экзамен — это лишь способ отсеять большинство, а школьные экзамены выбирают из этого узкого круга успешных элит тех самых «гениев», которые превосходят сверстников, чтобы растить из них будущую опору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для совершенствования также распределяются в пользу этой горстки людей, позволяя им быстрее становиться сильнее и повышая их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владелица тела сама была одаренной и прилежной, с детства входя в ту самую элиту, на которую проливался золотой дождь ресурсов, поэтому к такой «несправедливости» она относилась равнодушно. Ресурсов всегда мало, и если делить их на всех поровну, никто не достигнет выдающихся высот. Куда разумнее сосредоточить их на тех, кто уже стоит впереди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разъяснила детали касательно экзаменационных подземелий, посоветовала тем, кто претендует на престижные вузы, следить за своим состоянием, не болеть и внимательно относиться к питанию, после чего урок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ты в какой университет собираешься? — Линь Сяосяо лежала на парте, подперев голову сложенными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Цинхэ повернула голову, немного подумала и ответила:</w:t>
      </w:r>
    </w:p>
    <w:p w:rsidR="00BB20FC" w:rsidRPr="00357A74" w:rsidRDefault="00357A74" w:rsidP="00BB20FC">
      <w:pPr>
        <w:jc w:val="left"/>
        <w:rPr>
          <w:sz w:val="28"/>
          <w:lang w:val="en-US"/>
        </w:rPr>
      </w:pPr>
      <w:r w:rsidRPr="00357A74">
        <w:rPr>
          <w:sz w:val="28"/>
          <w:lang w:val="en-US"/>
        </w:rPr>
        <w:t>— Еще не решила, посмотрю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были варианты, но она считала, что стоит все изучить самой,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тебе-то спешить некуда. С твоими-то оценками я бы сейчас с ума сходила от радости, кто бы вообще думал об университетах... — Линь Сяосяо вытянула руки вперед, уцепившись за край стола, и подперла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следующий урок в Виртуальном классе, опоздаем, — Су Цинхэ оглядела пустеющий класс и позвала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у нас же урок той мегеры! Скорее, бежим! — Линь Сяосяо вскочила, ударилась ногой о ящик стола, но, лишь ойкнув и потирая ушиб, потащила Су Цинхэ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в самый последний момент, едва не столкнувшись в дверях с завучем.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Цинхэ этот забег был пустяком. Пока Линь Сяосяо переводила дыхание, она незаметно осматривала Виртуальный класс, который еще недавно казался ей чем-то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огромным, внутри стояли десятки устройств, похожих на медицинские капсулы. В памяти Су Цинхэ сохранились сведения и о них. Эти капсулы напоминали игровые модули из романов о будущем, которые она когда-то читала. У них была общая функция: поддержание жизненных показателей организма и обеспечение его питательными веществами, пока сознание человека находится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подземелья отправляется только сознание, а не физическое тело, эти «пустые оболочки» нуждались в защите. Чтобы избавить исследователей от беспокойства, государство приняло ряд законов, организовало патрулирование и охрану. Позже ученые разработали эти «защитные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хочет погрузиться в мир подземелья, он ложится внутрь, и капсула автоматически активирует защитный механизм. Она в реальном времени отслеживает состояние тела и подает необходимые питательные вещества. Кроме того, капсула обладает защитным полем, оберегающим тело от внешних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изучив память, Су Цинхэ поняла, что капсулы — это лишь вспомогательный инструмент для новичков. Когда исследователь проходит много подземелий, его ментальная сила растет, а вместе с ней укрепляется и физическое тело. Тогда при погружении он перестает нуждаться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опытного исследователя уходит в подземелье, тело просто исчезает с того места, где находилось. Ученые предполагают, что оно перемещается в некое таинственное пространство, где находится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http://bllate.org/book/20628/2062731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