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Сотрудниками, отвечавшими за дворцовый вечер по случаю совершеннолетия омег, в основном были молодые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приглашённого на церемонию омегу на протяжении всего вечера сопровождал персональный сотрудник-бета.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окончательно утвердили список гостей, Элли тоже получила сведения об омеге, которого ей предстояло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омег, которым в этом году исполнилось восемнадцать, её гостю по имени Е Наньсюнь было уже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Элли решила, что в документах допущена ошибка, но после уточнения у руководителя выяснилось: в прошлом году этот гость из-за болезни пропустил дворцовую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 фотографии и без того поражал красотой, но, увидев его вживую, Элли снова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снимку совершенно невозможно было понять, что этот молодой омега с изысканными манерами настолько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 сапфирово-синим парадный костюм переливался в ночи роскошным ослепительным блеском, но даже его великолепие меркло на высоком, стройном омеге перед красотой и благородством самого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дорогой наряд — казалось, весь окружающий свет превратился в расплывчатые цветные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Чётким и ярким оставался лишь стоявший перед ней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прямого столкновения с красотой едва не кружилась голова. К счастью, Элли была достаточно профессиональным сотрудником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взяла себя в руки и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Е. Меня зовут Элли. Сегодня на протяжении всей церемонии я буду сопровождать вас. Если вам что-нибудь понадобится, просто скажите мне. На улице слишком холодно, давайте сначала войдём!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Элли.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внутрь, Элли рассказывала Е Наньсюню о предстоящем порядке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говорил немного, но после каждого объяснения тихо отвечал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программа. Перед началом бала я отведу вас к роялю. До бала ещё есть немного времени, можете перекусить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Это ваш вечер. Наслаждайтесь сегодняшней едой и музыкой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изо всех сил старался скрыть внутреннее напряжение и не ожидал, что она всё равно его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доброжелательность и искреннюю мягкость Элли,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кивнул, и в его глазах появилось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ещё не начался, но гости уже постепенно занимали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справа от танцплощадки Императорский оркестр исполнял вживую величественную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мест вокруг танцплощадки, на втором этаже зала располагались отдельные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участвовавшие в церемонии совершеннолетия, ещё не появились. Большинство гостей пили вино и беседовали, время от времени поглядывая на ложи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вовсе не обязательно кто-то сидел, но уж если там находились гости, то это непременно были люди, стоявшие на самой вершине пирамиды власти и богатства этого города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Юньци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Величество до сих пор не пришёл? Бал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Разливавший вино Сун Жэнь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омеги слишком молоды. Его Величество, наверное, не сможет заставить себя к ним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 сидел рядом с утончённым и интеллигентным альфой. Услужливо наливая тому сок, он указал на сцену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когда оркестр уйдёт и начнётся бал, омеги, которые не записались на танцы, будут исполнять музыку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большинство омег предпочитало танцевать. Однако для тех, кто не любил танцы или не нашёл подходящего партнёра, существовала возможность выступить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сцена для выступлений находилась справа от танцплощадки, немного в стороне и была куда менее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 предыдущих дворцовых церемониях совершеннолетия омег никто не выбирал музыкальное выступление. В этом году лишь один омега должен был сыграть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Чжу Юйчэн договорить, как снизу раздались аплодисменты, а музыканты один за другим начали покидать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внимательно смотрел туда. Сегодняшним оркестром дирижировал один из его учеников. После сольного выступления омеги оркестр должен был вновь вернуться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Цзян Юэннянь пришёл главным образом по приглашению ученика и не возлагал особых надежд на сольный номер участвующего в церемонии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постепенно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смутно проступил высокий силуэт. Человек держался прямо и шёл ровным, спокойным шагом. Подойдя к роялю,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Юньци невольно стал выше. Он опёрся рукой о правое колено, слегка подался вперёд и всмотрелся в расплывчатый силуэт на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рост среди омег редко встретишь. У него случайно не SS-уровень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SS-уровня? — Сун Жэнь уже поднёс бокал к губам, но замер. — В этом году действительно есть один омега SS-уровня, которому исполнилось восемнадцать, только он ниже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этом году есть ещё один совершеннолетний омега SS-уровня? — Чжу Юйчэн приподнял бровь. — Почему я о нём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луч света упал на Е Наньсюня немного сзади 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длинные пальцы мягко коснулись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плавную, чарующую мелодию рояля из-за дверей появились молодые омеги, державшие под руку своих партнёров. Под светом ламп и аплодисменты они один за другим направились к танцплощадке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не смолкали аплодисменты, однако несколько человек в ложе второго этажа вовсе не смотрели на молодых омег, кружившихся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неожиданно произнёс Цзян Юэннянь, не отрывая взгляда от игравшего на рояле Е Наньсюня.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Юйчэн, который до этого с упоением любовался профилем своего учителя Цзяна, мгновенно нахмурился и с явным недовольством и враждебностью посмотрел в сторону Е Наньсюня.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красивого… Ладно, может, совсем немного и красивый. Но, учитель Цзян, как ты можешь при собственном муже хвалить красоту другого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 буквально захлебнулся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покосился на альфу, от которого за версту несло уксусом,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 красиво играет на рояле.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Цзян лично его похвалил, значит, этот омега действительно очень хорошо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не только играет красиво, он и сам действительно красив, — сказал Цзи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воздуху, и перед всеми возник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Наньсюнь,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омега SS-уровня.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Наньсюнь? — Чжу Юйчэн удивился. — Имя совсем незнакомое. Не думал, что в Мэнчэне прячется такой неизвестный омега SS-уровня. Только почему ему девятнадцать?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композиция закончилась, Е Наньсюнь поднялся и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несколько человек уже направляются к нему с букетами роз, он, не колеблясь ни секунды, развернулся и вместе с ожидавшей рядом Элли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молодой омега, только что игравший на сцене, тихо сидел на диване, держа в руках чашку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цветы вам прислали гости. Они очень хотят с вами познакомиться. Если вы не желаете с ними встречаться, ничего страшного, я сама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принесла снаружи множество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всего лишь недолго сыграл на рояле во время бала, но молодой омега за инструментом успел привлечь внимание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присылали не только альфы, но и омеги с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людей ценить красоту и музыку никогда не ограничивалась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изо всех сил сдерживал едва заметную дрожь рук, сжимавших чашку,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Прости за хлопоты,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охотно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выйду. Если что-нибудь понадобится, свяжитесь со мной. А если не хотите находиться в зале, можете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http://bllate.org/book/20671/2064988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