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замерла у въезда в старый жилой квартал. Цзи Чэн вылез из салона с банковской картой в руке, но во двор проходить не стал. Остался у обочины — набрал чей-то номер и застыл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спешит идти дальше, Лу Цзюньсянь выбрался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вдоль разбитой дороги стояли ещё старой постройки, тусклые и заплывшие копотью; лиц в их желтоватом свете было толком не разглядеть. Цзюньсянь мазнул взглядом по обветшалой будке дежурного. Ворота были распахнуты настежь — въезжай кто хочет, никакой пропускной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внутрь? — спросил Лу Цзюньсянь, поравнявшись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сама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лишь понимающе кивнул. Он смутно ощущал, что парень держится от родственников подальше, и навязываться с уговорами не стал. И всё же, глядя на то, как Цзи Чэн стоит в своей одинокой толстовке посреди пронизывающего ночного ветра, Лу Цзюньсянь почувствовал, как сжимается сердце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предложить подождать в машине, как со стороны двора выбежала женщина, замотанная по самые глаза в пуховик, шарф и шапку. Цзюньсянь отошёл немного в сторону, чтобы не мешать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протянул ей карту, на которой лежала вся сумма — сто тринадцать тысяч юаней. Женщина опешила, её пальцы, сжавшие пластик,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откуда у тебя такие деньги?! Не слушай ты своего дядю, он вечно торопит! Семье они не горят, не смей только лезть в какую-нибудь чернуху!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честные. Пин-код — дата моего рождения, — спокойно отозвался Цзи Чэн. Затем достал из кармана отсчитанные две тысячи наличными и тоже вложил ей в ладонь. — Это бабушке на юбилей. Меня на празднике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ахнула и сдёрнула шарф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Это дядя опять ляпнул глупость? Не обращай внимания, ему лишь бы из-за копейки поворчать! Пока ты дома, тётя хоть присмотреть за тобой может. А уедешь — кто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справлюсь. Живите спокойно и больше не ссорьтесь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Чэн шагнул вперёд, крепко обнял тётю, а затем развернулся и, не оглядываясь, пересёк дорогу, направившись к машине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видел, как женщина так и осталась стоять у ворот, ошеломлённо глядя им вслед. Её руки с зажатыми деньгами и картой мелкой дрожью колотила дрожь — возможно, она плакала, но окликать племянника больше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Лу Цзюньсянь вернулся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Цзи Чэн выглядел абсолютно спокойным. Он молча пристегнулся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Цзюньсянь сел за руль, юноша повернул к нему голову, сделал глубокий вдох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окончательно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бросил взгляд в окно: тётя уже повернула обратно во двор. Ему стало безумно жаль этого парня, и он не удержался —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весь одеревенел от этого прикосновения, чуть мотнул головой, но тут же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всё равно не нужен. Одному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ты не останешься, — тепло возразил Цзюньсянь. — У тебя появятся новые друзья, да и настоящая семья ещё будет. На съёмочной площадке весело, быстро со всеми сойдёшься.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юношу как мог, а Цзи Чэн ничего не отвечал, лишь молча пылал ушами, упиваясь ласковым поглаживанием.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решил, что у парня снова включился режим фанатского трепета, и не придал этому значения. Однако лишь попав на съёмочную площадку, Лу Цзюньсянь осознает: говоря «один», Цзи Чэн имел в виду буквально полное одиночество. Он действительно не искал ни с кем дружбы и держал всех вокруг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зимнюю пору долго оставаться на улице не хотелось. Они быстро вернулись в особняк. Всю дорогу Лу Цзюньсянь больше не касался семейных дел Цзи Чэна, стараясь выбирать самые незатейливые темы для разговора, и тот, краснея ушами, безукоризненно вежливо ему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Цзюньсянь первым делом пристегнул поводок к ошейнику Маомао, собираясь вывести пса на прогулку. Цзи Чэн бесшумной тенью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его лёгкую толстовку Цзюньсяню самому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переоденься. На улице мороз, не хватало ещё слечь с простудой прямо перед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окинул взглядом свою одежду и спорить не стал — молча подошёл к чемодану, оставленному в гостиной,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юноша с ранних лет привык заботиться о себе сам, вещи внутри лежали в идеальном порядке. Всё было сложено стопочка к стопочке, аккуратно и строго — разительный контраст с безалаберностью большинства молодых парней. У Цзюньсяня даже глаз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радость мгновенно улетучилась, едва он разглядел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покопался в аккуратных стопках и выудил... ещё одну толстовку, лишь слегка более 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самый разгар зимы уезжаешь с одними худи? Другого ничего нет? — Цзюньсянь, держа в одной руке поводок, слегка наклонился, с трудом удерживаясь от желания самому залезть в чемодан и перерыть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Зимние куртки стали малы, — буднично объяснил Цзи Чэн. — А те, что ещё влезают, совсем старые. К тому же они громоздкие, чемодан плохо закрывается, вот я их 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 Ему же скоро выпускаться из университета, он что, всё ещё растёт?! Цзюньсянь невольно заподозрил, что эти «куртки» остались у него ещё со школьных времён, оттого и трещали теперь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уже собирался закрыть чемодан, как вдруг заметил в сетчатом кармашке на крышке одинокую конфету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маленькой двоюродной сестрёнки — дочки его тёти, которой едва исполнилось четыре года. Кроха ничего не понимала во взрослых делах: не знала, что старший брат должен её семье денег, не замечала его угрюмой отстранённости. Встречая его в подъезде, она всегда радостно звенела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малышка сунула ему эту конфету, Цзи Чэн почувствовал, будто весь мир вокруг на мгновение озарился светом. Если бы все люди были настолько же искренними, насколько славно бы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Цзи Чэн достал леденец, посмотрел на него и пощупал обёртку —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 он поднялся и протянул конфету Лу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опешил. Смена темы оказалась настолько внезапной, что оставалось только про себя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с леденца на бесстрастное лицо Цзи Чэна, в глубине глаз которого, казалось, замерцали едва заметные искры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как раз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кончики ушей юноши снова начинают розоветь, а пальцы — предательски поддрагивать, Цзюньсянь с улыбкой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он и правда любил, но вот леденцы на палочке давно не ел — взрослый всё-таки человек, ходить с конфетным огрызком за щекой немного неловко. Но обидеть Цзи Чэна, чьи глаза лучились надеждой,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Чэн тут же прочно зафиксировал в памяти: Лу Цзюньсянь любит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парень с довольным видом опустился на корточки и закрыл чемодан, Цзюньсянь не удержался от мягкого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этой толстовке ты собирался ехать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поставил чемодан у стены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холодно? Или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помедлил, сжал пальцами плотную ткань на рукаве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когда только начинал подрабатывать, было тяжело — на одежду не хватало. В семье тёти из-за расходов на меня постоянно вспыхивали ссоры, вот я и зарёкся брать у них хоть грош. А потом привык. Мороз не замечаю, так зачем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груди Лу Цзюньсяня резким, болезненным уколом. Он вздохнул, сорвал яркую обёртку с конфеты и отправил леденец в рот — ему срочно требовалось добавить в жизнь немного сладости, чтобы заглушить эту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ни было здоровье, одеваться надо по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поводок, Цзюньсянь взял Цзи Чэна за руку и потянул за собой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взглянул на оставленную на полу петлю, подхватил её зубами и, сам себя «выгуливая», с радостным тявканьем притрусил вслед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Цзи Чэна в гардеробную при хозяйской спальне, Лу Цзюньсянь быстро отыскал несколько свободных пальто и объемных пуховиков.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слишком поздно, а завтра ни свет ни заря на площадку, купить ничего не успеем. Поносишь пока моё. У меня мать — дизайнер одежды, так что вещей в доме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леденцом во рту, Цзюньсянь достал длинный чёрный пуховик с глубоким капюшоном, расчитанный на сильные морозы, и стал натягивать его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даже толком испугаться не успел — его просто послушно развернули, заставили продеть руки в рукава и с головой укутали в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Застёгнув замок, Цзюньсянь накинул капюшон ему на голову, отступил на шаг и критически осмотрел результат. Скроенная оверсайз вещь сидела на Цзи Чэне свободно, а по длине опускалась чуть ниже колен, совсем не скрывая его бесконечно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в самый раз. Мать в этом году сшила, хотела, чтобы я кутался как колобок. А мне она казалась слишком огромной: для работы неудобно, а дома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улыбнулся, приподнял руку Цзи Чэна и поправил манжет — рукав сидел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произносил ни слова, безропотно позволяя делать с собой всё что угодно. Из-за надвинутого капюшона лица его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до самого верха, Цзюньсянь вдруг осознал, что парень за всё это время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голову, заглянул под пышную опушку капюшона... и оцепенел. Цзи Чэн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от неожиданности аж вздрогнул. Он мгновенно откинул капюшон назад и замер в растерянности: по каменному, абсолютно невозмутимому лицу юноши одна за другой катились крупные, с горошину,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качнул головой, молча смахнул слезу тыльной стороной ладони, но они продолжали литься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легко парень пускал слезу на пробах, Цзюньсянь поспешно вытащил из коробки салфетку и стал осторожно утирать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забрал салфетку, с силой тёр щеки раз за разом, но слезы упрямо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съёмки. Это прорывались настоящие, долго сдерживаемые чувства, которые нельзя было перекрыть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всё понимал: Цзи Чэну нужно было дать выход боли. Вся эта ночь далась ему слишком тяжело, несмотря на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 — с мягкой улыбкой прошептал Лу Цзюньсянь. Он погладил юношу по голове и, шагнув ближе,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 то же мгновение одеревенел, а слезы застыли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дробно задрожали. Превозмогая оцепенение, он робко, украдкой обнял Цзюньсяня в ответ. Выпрямился, вытянул шею и затаил дыхание, больше всего на свете боясь, что его глупые слезы промочат плечо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http://bllate.org/book/20688/2131711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