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возможность представилась даже раньше, чем предполагал Цзян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Цуй Мин, взмыленный и взбудораженный, ворвался в квартиру и вытащил еще спавшего Цзян Но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Но, обладая чутким слухом, проснулся, как только Цуй Мин вошел в гостиную, но вставать совершенно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полусонный, прислонился к изголовью кровати и наблюдал, как Цуй Мин мечется по гардеробной, подбирая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Цуй-гэ,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предок мой! Хватит спать! Твое счастье привалило!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 хлопнул себя по бедру, вспомнив, что еще не сообщил главную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Агент Сы Яня позвонил мне спозаранку. Сказал, что они хотят устроить с тобой романтический пиар в шоу! И представляешь, это личная просьба самого Сы 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 полдень встречаемся в ресторане Юйсэ, живо вставай и приводи себя в 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зевнул, его мягкие волосы смешно взъерошились после сна. Он начал анализировать ситуацию, все еще пребывая в прострации.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Романтический пиар с Сы Янем означает, что можно будет постоянно находиться рядом, поглощать его духовную силу и выполнять задания, чтобы накопить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Сплошная выгода!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Цзян Но окончательно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ванной, он обнаружил на кровати три комплекта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посмотрел на Цуй Мина, который с нетерпением ждал его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надеть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 упер руки в бока и насупился, словно отец, принуждающий сына к послушанию.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сейчас ни репутации, ни денег, только лицо и осталось. Раз Сы Янь хочет пиариться с тобой, значит, он просто запал на твою внешность! Не переживай, Цуй-гэ не заставляет тебя идти на близость, но продать свою привлекательность все же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спустя. Роскошный банкетный зал ресторана Юйсэ.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 с недоумением смотрела на вошедшего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Красивое, утонченное лицо, черная рубашка расстегнута почти до груди, открывая ключицы, на шее — цепочка, спускающаяся за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поясе брюк тоже висели цепи, и было неясно, то ли это часть декора, то ли продолжение ожерелья.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лицо, спасающее образ, такой наряд смотрелся бы уместно разве что в ночном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одежда лишь подчеркивала личность: у Цзян Но было достаточно харизмы, чтобы вытянуть этот ансамбль, хотя выглядел он...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поднял взгляд. Их глаза встретились, Цзян Но слегка приподнял бровь и лукаво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Янь,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...М-м. — В глубине его глаз вспыхнули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непринужденно сел рядом, и, стоило ему повернуться, чтобы что-то сказать, как его левую руку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рука Сы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такая холодная?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удивленно посмотрел на него. Вчера в старинном особняке руки Сы Яня тоже были ледяными, но тогда он решил, что тот просто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сжал его руку еще крепче, словно жаждая этого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холод, от которого не спасает никакая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 пришла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Сы Яня с рождения слабый организм, врачи бессильны. Вчера, когда он вернулся, сказал, что чувствует тепло, исходящее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Хорошее дело, даже чувство вины из-за поглощения духовной силы немного поутихло.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позволил ему держать свою левую руку и бросил взгляд на ошеломленного Цуй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 оказалась решительной женщиной. Она выложила перед Цзян Но контракт, в котором каждый пункт был составлен с максимальной выгодой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Пиар-роман предложил Сы Янь. Он подписал контракт на постоянное участие, но до смерти боится тех вещей. Если ты сможешь его защитить, вот эти три рекламных контракта достанутся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Ян Хун чувствовала, как горят ее уши. Что за нелепая причина? Только ее племянник мог такое выдумать, и надо быть совсем наивным, чтобы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вопреки ожиданиям, Цзян Но без колебаний подписал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Хун, готовившаяся к уговорам: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решила, что это логично: совместные появления с Сы Янем — отличный способ для Цзян Но отмыть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смотрел, как их имена — заказчика и исполнителя — стоят рядом, и снова встретился взглядом с Цзян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будущем прошу любить и жаловать, — добавил он про себя: «объект задания».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покачал их сцепленными руками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откажешься?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тоже не думал, что Цзян Но согласится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хочешь, чтобы я отказался?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Цзян Но дрогнули в загадочной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узнал мой секрет, теперь мне трудно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случай с поглощением крови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вспомнил тот момент, его взгляд потемнел. Эти слова, которые могли звучать как угроза, теперь приобрели оттенок интимности, понятной лишь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Но, ешь, давай, ешь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Мину казалось, что атмосфера между ними какая-то странная, и он поспешил поторопить Цзян Но с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отвел насмешливый взгляд и принялся неспешно есть, но стоило ему попытаться убрать руку, как Сы Янь снова ее перехватил.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как я буду есть, если ты не отпускаешь? Я что, левша? — Цзян 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с неохотой разжал пальцы, растирая подушечками пальцев оставшееся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прошел... можно сказать, к обоюдному удовольствию.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Нервничали только агенты.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 казалось, что у ее племянника нечистые помыслы — раньше он даже слухов избегал, а тут словно подменили.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 же боялся, что слишком сильный характер Цзян Но заставит Сы Яня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переломить ситуацию в шоу, теперь зависело только от этого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разъехались — как бы Сы Янь ни хотел остаться, накопившуюся работу никто не отменял.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зашел в соцсети и сделал репост анонса трансляции от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в сети не утихали споры: одни доказывали, что призраки в шоу настоящие, другие — фанаты участников — поливали друг друга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Но неплохо показал себя в первом выпуске, преданных фанатов у него не было, а мужчин-участников он почти всех настроил против себя, поэтому в комментариях его смешивали с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съемочной группы скандалы означали рейтинги, поэтому они только подливали масла в огонь, не отвечая на вопросы, а просто анонсировав совместную трансляцию постоянных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самого Цзян Но, он даже не заглядывал в ленту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Сы Яня так много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свернулся калачиком на диване, размышляя. Без привычной маски оживленности его лицо казалось холодным и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Врожденное духовное тело, защитная Пурпурная Ци, и при этом — невероятное невезение...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вспомнив его ледяную кожу, Цзян Но о чем-то догадался и дернул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парень — обычный человек, который не может переварить столько духовной энергии, и Пурпурная Ци, запертая внутри, начала подавлять его же самого, причиняя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мое поглощение его духовной силы — это даже взаимно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опустил веки, постукивая пальцами по спинке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переродился, его пути постоянно пересекаются с Сы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Какое... поразительное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глубоких глазах мелькнул острый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http://bllate.org/book/20691/2066751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