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пришёл Чжао Цин? Как он здесь оказался? Что успел заметить, о чём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Юэ с бешеной скоростью проносились смертельно опасные догадки, однако на лице он сохранил лишь тень лёгкого, вполне естественного замешательства. Перейдя дорогу, он подошёл к командиру и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откуда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продолжает играть комедию, Чжао Цин не стал ходить вокруг да около. Тяжёлым, мрачным взглядом окинув вывеску «Дома на дереве»,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точка твоей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Су Юэ. — Задание я уже выполнил. Просто зашёл выпить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мимо проходил? — В голосе Чжао Цина проскользнула едва уловимая насмешка. — Зашёл, значит, взял кофе...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Юэ на мгновение замер. Внутри всё сжалось, предчувствуя недоброе, и он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будто не замечая его замешательства, покровительственно похлопал Попугая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Я, считай, тоже случайно проезжал.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принял такой оборот, что отказываться было неразумно — не заявлять же, будто он решил устроить пробежку до базы. Су Юэ быстро скользнул на пассажирское сиденье, мысленно просчитывая три разных маршрута для побега на случай, если придётся выпрыгивать из машины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Трогаясь с места, Чжао Цин бросил ещё несколько пристальных взглядов на кофейню. От этого молчаливого внимания у Су Юэ по спине пробежал холодок. К счастью, командир больше ничего не предпринимал и просто повёл машину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заподозрил? Или я сам себя накручиваю?»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послушно сидел на мягком кресле, соображая, как бы ненавязчиво перевести тему и выведать, насколько глубоко копает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Цин не намеревался играть в прятки. На полпути к базе, когда автострада за городом совсем опустела, он ровным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вошёл следом за тобой. Прошёлся по залу, выпил две чашки кофе, но тебя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Юэ взвыла тревожная сирена. Списать всё на банальное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скомпоновать мысль, как Чжао Цин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уборную я тоже заходил.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тихо хмыкнул с лёгкой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так. Я не тороплю, подумай хорошенько. Время есть — сочини что-нибудь убедительное.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салоне стала ощутимо тяжёлой, воздух словно загустел. Что отвечать? Как объяснить своё disappearance? Неужели Чжао Цин действительно не заметил тайный спуск? Или же проявил осторожность и не стал спускаться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подобным допросом было непросто даже аналитическому уму. Су Юэ выровнял дыхание и, выждав паузу ровно в две секунды, невозмутимо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зашёл в уборную, то заметил замаскированную дверь в подвал. Оттуда доносились странные звуки, и я спустился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профилю Чжао Цина, он продолжил самым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какой-то мужик увлечённо предался самобичеванию. Наверное, владелец заведения или его приятель обустроил подвал для удовлетворения собственных... специфических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Цина не изменилось, он лишь неопределённо ротнул: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хлопотно моргнул и преувеличенно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мне просто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незаметно набрал на коммуникаторе короткое сообщение и отправил Старому Орлу:  «Проверьте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и не подозревал, что Старый Орёл и Павлин всё это время находились неподалёку. Пока внимание Су Юэ было приковано к командиру, те двое скрытно залегли поблизости. Получив сигнал, Старый Орёл и Павлин мгновенно начали проверку и вскоре раздобыли улики. Просмотрев полученные данные, оба невольно переглянулись, выдохнув от смеси облегчения и глубочайшего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вызвал тот факт, что Попугай оказался чист и им не придётся наставлять оружие на боевого товарища. Шок же был вызван иным: с виду такой чистый и сдержанный парнишка, а на деле... обладатель настолько извращённых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машине Чжао Цин бросил быстрый взгляд на экран пришедшего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сделанных втайне, предстал утончённый длинноволосый мужчина с привлекательными чертами лица. Его ягодицы были превращены плетью в сплошную кровавую мешанину, отчего вся картина отдавала какой-то пугающей, тёмной эстетикой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молча созерцал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подавив накатившее раздражение, он даванул на газ и долетел до базы за считанные минуты. Ворвавшись в комнату, Чжао Цин без лишних церемоний швырнул Попугая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ошарашенный таким неадекватным поведением, замер, охваченный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Чжао Цин произнёс максимально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Попугай. У меня нет подобных наклонностей. И переделывать себя ради кого бы то ни было я не собираюсь.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хлопал глазами, решительно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Чжао Цина снова всплыли кадры. Тот длинноволосый хоть и был изрезан плетью, никаких следов более глубокого характера не имел. Впрочем, по времени Попугай всё равно бы не успел — он ведь не скорострел какой-нибудь. Скорее всего, решил совместить полезное с приятным и улучил минутку для услаждения своих специфических порывов. А скрывал это, похоже, из страха быть отвергнутым или понятым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подобные увлечения Чжао Цин не мог, но чужие фетиши привык уважать. Однако если Попугай планирует оставаться рядом с ним, от этих садомазохистских замашек ему придётся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он окинул парня сложным взглядом и слегка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ноги твоей в подобных гадюшниках не было. И забудь про эти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хоть и не улавливал логики, но по интонации командира понял главное: гроза, кажется, миновала. Не вдаваясь в подробности, он поспешно кивнул. Разобраться в причинах можно и позже, главное сейчас — выпутаться из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Попугай подчинился без единого возражения, Чжао Цин всё же ощутил лёгкий укол вины — заставлять человека подавлять свои желания было сурово. Парню ведь пришлось выкручиваться и выдумывать кучу нелепиц только ради того, чтобы получить свою дозу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губы в тонкую линию, Чжао Цин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Компенсирую тебе это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расстёгнул ремень на брюках Попугая и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http://bllate.org/book/20705/2135235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