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прозвучали почти одновременно. Бай Линцзюнь среагировала мгновенно: стоило ей услышать имя Мо Юйцю, как она неизвестно откуда выхватила кинжал и приняла оборонительную стойку. Скорость, с которой изменилось её лицо, поразила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собеседницу с выражением, будто перед ней законченная идиотка, и участливо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психическим здоровьем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минутное затишье. Девушка напротив замерла, глядя на неё с яростью заправского грабителя. Мо Юйцю, опасаясь, что та в любой момент может броситься с ножом, решила заговорить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объяснишь, что за игры ты затеяла? И как мне отсюда выбраться? У меня важное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нетерпеливо взглянула на часы. Окружающая действительность казалась то ли реальной, то ли призрачной: хотя было всего девять утра, небо потемнело, словно в сумерках, а лужи на асфальте не отражали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новичок? — после долгого наблюдения Бай Линцзюнь наконец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убрала пугающий кинжал, и на её губах заиграла усмешка — в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совещание тебе попасть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мир, в котором ты находишься, фальшивка. Мы пребываем в состоянии между смертью и перерождением. В этом мире есть призраки. Чтобы вернуться в реальность, тебе нужно выжить в играх, которые они создали, и дожить до того возраста, в котором ты умерла в прошлой жизни. Иначе призраки будут преследовать тебя постоянно, и твоя жизнь будет в ежеминутной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жилого корпуса вышли мужчина и женщина, которые всё это время подслушивали объяснения Бай Линцзюнь. Женщина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Получается, призраки будут рядом с нами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Призраки подчиняются системе и имеют свои зоны влияния. Стоит вам ступить на их территорию, как активируется подземелье. Только внутри него они могут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запаниковала и начала бормотать бессвязные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же нам делать? Мы оба здесь впервые, может, вы поможете…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 отличие от спутницы, мужчина был в ярости. — Это наверняка какой-то розыгрыш от блогеров! Я на вас всех жалобу накатаю!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право, — равнодушно отозвалась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сердито развернулся и направился к выходу, но как раз в тот момент, когда он потянулся к калитке, её распахнули снаружи. Хозяйка квартиры, которую снимала Бай Линцзюнь, вошла внутрь с пакетом продуктов. Лицо её было мертвенно-бледным. Она обратилась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лучше вернитесь обратно. У нас в подъезде труп, полиция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слишком напуганной, чтобы лгать. Мужчина замялся, хотя на словах всё ещё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правдоподобно играете…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парень, иди давай. Какая работа, когда на кону жизнь? Убийца может всё ещё быть в квартале, лучше сидите дома, пока не приедет полиция. — Она с опаской огляделась. Зная, что Бай Линцзюнь снимает жильё и не состоит в чате жильцов, она тихо добавила: — Тот псих в чате грозился отомстить жильцам первого этажа. Нас там всего четверо, одного уже нет. Ты живёшь в моей кладовке, не знаю, не приметит ли он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Бай Линцзюнь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деточка. — Сказав это, она поспешила скрыться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мужчина, который до этого ничему не верил, заметно задрожал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только что заселились на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