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которую нанесла Нань Чжоу, была пресечена внезапно возникшим золотистым барьером. От мощного столкновения пол во всей лавке содрогнулся, а по помещению пронеслась волна удушливого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лавки номер один: внутри запрещены любые сражения.]</w:t>
      </w:r>
    </w:p>
    <w:p w:rsidR="00BB20FC" w:rsidRPr="00357A74" w:rsidRDefault="00357A74" w:rsidP="00BB20FC">
      <w:pPr>
        <w:jc w:val="left"/>
        <w:rPr>
          <w:sz w:val="28"/>
          <w:lang w:val="en-US"/>
        </w:rPr>
      </w:pPr>
      <w:r w:rsidRPr="00357A74">
        <w:rPr>
          <w:sz w:val="28"/>
          <w:lang w:val="en-US"/>
        </w:rPr>
        <w:t>[Даже управляющему не стоит просто так избивать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мерцающий призрачным светом, отгородил пространство вокруг стойки администратора. Нань Чжоу оказалась заперта в этой зоне, и даже ручка, которую она метнула в сторону жутких щупалец у входа, бесследно растворилась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барьер... он смог остановить мою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Нань Чжоу словно всплыл вопросительный знак. Когда это хоть что-то могло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мягко, но настойчиво усадила девушку обратно в кресло. Ей оставалось лишь наблюдать, как черное чудовище, извиваясь, пробирается вглубь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нападает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Нань Чжоу зародилось еще большее недоумение. Мягкое, подобное осьминогу тело твари постоянно сочилось слизью, оставляя на полу кроваво-красные следы. Громадная туша едва не задевала стеллажи, издавая непрекращающийся звон и грохот, однако, как ни странно, ни один товар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Нань Чжоу увидела, как монстр направился к отделу свежих продуктов и протянул щупальце, покрытое присосками, к витрине с надписью Мясные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девушки, это неуклюжее чудище умело открывать дверцы. Монстр поднял щупальце и присосками выудил из холодильника небольшой кусок красной плоти. Затем, словно самый обычный покупатель, аккуратно закрыл дверцу и направился обратно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вежливый посетитель, надо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издал резкий визг и, широко распахнув щупальца, бросился к лицу Нань Чжоу, словно собираясь атаковать. Чешуйки на его конечностях раскрылись, обнажая множество красных глаз, которые в упор уставились на девушку. Зловонная жидкость закапала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вонь какая,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вцепилась в мягкую обивку кресла. Она редко чувствовала себя настолько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электронный сигнал, сопровождаемый звуком костяшек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[Приобретено: свинина (500г). Цена: 300 тысяч. Каким способом желаете произвести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Нань Чжоу это звучало как бессмысленный рев. Монстр с силой ударил по столу перед ней, сотрясаясь всем телом, а затем проглотил кусок свинины, который до этого держал присосками.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сбежать,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бесстрастно наблюдала, как после съеденного куска мяса щупальца монстра начали стремительно раздуваться. Ужасающая туша увеличилась почти вдвое, упершись в самый потолок лавки. Монстр разинул свою пасть прямо перед лицом девушки, демонстрируя ряды острых, как лезвия,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поток смрадного дыхания, Нань Чжоу почувствовала, что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такой жуткий запах изо рта, сходи почисти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я умру от вони? Что за нелепая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монстр вновь замахнулся щупальцами, золотистый барьер возник снова, отсекая невыносимый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лавки номер один: внутри запрещены любые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ограничившее действия Нань Чжоу, сработало и против монстра. Длинные щупальца в ярости обрушились на стол, превращая хрупкое дерево в щепки. Нань Чжоу наклонила голову, уворачиваясь от летящих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должна страдать из-за чужих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желает расплатиться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бесстрастный голос, и следом за ним невидимая сила обрушилась на чудовище. Раздался влажный звук, напоминающий разрезание спелого арбуза: монстра буквально разрубило пополам. Черная кровь хлынула на пол. Оторванная часть туши, упавшая на стойку, еще пыталась дергаться, надеясь срастись с основным телом, но золотистый свет мгновенно лишил её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взвизгнул, извиваясь оставшейся половиной тела, и в ужасе бросился к выходу, едва не теряя остатки конечностей по пути. В его уцелевшей половине мозга крутилась лишь одна мысль: когда же это существо явилось в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лавки номер два: за товар необходимо платить эквивалентную сумму денег или предметов.]</w:t>
      </w:r>
    </w:p>
    <w:p w:rsidR="00BB20FC" w:rsidRPr="00357A74" w:rsidRDefault="00357A74" w:rsidP="00BB20FC">
      <w:pPr>
        <w:jc w:val="left"/>
        <w:rPr>
          <w:sz w:val="28"/>
          <w:lang w:val="en-US"/>
        </w:rPr>
      </w:pPr>
      <w:r w:rsidRPr="00357A74">
        <w:rPr>
          <w:sz w:val="28"/>
          <w:lang w:val="en-US"/>
        </w:rPr>
        <w:t>[Принято: половина тела Инородного существа — Повелителя глубин. Стоимость: 1 миллион.]</w:t>
      </w:r>
    </w:p>
    <w:p w:rsidR="00BB20FC" w:rsidRPr="00357A74" w:rsidRDefault="00357A74" w:rsidP="00BB20FC">
      <w:pPr>
        <w:jc w:val="left"/>
        <w:rPr>
          <w:sz w:val="28"/>
          <w:lang w:val="en-US"/>
        </w:rPr>
      </w:pPr>
      <w:r w:rsidRPr="00357A74">
        <w:rPr>
          <w:sz w:val="28"/>
          <w:lang w:val="en-US"/>
        </w:rPr>
        <w:t>[Ой, кажется, покупатель переплатил~]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плоском электронном голосе Нань Чжоу уловила нотки злорадства. Она и сама с тем же чувством смотрела на монстра, удирающего на своих восьми ногах. Посетитель даже не оглядывался — переплатил и ладно. Отрастит вторую половину, сожрав пару Игроков, главное —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[Благодарим за покупку, ждем вас снова.]</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Нань Чжоу почувствовала, что сковывавшая её сила исчезла. Она поспешно вскочила, желая покинуть зону стойки. Ей претило чувство несвободы. Однако, даже когда монстр скрылся, золотистый барьер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ты же понимаешь меня? — Нань Чжоу ткнула пальцем в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штука и гарантирует безопасность, но ей-то она не нужна, верно? Вряд ли во всем мире найдется кто-то, кому угрожает меньше опасностей, чем ей. Постоянные ограничения начали её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работы лавки: с 0:00 до 3:00. В рабочее время управляющему следует сосредоточиться на делах, а не бегать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с силой ударила по барьеру дважды, наблюдая, как по золотистой поверхности расходятся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уйти все равно не выйдет, Нань Чжоу смирилась — она всегда отличалась пофигизмом. Она не заметила, как по краю барьера пробежала тонкая трещина. Сила есть — ума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разбит, ты не собираешься его чинить? — Нань Чжоу откинулась на спинку кресла и лениво указала на груду щепок. — И вот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на пол. От останков монстра исходило зловоние, а на пол продолжала вытекать черная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подумала: как же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[Уборкой управляющий занимается после смены. У NPC-системы помощника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Значит, когда смена закончится, ей придется самой чинить стол и выносить останки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какая еще система? — Нань Чжоу ухватилась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затащили сюда, не объяснив ровным счетом ничего. Впрочем, раз она не чувствовала угрозы, то и относилась к происходящему довольно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Нань Чжоу, вы что, прогуливали занятия во время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на мгновение запнулся,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стажер, прошедший проверку Главного Бога, вы получили от помощника оценку Неудовлетворительно. Даже самую простую работу приходится выполнять за вас.]</w:t>
      </w:r>
    </w:p>
    <w:p w:rsidR="00BB20FC" w:rsidRPr="00357A74" w:rsidRDefault="00357A74" w:rsidP="00BB20FC">
      <w:pPr>
        <w:jc w:val="left"/>
        <w:rPr>
          <w:sz w:val="28"/>
          <w:lang w:val="en-US"/>
        </w:rPr>
      </w:pPr>
      <w:r w:rsidRPr="00357A74">
        <w:rPr>
          <w:sz w:val="28"/>
          <w:lang w:val="en-US"/>
        </w:rPr>
        <w:t>[Позвольте спросить, как вы вообще прошли собеседование среди сотен кандидатов и устроились на должность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растерялась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 сама хотела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система? Какой управляющий? Какой Главный Бог? Все это было ей совершенно незнакомо, слишком много неизвестных данных. Хотя... если подумать, не такие уж они и неизвестные. Судя по терминам, это напоминало игры, в которые она играла, или романы в жанре бесконечного потока, которые читала. Слишком уж знакомый привкус. Конечно, сходство было неполным: ни в одной игре персонажей не забрасывало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Нань Чжоу была самым обычным наемным работником. За двадцать три года её жизни единственным необычным фактом было то, что она видела Аномалии. Но это было не так уж важно — в конце концов, она была не единственной, кто обладал таким даром. Жизнь шла своим чередом, и появление очередного монстра ничего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бывали разными и, судя по всему, делились по уровням силы. Чаще всего Нань Чжоу видела низкоуровневых тварей, которые цеплялись к людям и высасывали их жизненную энергию. Она обычно просто отгоняла их, помогая прохожим. Мелочь, а карма растет. Большинство людей не видели Аномалий и не могли им навредить, и лишь немногие были способны их заметить 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были противными и приносили лишь вред. Нань Чжоу, встречая их, всегда отвечала грубой силой. До сих пор она не знала поражений. Но здесь, в лавке, из-за правил она не могла проявить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нервно теребила край одежды, лихорадочно соображая. На вопрос системы, чей голос доносился неизвестно откуда, она ответить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есть связи, — Нань Чжоу криво усмехнулась, продолжая теребить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лавка досталась ей просто так, значит, связи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должность управляющего — спокойная, денежная и безопасная — была очень популярна среди тех, у кого есть блат. Ведь всегда найдутся кровожадные NPC, любящие убивать своих коллег прямо на рабочем месте. Нань Чжоу, сумевшая обойти всех конкурентов, должно быть, имеет очень серьезных покровителей. Система, сама будучи наемным работником, прониклась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удачи. После трехдневного испытательного срока ваша оценка обязательно станет Отлично.]</w:t>
      </w:r>
    </w:p>
    <w:p w:rsidR="00BB20FC" w:rsidRPr="00357A74" w:rsidRDefault="00357A74" w:rsidP="00BB20FC">
      <w:pPr>
        <w:jc w:val="left"/>
        <w:rPr>
          <w:sz w:val="28"/>
          <w:lang w:val="en-US"/>
        </w:rPr>
      </w:pPr>
      <w:r w:rsidRPr="00357A74">
        <w:rPr>
          <w:sz w:val="28"/>
          <w:lang w:val="en-US"/>
        </w:rPr>
        <w:t>[Вот руководство для управляющего, подготовленное помощником. Изучите его, и вы обязательно станете первоклассным NPC-управляющим.]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склонилась перед блатными. Она услужливо протянула Нань Чжоу с трудом составленное пособие. Тонкая книжица легла в ладонь девушки. Нань Чжоу быстро пролистала её и наконец поняла, что от нее требуется. Работа оказалась несложной, даже можно сказать — необременительной.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клиента, электронный голос ожил. В лавку пожаловал новый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http://bllate.org/book/20718/2072555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