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был из тех, кто не мыслит трапезы без мяса, но никогда еще он не испытывал такого отвращения к звуку пережевываемой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невыносимо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Жуань Вэньцы сумел подняться с пола, его руки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минимум полгода он не сможет даже смотреть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ступил в лужу крови. Превозмогая дурноту, Жуань Вэньцы толкнул дверь напротив. Внутри обнаружились останки — от тела почти ничего не осталось, лишь череп, на лбу которого виднелась рана с уже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кровавые пятна, покрывавшие лицо, Жуань Вэньцы узнал Ту Шаня — человека, который так хотел вернуться домой, но уже никогда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Жуань Вэньцы направился в комнату, из которой кровь текла даже в соседний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Хэ Цы кое-что принести, и, очевидно, кости Ту Шаня не были тем самым предметом. Ему предстояло войти в третью комнату, которая открывалась без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подтолкнуть дверь, как густой запах крови вперемешку с гнилью ударил в лицо. Жуань Вэньцы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навернулись слезы — не от ужаса или душевной боли, а от едкого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вошел в помещение, сплошь залитое кровью и усеянное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в глаза, были не кровавые брызги и не жалкие останки Чжоу Цици, 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чистая, нежно-алая, словно живая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распустилась, будто впитав в себя всю кровь вокруг, желая явить свою красоту, даже если на нее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поднял цветок — это и было то, что требовал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розу, он поспешил прочь из подвала; он надеялся, что ноги его здесь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быстро нашел Хэ Цы и отдал ему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не интересовало, откуда на одежде и обуви Жуань Вэньцы взялись пятна крови — главное, что роза была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то, что мне нужно, — Хэ Цы поднес цветок к глазам, рассматривая его, и стоило ему слегка качнуть рукой, как роза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стал спрашивать, куда она делась. В этом месте его не удивило бы даже появление мешочка Цянькунь Бессмертного Чжэньюаня или пространственного кармана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объясню тебе, что такое яйцо, — сказал Хэ Цы. — Ты ведь видел сваренные вкрутую очищенные яйца? Белоснежные, безупречные. В этом подземелье они — символ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жаждал продлить свою жизнь и заманивал девушек для жертвоприношений, но боги не любят нечистых дев. Посмотри на кости девушек в саду: каждая из них чиста и прекрасна. Какой же придирчивый бог,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умирают в замке и возрождаются в саду — таков фон этого Подземелья. Сейчас мы находимся в самом разгаре их мести. Они умирали, олицетворяя чистоту, и теперь, используя нечистоту как предлог, хотят убить каждого из нас. Мы здесь не сами по себе, мы — наши роли: пастор проводит ритуал, врач осматривает тела, дворецкий и слуги — соучастники, кучер перевозит жертв, повар разделывает их тела, а братья и сестры — те, кто предал их. Свадьба на третий день никогда не состоится, все до единого погибнут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молча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раздают всем присутствующим яйца как своих подопечных. Если яйцо треснуло или испачкалось — значит, человек нечист. Тогда девушка выбирает одного из них, чтобы он прочувствовал всё то, что довелось пережить ей самой, и подвергает его немыслимым мучениям, а остальные станут главным блюдом на банкете третьего дня. У меня хорошее настроение, дам тебе совет: завтра найди место, где можно спрятаться. Как только время выйдет, ты сможешь покинуть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был в таком прекрасном расположении духа, что даже раскрыл способ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новичок, разница не может быть такой огромной. Сам Жуань Вэньцы облазил и сад, и кухню, и подвал, но не нашел и доли этих улик. И откуда Хэ Цы узнал про смерть Графа и про то, что Ариан — призрак, жаждущий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Вэньцы беспокоит не способ побега, а этот вопрос, Хэ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секрет. Я не в первый раз в этом Подземелье. Ариан — милая девушка, после каждого пиршества в подвале она оставляет розу. Жаль только, что за один раз она съедает не больше трех человек. В подвал может войти только тот, у кого роль брата. Я шесть раз заходил в это Подземелье, чтобы собрать розы для всех ролей, но мне не везло: лишь дважды выпадала роль брата, один раз пришлось договариваться с другим игроком. Думал, уйду ни с чем, но вот, собрал последнюю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раз в одном и том же Подземелье, каждый раз с новой ролью — тут даже свинья поняла бы сюжет, предысторию и способ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Вэньцы это не волновало. Он понятия не имел, удастся ли ему пережить охоту третьего дня, и ему было совсем не до того, чтобы слушать тайное хвастовство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Спрятаться? Где ему прятаться? Вырыть яму в саду и притвориться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может попасть в любую точку замка. Куда бы он ни забился, остается лишь надеяться, что она найдет его последним — просто потому, что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Они установили для себя правила: убивать только нечистых. Пока твое яйцо в порядке, тебя не тронут в первую очередь, — добродушно заметил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великий коллекционер.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окрестив Хэ Цы этим прозвищем, Жуань Вэньцы поблагодарил его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несмотря на труп по соседству, ему нужно было отмыться от крови, иначе он сам стал бы похож на убийцу больше, чем 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Жуань Вэньцы пришел вовремя и как раз застал момент, когда Бай Хао протягивал Ариан розу. Похоже, сегодня она навещала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снова была в красном платье, но уже в другом, а лицо ее было густо накрашено, губы ярко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почувствовало тошноту: кто знает, что это — помада или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услышал, что Ариан ест людей, он был уверен в последнем. Какие же у нее извращенные вкусы — красить губы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старался держать себя в руках, сидя за столом. Он боялся, что если еще хоть раз посмотрит на Ариан, то не сможет скрыть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брат, который любит свою сестренку. А разве брат может бояться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кто-то не явился к ужину, Ариан приказала их найти, поэтому сегодня никто не посмел опоздать. Правда, Шэнь Сяоюй привели под руки Цао Сыхуа и Бай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Шэнь Сяоюй был плачевный: веки опухли, глаза остекленели, одна нога волочилась по полу, и она то и дело всхлипывала, но сил на полноценный плач у нее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она уже выплакалась и теперь была совершенно обессилена.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ведь вчера ночью упала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Потолки на первом этаже замка были высокими, метров пять-шесть, так что падение для нее даром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Брата Чжуана, который по привычке выразил дежурное беспокойство, никто не обратил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можно погибнуть от любого неверного шага, люди сначала пекутся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Жуань Вэньцы не было, он лишь поковырял овощной салат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