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 Еньтянь увидел стоявшую перед ним девочку. Он настороженно отступил назад и лишь заметив рядом Янь Си,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О чём ты только что так задумался? — моргая, спросила Лин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интересом наблюдал за происходящим. А главный герой и правда невероятно обаятелен: только пришёл — и уже привлёк внимание юной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ткнул его рукой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главы секты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будь с ней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Лин Линлин, конечно же, всё услышала. На её лице появилось высокомерное выражение: она ждала, когда юноша извинится за своё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вообще не обратит на неё внимания, а вместо этого наклонится к своему спутнику и начнёт о чём-то с ним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нарочно громко фыркнула. Её впервые в жизни кто-то проигнорировал, да ещё какой-то младший ученик, который даже не успел вступить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дочери, Лин Сяо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Лин Линлин стало неловко объяснять причину: слишком уж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потянул Е Еньтяня за собой, чтобы поприветствовать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достал камень проверки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Положи на него руку. Мне нужно проверить твои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Еньтяня мелькнул странный блеск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положил руку на камень. Благодаря духовной силе Лин Сяо тот не взорвался, как камень Сюанькун.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небольшом камне отразился необычный духовный корень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клубилась золотистая бессмертная Ци, а если присмотреться, на крохотных ветвях и листьях можно было увидеть множество древних таинственных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духовный корень!! Бессмертный духовный корень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удержался от потрясённого возгласа. Остальные, услышав его слова, лишь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старейшина внешнего двора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Откуда в нижнем мире мог взяться легендарный бессмертный духовный корень?!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духовный корень не принадлежал нижнему миру. Даже в мире бессмертных он встречался чрезвычайно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преданиям, таким духовным корнем могли обладать лишь бессмертные, рождённые божественными владыками.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самый обычный с виду паренёк был похож на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такое бессмертный духовный корень? — Лин Линлин редко видела отца настолько потрясённым.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ответил, лишь с серьёзным выражением посмотрел на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совершенно спокоен, словно понятия не имел, насколько необычны его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опустил голову, не желая, чтобы остальные увидели, как он тайком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поделиться мыслями ему было не с кем, оставалось лишь жаловаться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бессмертный духовный корень меча — и они уже так потрясены. А если узнают, что у главного героя таких целых пять, у них же челюсти отвиснут!】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Главного героя не зря считали невероятно крутым: таких бросающих вызов самим небесам духовных корней у него был не один, а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подобной настройке сразу было видно, что главный герой — любимый сынок автора, и читателям, обожавшим романы об исполнении желаний, это доставляло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секты… — начал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хранить в строжайшей тайне.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к Предку. Оставляю всё здесь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известие о бессмертном духовном корне разойдётся, весь мир совершенствующихся придёт в движение. С нынешней силой секта Хаотянь попросту не сможет защитить такого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вежливо обратился к Е Еньтяню: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избежать этой встречи не удастся, Е Еньтянь не стал долго раздумывать. Он слегка сжал запястье Янь Си, давая понять, чтобы тот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осторожен… — сказал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на этом этапе Предок Хаотяня ничего не сделает главному герою, всё равно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прожил столько лет, что стал хитёр как лис. Видя, что надежды на его собственное вознесение почти не осталось, он положил глаз на главного героя, только что вступившего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юноша с бессмертными духовными корнями был для него идеальным сосудом для захвата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уровень совершенствования главного героя был ещё слишком низок, и его тело не смогло бы выдержать силу Предка Хаотяня, находившегося на ступени Преодоления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Предок собирался взять главного героя в ученики, предоставить ему лучшие техники и ресурсы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главный герой как можно скорее достиг ступени Зарождения Души и можно было осуществить план по захвату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озорно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ведь уже видел,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потерял дар речи. Главный герой и правда беспечен: даже сейчас не забывает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уходить, Лин Линлин тоже захотела последовать за ними, но Лин Сяо с суровым лицом велел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пожалуйста~ Не пойду так не пойду, чего сразу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Янь Си, она хитро повела глазами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А кем тебе приходится этот Е Еньтянь?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Янь Си был весьма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 — удивилась Лин Линлин. — Никогда бы не подумала. Вы же совсем друг на друга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уже собирался объяснить, что они не родные, но девочка широко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Отныне в секте вас, братьев, буду защищать я, юная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послушно закрыл рот. А что, неплохо. Благодаря главному герою и ему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вступлением в секту старейшина сурово предупредил всех присутствующих и приказал никому не рассказывать о том, что они сегодня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заставил каждого принести клятву Небесному Пути. Исключения не сделали даже для Лин Линлин, дочери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желающих вступить в секту было много, во внутренний двор удалось попасть лишь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тому юноше в зелёном, который прежде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поселили вместе, и теперь они, как и остальные уже принятые ученики внутреннего двора, должны были ждать церемонии принятия учителя, назначенной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Ван Юэмин, мне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Си. Мы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прежний владелец тела, Ван Юэмин с первого взгляда казался молодым господином, который никогда в жизни не занимался домашними делами. Стоило ему остаться без слуг, и он даже постель самостоятельно застелить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держался он очень вежливо. Янь Си мимоходом помог ему, и тот потом ещё долго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Юэмин достал из своего узла изящную коробку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открыл коробку и увидел внутри всевозможные аппетитные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проголодался, поэтому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М-м~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Си ест его угощение, Ван Юэмин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 Старший брат по секте сказал, что пилюли отказа от пищи выдадут только завтра, так что поешь побольше,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раньше заметил, что Янь Си отдал всю еду, которая была при нём,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подвинул коробку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есть. Родные приготовили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семье тоже кто-то совершенствуется? Уж слишком основательно тебя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первый. Они просто боялись, что меня не выберут, вот и приготовили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неплохие задатки. Как тебя могли не выбрать? Разве перед приездом тебя не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крупных городах и посёлках имелись камни проверки духовных корней, которыми определяли, есть ли у детей духовные корни. Правда, они были не настолько совершенными, как камень проверки духовных корней Лин Сяо, способный сразу определить их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Юэмина был одиночный древесный духовный корень среднего качества, который должно было быть довольно легко обнаружить. Да и судя по его одежде, жил он явно не в какой-нибудь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Юэмин почесал голову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как дверь комнаты грубо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прислонился к дверному косяку и с многозначительной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А вы, смотрю, неплохо тут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Янь Си будет волноваться, он поспешил сюда сразу же. Ещё не успев подойти к комнате, он услышал, как эти двое внутри увлечённо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открыв дверь, увидел, что с Янь Си разговаривает всё тот же парень, которого он заметил ещё днём. Тут Е Еньтянь и не удержался от язвительного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