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не поверила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братья Лу и их жены, уже собиравшиеся расходиться после ужина, замерли на месте. Десятки глаз устремились на Юнь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невестка-то у пятого брата с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съела двойную порцию, так еще и про собственного мужа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нарочно. Совсем забыла, что уже замужем…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стоявший в дверях, выглядел крайне робким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шумных детей прыснули со смеху, а самые смелые даже подбежали ближе с вопросом: не слишком ли давно тетушка не ела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мысленно усмехнулся: спасибо, в прошлой жизни я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мясо это было настолько невкусным, что есть его не хотелось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Пятая только вошла в дом. Разве вы, когда выходили замуж, не попадали впросак? Нечего над ней смеяться. Старуха, иди принеси чего-нибудь для Пятого, он все еще болен, не должен оставаться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постучал курительной трубкой по ножке стола, закрывая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фыркнула, пошла в свою комнату и вернулась с мешочком. Вслед за ней потянулись завистливые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готовь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приняла вид строгой свекрови, отдавая распоряжения новой невестке. Юнь Чэ послушно отозвался и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вынуждала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он так и не смог до конца разобраться, что это за место — воспоминания прежнего владельца тела были скудными. Знал лишь, что в этих горах девять деревень и восемнадцать застав, а застава семьи Лу считается довольно влиятельной, да и живут здесь люди, по сути, наполовину крестьяне, наполовину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Замеси тесто. Лапшу-то сделать сумеешь?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лишь бросила взгляд на других невесток, и те со знанием дела вынесли из кухни разделочную доску и установили ее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удовлетворенно опустила мешочек и посмотрела на новую невестку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имел самое общее представление о готовке, а замесить тесто для него казалось делом нехитрым, поэтому он ответил твердо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бери таз, меси тесто, сваришь Пятому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наконец сменила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тут же принялся за дело: принес таз, воду и, не жалея муки, зачерпнул из мешочка целый ковш.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Ты что, на всю семью сразу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двора лицо матери Лу исказилось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такого количества муки получится лапши на трех-четырех взрослых мужиков. Неужели эта невестка решила прибрать еду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еще не наелась? Что за чудо к ним в дом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дома я всегда столько делала, никогда не готовила на одного, вот и не знаю меры. Может, вы научите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тут же нашелся, что ответить. Мать Лу подозрительно выгребла из ковша пару пригоршней муки, показывая, что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осторожно добавил воды, вымесил комок размером с кулак, довольно неуклюже раскатал его в пласт и, взяв старый нож, нарезал полосками.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для первого раза вышло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сойдет. Только медленно. Иди в дом, разводи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сноровке невестки, мать Лу немного изменила свое мнение. В конце концов, после сбора урожая семья будет делиться, и если жена Пятого ничего не умеет, как им жить дальше? Сможет ли Пятый в будущем поесть горячего, теперь зависело только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прикрывая кастрюлю крышкой, высыпал лапшу в кипящую воду. На кухне было совсем темно, лишь огонь в печи освещал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миска горячей лапши с кусочками баранины, овощами и яйцом была готова. Несмотря на то что дети смотрели на еду с вожделением, мать Лу твердо убрала остатки бараньей ноги подальше. Это было предназначено для восстановления сил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научился игнорировать голодных детей. В этом доме каждая порция еды выдавалась с позволения главы семьи, так что лишнего он дать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Юнь Чэ задумался: как же его покормить? В такой темноте он еще случайно попадет ему в 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братья по очереди помогали Лу Мину с едой, но теперь, когда появилась жена, братьям приходить стало неудобно, а невесткам и подавно следовало держаться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мать Лу, спрятав мясо, пришла на помощь. Вместе они приподняли Лу Мина, и ужин, наконец, прошел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Завтра нагрей воды, помойся и приведи себя в порядок в комнате. Твои девери — мужчины, им ухаживать за Пятым неудобно. Постарайся быть внимательнее. Лекарь сказал, что он поправится, если хорошо за ним следить. Когда он встанет на ноги, я отдам тебе его награду. Эти деньги он заработал, рискуя жизнью, семья не станет наживаться на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пустых обещаний перед ужином, когда она сулила ему детей и опору в лице мужа, теперь мать Лу пообещала те самые деньги, которые Лу Мин получил в качестве отступного за службу. Все знали, что он выпил отравленное вино вместо знатной особы, за что его и отправили домой, и знали, что он получил щедрую выплату. Официально говорили о двухстах лянах, но все понимали, что сумма была другой. Впрочем, для деревенских жителей это все равно были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часть денег ушла на лечение и еду для Пятого, остатка хватит вам на несколько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продолжала ворчать, утешая невестку и рисуя картины светлого будущего: мол, работай усердно, ухаживай за мужем, и жизнь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едва сдерживал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общем, на этом и порешим. Отдыхайте, завтра утром познакомлю тебя с остальными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Наставив невестку на путь истинный, мать Лу ушла, забрав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остался в комнате, чувствуя, как затекло тело. Но вскоре он успокоился: семье Лу нужен был сиделка для больного, и он вполне мог справиться с этой задачей. В конце концов, он сам когда-то лежал прикованным к постели, и за ним ухаживали — опыт имелся. Если он покажет себя с лучшей стороны, даже если они узнают, что он мужчина, вряд ли станут его убивать. Если его убрать, кто тогда будет ухаживать за Пятым?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 благодаря словам сварливой свекрови, Юнь Чэ приободрился. Он в потемках вышел во двор, чтобы прополоскать рот, и принес миску воды своему соседу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невестка, следившая за новой женой, вздрогнула и прижала руку к груди. Она уж было подумала, что та в темноте решила утопиться в колодце…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Топиться в колодце Юнь Чэ не собирался — смелости не хватило бы. Колодец — это вотчина женских призраков, а если из него вытащат мужчину, жители заставы Лу в ужасе разбегутся. И кем он тогда станет — призраком-мужчиной или призраком-женщиной?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Юнь Чэ на цыпочках забрался на кровать. Прическа ужасно мешала, но разобрать ее он не рискнул — боялся, что завтра не сможет заплести снова. Пришлось ложиться так, не забыв укрыть соседа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пить или в туалет, зови меня,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тихо отозвался, чувствуя, как уши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некоторой бестолковости, его жена оказалась вполне неплохой. Ему хотелось сказать что-то теплое, но молодость и природная застенчивость не позволили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Но снаружи, под аккомпанемент отдаленного грома, зашумел мелкий дождь, и в других комнатах дома Лу зазвучал приглушенный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http://bllate.org/book/20794/2089271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