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не уходи, есть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молча подумал: «Вот же угораздило... Хотел просто выпендриться, а теперь расхлебывай».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внутри у него все противилось, он все же кивнул в знак согласия. Вернувшись на свое место, Лю Ло ткнула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тот пример на доске... ты... ты правда умеешь его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настолько во мне сомневаешься? — Линь Фэн лег на парту. — Когда этот старик закончит болтать, не забудь мне сказать. Я пока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почти не спал, корпя над моделью, так что слушать лекции этого старика не было никакого желания. Лю Ло прикусила нижнюю губу. Свинья! Ленивая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небось, ругаешь меня сейчас? — вдруг спросил он,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растерялась. Как он узнал? Она смутилась, словно ребенок, пойманный за проделкой: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одно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Линь Фэна что-то дрогнуло. Его отношение к этой девчонке, само собой,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ну какая же ты глупая. Ругаешь меня и сама же признаешься?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 подобного...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провалиться в сон, но Лю Тао на кафедре снова затеял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пусть девочка, что сидит рядом с Линь Фэном, представится!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встала, опустив голову, и не решилась вымолвить ни слова. Линь Фэн повернул голову и невольно усмехнулся. Так тебе и надо! Но что же с ней делать? Лю Ло бросила на него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Линь Фэн поднялся со своего места, — как староста, я представлю её сам. Это Лю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гул шепотков: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какая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поправил очки, взглянул на формулы на доске и кивнул, разрешая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— начала было Лю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спать! — отрезал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проглотила слова благодарности. Парень, сидевший впереди,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Линь Фэн, да? Я Ли Вэйцзе, будем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был настолько измотан физически и морально, что лишь едва слышно промычал в ответ. Видя, что тот не проявляет интереса, Ли Вэйцзе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какая-то странная,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Фэна уже не оставалось сил на разговоры,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 неё спроси! — и тут же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скованность Лю Ло, Ли Вэйцзе решил, что она не из разговорчивых,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дернул его за край одежды. Урок закончился? Линь Фэн открыл глаза, и яркий свет ударил по глазам, заставляя зажмуриться. Класс почти опустел, большинство ребят ушли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старик задержит меня для нравоучений. Ты как? — он кивнул на Лю Тао, который все еще изучал свои записи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уже представил, как его будут допрашивать. В любом случае, это пустая трата времени. Лучше пусть малышка идет обедать, ждать его она явно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небрежно сложил вещи в сумку, — тогда я...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Предстояла битва с упрямым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старик, где именно ты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Тао сердито зыркнул на него, но промолчал — он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твое дело.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 в задаче, Лю Тао пришлось отбросить гордость и ухватить парня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вывел эту формулу? Объясни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же была в физическом вестнике. Номер не помню, прошлогодний выпуск, сам поищи!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данные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господи, это же элементарно! Подставляешь формулу, вводишь исходные данные — и всё высчитывается автоматически!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долгой дискуссии Линь Фэн выглядел совершенно измотанным. То, что казалось ему очевидным, для этого старика было темным лесом. В конце концов, учитель даже начал делать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Не зря ты учишься в нашем университете. Будем вместе обсуждать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Можно мне теперь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свобода! Линь Фэн тяжело вздохнул. Объяснять такие вещи было для него пустой тратой времени. Выйдя из учебного корпуса, он заметил знакомую фигурку. Малышка ходила туда-сюда, постоянно поглядывая в его сторону. Неужели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улыбнулся и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половина первого, до начала занятий в два с половиной часа не успеть сходить куда-то в город. Хорошо хоть, что военная подготовка отменилась из-за дождя. Придется идти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на них снова устремились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уже не такой переполненной, как сразу после звонка, но людей все еще хватало. Они нашли свободный столик, взяли еды и принялись за обед. Линь Фэн слышал перешептывания вокруг, но ему было всё равно. Его волновало лишь то, как чувствует себя девочка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это твоя девушка? — к ним подошла студентка с плотным слоем макияжа, который уже начал скатываться.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твой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 улыбкой кивнул на Лю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неё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наблюдавшая за сценой, вздрогнула. Сердце забилось, как пойманный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извините! — девушка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Использую тебя как щит. Вечером угощу чем-нибудь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Лю Ло надулась, как воздушный шар, изображая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правда разозлилась? Линь Фэн довольно подумал, что это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правда накормлю чем-нибудь вкусненьким!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Лю Ло наконец начала говорить чуть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действительно обиделась. Мозг Линь Фэна лихорадочно заработал. Ему пришлось припомнить, как он помогал ей утром, чтобы хоть немного смягчить её гнев. Он и не думал, что она так отреагирует — все-таки с такими шутками надо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Фэн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Линь, я всё сделал, как вы просили. Может, не так круто, как в научном парке, но всё работает, оборудование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за труды!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будете свободны, заходите на чай, ключи отдам. Я уже распорядился, доступ в эту лабораторию будет только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http://bllate.org/book/20822/2095664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