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Ань так и не спросил у Лян Цэ, когда у того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вспомнил об этом, рассматривая своё тело в абсолютно пустой душевой фитнес-клуба. Он почувствовал лёгкое уныние. Неужели Чи Аню совсем не любопытно? Вроде бы нет, не похоже. Чи Ань не спрашивал напрямую, но, находясь рядом, то и дело выискивал и подмечал детали. Он вставал на цыпочки перед книжным шкафом Лян Цэ, пытаясь разглядеть корешок каждой книги, в его подписках были аккаунты абсолютно всех блогеров из агентства Лян Цэ, он даже откопал то самое первое видео пятилетней давности с обзором заведений, которое сняла та недавняя блогерша. Так те слова в машине Чи Ань сказал ради самой девушки или чтобы потешить его, Лян Цэ? Чтобы утешить плачущую женщину или чтобы заставить его сердце трепетать? Нет. Как он вообще мог так предвзято судить о Чи Ане? Неужели каждое слово и действие парня обязательно должно быть направлено на флирт с ним? «Лян Цэ, ты отвратителен», - пришёл к выводу Лян Цэ, глядя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Симпатия одного человека к другому всегда начинается с любопытства, – два года назад, когда мама впервые разрешила Лян Цэ вернуться в семью, Лян Чэнь как раз привёл знакомиться свою девушку. И Лян Цэ случайно услышал, как мама говорила младшему брату: – Но далеко не всякое любопытство перерастает в любовь. Тебе просто стало немного любопытно,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сказала так, потому что та девушка ей не понравилась, но её слова казались правдой. В то время как большинство людей проявляют интерес только к тому, что выглядит привлекательно, Лян Чэню было любопытно абсолютно всё: хорошее и плохое, счастье и трагедии, женщины и мужчины. Лян Чэнь относился ко всему миру одинаково, а потому был невероятно изменчив.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ненормальное любопытство превратило Лян Чэня в яркого, эксцентричного человека. Он сам стал тем самым «привлекательным объектом», приковывая к себе обывательское любопытство окружающих. Поэтому с самого детства Лян Чэнь купался в лучах популярности. Лян Цэ же был его полной противоположностью. Его не интересовало в этом мире ничего, за исключением горстки избранных людей. Его любопытство было избирательным и дотошным, но если уж оно зарождалось, то оставалось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работе это скупое на эмоции любопытство играло ему на руку. Благодаря ему Лян Цэ выглядел профессиональным, тактичным и лёгким в общении. Если в основе ведения бизнеса лежит умение грамотно интегрировать и оживлять имеющиеся ресурсы, то Лян Цэ владел этим искусством в совершенстве. Его равнодушный к пустякам мозг инстинктивно отсекал привлекательную, но бесполезную мишуру, обнажая саму суть и скелет процессов. Несколько лет назад они с Лу Си на пару месяцев уехали в Ханчжоу, где буквально поселились в партнёрской компании по лайв-стримингу, затем мотались в Гуанчжоу и Шэньчжэнь и всё ради того, чтобы выбить для себя их каналы цепочек поставок. После этого он переманил из прошлой компании двух-трех перспективных менеджеров и агентов, нанял через сайты вакансий парочку стажёров по сто юаней в день, лично переговорил с крупными блогерами, которые были с ним в хороших отношениях и тоже хотели попробовать себя в стримах и вот: в кратчайшие сроки маленькая команда уже обслуживала больше десятка топ-инфлюенсеров.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любовном фронте нелюбопытный человек неизбежно оказывался скучным. Лян Цэ был слишком пресным, никто не хотел распробовать его на вкус. Именно поэтому ему требовалось найти в себе что-то другое, что сделало бы его «привлекательным объектом». Что-то максимально наглядное, редкое и бьющее наотмашь. И этим «чем-то» стало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следил за собой с маниакальной безупречностью. Это не была дикая, животная сексуальность, не пацанский шарм или живое обаяние - это была доведённая до крайности, утончённая красота. Даже сейчас, только что потренировав плечи, приняв душ и стоя перед зеркалом в каплях воды, он не выглядел растрёпанным. На его кадыке не было ни единой складки, в Т-зоне не виднелись поры. Прокачанные, но не перекачанные мышцы, идеально симметричный изгиб губ. Любое уродство, которое должно было проявиться естественным путём, было им безжалостно кастрировано. Он был красив до неестественности настолько, что любой человек при встрече должен был засыпать его вопросами в духе: «Когда у тебя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Чи Ань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спросил: «Твой брат намного младше тебя?». Почему он спросил про брата? Не надо смотреть на его брата. Смотри только на него. Было бы идеально, если бы Чи Ань видел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Желанию Лян Цэ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увидел Лян Чэня во вторую пятницу их общения. В тот день Лян Цэ после сверхурочной работы позвал Чи Аня в кино. Чи Ань как раз гулял с собакой неподалёку и спросил, можно ли пока оставить бордер-колли у них в офисе. Так они и пересеклись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где коридор от кабинета Лян Цэ выходил к стойке ресепшена, он увидел Лян Чэня. Тот стоял прямо напротив Чи Аня и что-то ему говорил. Какого чёрта Лян Чэнь забыл здесь? Где его звонок с предупреждением? Где стук в дверь? Неужели он научился ходить совершенно бесшумно? Лян Чэнь всегда появлялся как призрак, обладая при этом тяжёлым, почти божественным или демоническим присутствием. В те годы, когда Лян Цэ больше всего на свете отчаянно пытался завоевать внимание матери, он порой всерьёз думал, что Лян Чэнь всего лишь плод его больного воображения. Что никакого брата у него нет, а сам он просто сумасшедший. А мама на самом деле просто не любит его, а не любит кого-то другого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мгновенно растерял всю свою рабочую невозмутимость. Ему хотелось немедленно броситься туда, но в этот момент он услышал вопрос Лян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за тобой ухаживает?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вежливо, но крайне скупо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мне за тобой приударить? – короткая стрижка Лян Чэня очень шла его открытому, по-юношески задорному лицу. Он с воодушевлением предложил: – Идти с моим братом в кино же тоска смертная. Погнали лучше в один паб, ты там сто процентов никогда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сохранял всё ту же неизменную улыбку, но перестал моргать, отчего его взгляд стал очень серьёзным. Затем он мягко, не торопясь,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 мной не ухаживает. Это я жду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Фразы, лишённые союзов, всегда оставляют больше всего пространства для воображения. Лян Цэ не посмел заставлять Чи Аня ждать дальше. Он быстрым шагом вышел из-за угла коридора. Завидев его, бордер-колли рванул навстречу, натянув поводок пёс преданно и без остановки вилял хвостом, издавая тихое, но бурное от восторга поскуливание.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по тебе скучал, – собака дотащила Чи Аня прямо к Лян Цэ. Улыбка парня мгновенно изменилась, он снова заморгал и громко, во всеуслышание объявил: – Он весь день только о тебе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намертво врезалась в память Лян Цэ. Она была слишком удивительной. В этом «кадре» никто, включая даже собаку, не проявил к Лян Чэню ни малейшего интереса. Это воспоминание превратилось в обои на рабочем столе в голове Лян Цэ. Стоило ему проснуться, собираться отойти ко сну или изнывать от изнурительных допросов клиентов, Лян Цэ один за другим сворачивал запущенные в мыслях рабочие окна, втихаря обнажая эту «заставку», и жадно ею 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после той встречи Лян Цэ получил звонок от Лян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того парня, которого я встретил у тебя в офисе, зовут Чи Ань, верно?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просто констатировал факт, поэтому Лян Цэ проигнорировал утверждение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ведь плевать, что задумал я. Но тебе точно не плевать на то, что задумал он], – у Лян Чэня был довольно высокий для мужчины голос. Когда он радовался, этот голос делал его ещё более живым и очаровательным; когда же он угрожал, его тон напоминал пронзительный свист ледяного ветра за окном. – [Он кажется полной противоположностью Чжо Сыюаня. Неужели ты надеешься, что они оба влюбятся в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почувствовал подступившую к горлу тошноту. Ему хотелось сбросить вызов, но Лян Чэнь не дал ему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Дун Яна, с которым я познакомился в баре? Ну, тот мажор, который учился за границей. Так вот, он как-то ходил на свидание с Чи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что у Чи Аня есть парень, по которому тот сохнет уже очень давно. В заграничном универе он любил его до безумия, именно поэтому потом и отшил Дун Яна. Тот всё никак не мог успокоиться и выпросил фотку этого парня у одной знакомой пацанки, которая близко общается с Чи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 протянул Лян Чэнь с издевательской, двусмысленной интонацией и добавил: – [А ещё он сказал, что Чи Ань отрывается по полной. По нему и не скажешь, да? Оказывается, раньше у него были проколоты губа и язык. Ха, вы ведь ещё даже не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буквально играет со смертью. Как-то раз он, словно безумный, вылетел на лошади прямо на оживлённое шоссе, слетел с седла и потом кучу времени провалялся в больнице. Кто бы мог подумать... А я ещё в прошлый раз звал его в паб. Для него это, небось, детский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самые критические моменты у людей часто вспыхивает первая реакция, природу которой сложно объяснить логически. Например, когда Лян Цэ впервые встретил Чи Аня, его первой реакцией была влюблённость, и он сам не знал почему. А теперь, выслушав всю эту тираду, его первой реакцией стал один-единственный, простой вопрос: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Упасть с лошади... Насколько это больно? Как долго длилась эта боль? Был ли кто-то рядом,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словам Лян Чэня, Чи Ань «отрывался по полной», а значит, пользовался популярностью. Значит, в те моменты с ним наверняка кто-то был. И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даже почувствовал облегчение и лишь после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Чэнь, мне не казалось, что ты так уж сильно любил Чжо Сыюаня. Почему ты так отчаянно ненавидишь меня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ненависть... Неужели того, что он видел, как Лян Цэ выставили вон из дома, а его жизнь кардинально изменила направление, всё ещё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коротко рассмеялся и, проигнорировав вопрос брата, как ни в чём не бывало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Ян в конце ещё добавил, что тот парень внешне чем-то похож на меня. Ну, только вайб у него высокомерный и холодный, из тех, кто смотрит на людей исключительно сверху вниз. Раз он похож на меня, значит, на тебя он должен походить ещё сильнее, а?] – Лян Чэнь выдал легкомысленную, издевательскую интонацию, явно получая колоссальное удовольствие от того, что делает. – [Как думаешь, братец, это к тебе наконец бумеранг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сбросил вызов. В этот момент он сидел в абсолютном одиночестве на диване в своей гостиной, но вокруг него как будто стоял оглушительный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тишины, поэтому он на время мысленно отстранился от реальности и принялся потерянно блуждать по закоулкам собственной памяти. Он вспомнил автокатастрофу, в которую попал несколько лет назад. Тогда образцы, которые должен был снимать один из его блогеров, по ошибке отправили не по тому адресу. Курьерская доставка уже не успевала, и Лян Цэ посреди ночи сам сел за руль, чтобы доехать из Пекина в Тяньцзинь и забрать посылку. В пути Лян Цэ, который к тому моменту страдал от бессонницы уже трое суток, внезапно почувствовал такую дикую сонливость, что просто не смог открыть глаза, и на полной скорости влетел во встречную машину, ехавшую без габаритных огней. В то мгновение, когда сработала подушка безопасности, Лян Цэ ощутил вовсе не спасительную безопасность, а зловещее, жестокое сопротивление. Он почувствовал себя куском надёжно защищённого, но уже мёртвого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только что спросил: «Это к тебе наконец бумеранг прилетел?». Наверняка он радовался от чистого сердца, но вместе с тем этот вопрос дал Лян Цэ выбор. У Чи Аня есть человек, которого он тайно любит. Возможно, из-за того, что им абсолютно не суждено быть вместе, Чи Ань просто использует Лян Цэ как замену, как живой манекен. Лян Цэ следовало бы вовремя минимизировать убытки и отступить. Следовало позволить этой «подушке безопасности» с силой врезаться в себя, чтобы почувствовать ту самую боль, доступную только выжившим, и остаться хотя бы жалко, но защищённым.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в этой критической точке, когда правильнее всего было бы бежать без оглядки, с Лян Цэ произошло самое невероятное чудо. Он почувствовал, как его любопытство, которое, казалось, давно должно было атрофироваться и умереть, вспыхнуло с новой силой. И теперь оно было безнадёжно, маниакально сфокусировано на Чи 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Чи Ань вообще проколол себе язык и губу? Было ли ему больно? Начиналось ли воспаление? Лян Цэ этого не знал. Но зато Лян Цэ точно знал, что Чи Ань совершенно не умеет есть острое. Во время их прошлого ужина они случайно заказали блюдо, в описании которого не было указано наличие перца. Чи Ань тогда, сделав глоток ледяной воды, беспомощно высунул самый кончик языка и принялся судорожно дышать, жалуясь, что еда слишком острая... Лян Цэ тогда едва не забыл, как дышать и что нужно ответить. Потому что Чи Ань в тот момент и сам выглядел чертовски «остро» и сексуально. Лян Цэ изо всех сил старался сдерживать взгляд, но он отчётливо помнил кончик его языка и на нём ничего не было. Куда же делся пирсинг Чи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до безумия хотел это узнать. Он отчётливо понимал, что на этот раз любопытство его действительно погубит и сотрёт в порошок, оставив от его и без того пустой оболочки лишь безжизненное пепелище. Но господи, как же сильно Лян Цэ хотел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стало любопытно, что из себя представляет тот человек, в которого Чи Ань тайно влюблён. Тот парень, должно быть, высокий - что ж, Лян Цэ тоже высокий. Губы у него, возможно, тонкие - Лян Цэ поджал свои губы чуть плотнее. Чи Ань, скорее всего, обожает, когда тот мужчина смотрит на него, слегка опустив веки, или, может, тот тип вообще ни на кого не смотрит... И вот здесь крылось их главное различие с Лян Цэ. Из-за специфики своей работы Лян Цэ привык всегда внимательно и уважительно смотреть собеседнику прямо в глаза, на одном уровне. Если перед ним стоял человек ниже ростом, Лян Цэ обязательно садился, чтобы вести диалог, а при необходимости даже опускал высоту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когда он долгое время смотрел на Чи Аня сверху вниз, случился в кинотеатре, куда они пошли сразу после встречи с Лян Чэнем. В самый разгар сеанса телефон Чи Аня выскользнул из рук и улетел на пол. Парень опустился на корточки, чтобы нащупать его, а через мгновение коснулся колена Лян Цэ: «Что ж делать, он под кресло улетел, помоги найти», - Чи Ань поднял на него глаза, отчего складка на его веках стала глубже, а зрачки заблестели ещё ярче. Его ладонь через ткань джинсов покоилась на колене Лян Цэ, а ногти мимоходом, словно случайно, провели по коленной чашечке.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играть роль того, кого он любит, - с пугающей лёгкостью принял решение Лян Цэ. Ракурс, в котором он смотрел на Чи Аня сверху вниз, позволял ему почувствовать себя своего рода божеством. Божеством, которое способно помочь Чи Аню отыскать потерянный телефон. И способно сделать так, чтобы Чи Ань всегда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переводчиков: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накрутил, сам придумал, сам поверил. план надёжный как швейцарские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брат конечно тот ещё язва 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меня после этой главы штормит от фразы «я буду играть роль того, кого он любит». чувак реально решил стать живой заменой человеку, которого даже не видел. это уровень самоотречения, достойный отдельного диагноза. но при этом сцена в кинотеатре — чистый сахар, и я не могу их осуждать (´｡• ᵕ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http://bllate.org/book/20873/2116875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