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Ядерная зажигалка?!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 изумлении замерла, а следом её лицо озарила бурная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качественном скачке характеристик предмета, самое главное — Книга Ясности подарила ей очко свободных атрибутов, которые она могла распределить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выглядела так же, как и прежде, разве что теперь была полностью металлической, а внутри не было видно никаких следов источника энергии. Однако слабый белый ореол, исходивший от неё раньше, теперь сменился золотистым, что прямо указывало на необычайность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я буду постоянно улучшать простейшие вещи, то смогу гарантированно получать по очку свободных характеристик каждый день? — Бай Чэн тут же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Книги Ясности был двадцатичетырёхчасовой откат на смену или улучшение предметов. Это означало, что сегодня она могла выбрать ещё одну вещь для апгрейда. К завтрашнему дню, как ни крути, предмет точно достигнет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переключилась на вкладку с личной информацией. На начальной станции она лишь мельком взглянула на данные, не придав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【Вагоновожатый: Бай Чэн】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отсутствует】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3 (стандарт 10)】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【Телосложение: 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【Дух: 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【Талант: Книга Ясности】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видела, что её начальные показатели 3/4/5 отставали от нормы здорового взрослого мужчины целых на 18 очков! Конечно, в самом начале пути никто не мог похвастаться идеальными характеристиками, но для Бай Чэн разрыв с обычными людьми был всё равно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— просто ваза. Кроме красоты, никакой пользы, сплошная слабость... — невольно проворчала она сама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очкам свободных атрибутов, рядом с каждым параметром на экране теперь мерцал едва заметный значок «+1». Стоило лишь слегка коснуться пальцем, как характеристика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правда стал похож на игру, — подумала Бай Чэн, прекрасно понимая, что здесь, в отличие от игры, у неё нет запасных жизней. — Сила, телосложение, дух... Если судить по игровым меркам, это больше похоже на атаку, запас здоровья и магическую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как распорядиться очками. Чтобы выжить, необходима сила, к тому же этот показатель у неё был самым низким. Она планировала развивать силу и телосложение равномерно. А что касается духа — до него дойдёт очередь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коснулась экрана, добавляя очко к силе. В тот же миг она отчётливо почувствовала, как тело наполнилось энергией, а мышцы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толкнув дрезину, Бай Чэн продолжила путь. Хотя сил прибавилось, уже через полчаса она снова выбилась из сил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 её живот отчаянно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Бай Чэн только проснулась и даже не успела позавтракать, поэтому её организм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тело никудышное, так ещё и без завтрака осталась... — бессильно пожаловалась она. Знала бы — не стала бы тренироваться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было в обрез, но поделать с этим было нечего. Она села за стол и первым делом взяла Книгу Ясности, чтобы выбрать маленький кинжал в качестве цели для улучшения. Бай Чэн надеялась, что базовые предметы прокачиваются быстро, и тогда она сможет получить ещё одно очко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слишком острый кинжал: 0/20】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для прокачки этого ножа было не просто размахивание им в воздухе, а реальное использование для разрезания предметов. Бай Чэн нужно было поесть, поэтому она отложила кинжал в сторону. Затем она вскрыла упаковку сухих галет, открыла бутылку воды и, не забывая жевать, открыла чат, чтобы подсмотреть за успехами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какая у вас обстановка после стартовой станции? У меня тут сплошные луга, припасов почти нет, зато пейзаж неплохой!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у меня тоже равнина, вроде бы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 же. Но какой толк от красивых видов? Без еды и воды пять дней безопасности не пережить, все ласты склеят!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Дрезина едет со скоростью 10 километров в час. Если толкать её по десять часов в день, через пять дней точно доберётесь до Первой станции. Вместо болтовни лучше бы делом занялись!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будьте осторожны с сундуками на обочинах, их охраняют звери... Я свой сундук взял, но сильно поранился. Если у кого есть антибиотики или лечебная мазь, готов обменять на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 такая красивая!!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экран Бай Чэн заполнили личные сообщения от незнакомцев. Она-то думала, что это фанаты пришли защищать своего кумира, но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Чэн, носочки не продадите? Могу водой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милая, может, продашь что-нибудь поношенное?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минусы реальных имён, особенно когда на аватарке лицо, от одного взгляда на которое у людей играют гормоны. Она не была хейтером, просто решила, что раз уж есть возможность писать в чат, почему бы не воспользоваться ею? Главное, она хотела проверить, нет ли в этом же канале её подруги, просто на удачу. А на личные сообщения она даже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Чэн уже собиралась закрыть чат, она краем глаза заметила, что общее число выживших в правом нижнем углу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【Региональный канал: 9923/】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уже столько людей погибло? — Бай Чэн была потрясена. Она осознала, что этот мир куда более жестокий,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пачку галет и допив полбутылки воды, Бай Чэн удовлетворённо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шкала здоровья,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чата не было бесполезным: она выяснила две важные вещи. Во-первых, все в период безопасности находились в похожих условиях — луга или холмы, где риск был невелик, но и ресурсов крайне мало. Во-вторых... на обочинах могут быть сундуки!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парня, который призывал всех торопиться, Бай Чэн взглянула на его данные — это был качок, помешанный на железе. У неё на такие подвиги сил не хватит. Да и даже если доехать до Первой станции без остановок, как решать вопрос с едой и водой в пути? Разве можно в одиночку защитить станцию с неизвестными опасностями, имея лишь ручную дрезину?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поддержкой Книги Ясности Бай Чэн решила придерживаться своего плана: развиваться по ходу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наткнулась на небольшую рощу и собрала десять веток — итого десять единиц древесины. Шесть из них она пустила на изготовление досок, которыми застелила стальную платформу дрезины. Коричневый пол сразу придал маленькой машинке обновлённый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успешно создала верстак, и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разблокировали: каменный топор, каменное кайло, каменное копьё, простую деревянную кровать, простой деревянный ящик...】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базовые инструменты и предметы обихода, знакомые Бай Чэн по играм на выживание. Она внимательно просмотрела список и обнаружила там даже дубинки, факелы,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иди руби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【Каменный топор: древесина*1, камень*1】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не раздумывая, использовала имеющиеся ресурсы и создала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Каменный топор】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Белый】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【Оценка: И это вы называете инструментом?】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дрезине оставался ещё один камень и три бревна, из которых она смастерила каменное кайло. Затем Бай Чэн взяла топор и сошла с платформы, направившись к роще неподалёку. Деревья здесь были невысокими, толщиной не больше чашки. Хотя Бай Чэн никогда не училась навыкам выживания, она была уверена, что с рубкой деревьев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Не слишком острое лезвие ударилось о ствол, оставив зазубрину и отозвавшись резкой болью в ладони. Она нахмурилась и продолжила бить снова и снова. Вскоре дерево рухнуло и мгновенно рассыпалось на куски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каменного топора -1】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