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распределения по классам наконец появились. Ли Янь попала в первый класс второго года старшей школы — обычный гуманитарный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 Янь изначально была твердо уверена, что естественные науки подходят ей куда больше, но, испытав глубокий шок от прошлогодних итоговых экзаменов, где за комплексный тест по естественным наукам она не набрала и сотни баллов, она благоразумно выбрала гуманитарное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учебный год еще не начался, и сейчас она просматривала таблицу распределения по классам, неизвестно откуда утеплившуюся из прошлого чата класса, с любопытством выискивая знакомые имена и исподтишка заглядывая в баллы соседей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 / Вэнь И / жен. / 899 / Второй год старшей школы (класс 1) / гум.】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пальца, которым Ли Янь водила по экрану, замерло: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округлились, а уголки рта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«899» — это был ее итоговый балл перед распределением. Эта гениальная первая ученица параллели обогнала обладателя второго места больше чем на пятьдесят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первые места в параллели всегда отличались крутизной, Ли Янь, которая ни о чем не спрашивала, ничего не выискивала и жила исключительно в собственном мирке, лишь знала, что в параллели есть незыблемый лидер, чье положение не меняется из года в год, и никогда бы не подумала, что это имя окажется до боли знакомым — ведь это была ее одноклассница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ее шокировало то, что Вэнь И тоже распределили в обычный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фронтальной камере всплыло уведомление — бывший классный руководитель прислал ей «тычок».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повеселела и отправила ему «тычок»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Му: Ты знаешь Вэнь 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опешила и коротко ответила: 【Знаю】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«собеседник печатает» то появлялась, то исчезала. Ли Янь терпеливо ждала, удалив набранное в клавиатуре слово «зачем».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Му: Раз знаешь, хорошо. Ее изначально вообще-то распределили в элитный класс, но она непонятно где раздобыла контакты директора и прямо потребовала, чтобы ее определили в один класс с тобой】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Янь: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Му: По слухам, ее папа сделал пожертвование в школьную библиотеку】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Янь: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Му: Ты ей случайно не насолила? С виду пай-девочка, но кто ее знает】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 был активным пользователем B-били, вечно крутился на гребне волны современной эпохи и, несмотря на солидный возраст, шел в ногу со временем, обладая невероятно открытыми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Янь: ……Нет, мы же одноклассницы по средней школе】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Му: Ну ладно тогда. Я как раз буду вести у первого класса, если возникнут какие-то проблемы — сразу говори мне, поняла?】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напечатала «хорошо», но, подумав, сочла такой ответ слишком сухим для учителя и добавила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 Янь: Хорошо!】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перевелась в класс Ли Янь только в выпускном классе средней школы, и хотя они проучились вместе целый год, особенно близко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И не пришла в одиннадцатую школу, Ли Янь, пожалуй, больше никогда бы с ней не увиделась. Впрочем, даже оказавшись в одной школе, они при случайных встречах на улице самое большее обменивались кивками, улыбками да легким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быть настолько близкими… чтобы целенаправленно проситься в один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никак не могла взять это в толк. Растянувшись на постели, она долго смотрела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она и правда умудрилась чем-то ненароком обидеть Вэнь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заезда Ли Янь сперла у младшей сестры с письменного стола розовую резинку, перед зеркалом собрала волосы в высокий хвост и с тоской провела ладонью по линии роста волос, которую отращивала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вечера небо окрасилось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Лиловые тучи застряли посреди дороги, со всех сторон зажатые высокими зданиями, и жалконько выставляли напоказ лишь крошечный клочок.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зрелище все равно оставалось прекрасным — казалось, небо увидело сладкий сон, и даже воздух вокруг наполнился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получившая полную порцию автомобильных выхлопных газов прямо в лицо, едва не выплюнула легкие и торопливо крутанула руль, прижимаясь к правому краю. В Bluetooth-наушниках все еще играла японская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домоседкой и прилежной ученицей, она редко имела возможность полюбоваться закатным небом, но сейчас Ли Янь спешила в школу, до опоздания оставались считанные минуты, и ей было совсем не до красот.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честно заложила в расчет времени «желание послушать музыку», «желание прокатиться с ветерком» и «желание ехать не спеша», оставив себе в запасе целых двадцать минут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никак не ожидала, что родители новичков старшей школы окажутся настолько сумасшедшими и все как один решат привезти детей в самый последний момент. В итоге дорога, которую Ли Янь обычно пролетала за минуту, сегодня отняла у нее добрых минут десять постоянной толкотни.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……Я устала, уничтожьте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 Янь раздумывала, не срезать ли ей путь через переулки, в наушниках дважды пискнуло. Ли Янь проигнорировала сигнал, не желая выяснять, кто это вздумал писать ей перед самыми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мгновение раздалось еще два писка, как раз заглушивших ее любимую строчку из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 Она глубоко вздохнула, открыла список сообщений и свирепо подумала о том, какой наглец портит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И: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И: Я прямо у тебя за спиной, можно я пойду с тобой? qwq】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груди выдох Ли Янь так и не смогла удержать и шумно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пребывала в состоянии лунатизма даже тогда, когда Вэнь И, придерживая ее за талию, аккуратно устроилась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не поедем? — услышала она мягкий голос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опомнилась: — Едем-едем!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…М? — Ли Янь, не расслышав, что именно бормочет сидевшая сзади девушка, вынула один наушник и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Вэнь И подалась вперед, прижавшись к спине Ли Янь, и наклонилась прямо к ее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мы ведь, кажется, в одном классе. — Легкий выдох вместе с трепетом дыхания щекотал кончик уха, отчего на спине, казалось, выступил слой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оцепенела и несколько заторможенно выдала: 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она медленно переваривала слова Вэнь И, ее брови озадаченно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попыталась обернуться, но из соображений безопасности смогла разглядеть лишь тонкую полоску обнаженной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она оглянулась еще раз 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некоторым смущением спросила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Ли Янь давила из себя слова. — …Все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ученица параллели попала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нелогично. Ли Янь машинально тронула наушник, ставя музыку на паузу, вспоминая сообщение от старшего Му и собираясь расспросить обо всем подробнее, но тут же подумала, что они с Вэнь И не настолько близко знакомы. Поколебавшись с полминуты и внезапно что-то вспомнив, она повернула голову, продолжая медленно плестись вместе с потоком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замялась Ли Янь. — Ты перед тем как сесть, протерла сиденье? На моем багажнике уже целую вечность никто не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молчала: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ну ладно, — Ли Янь попыталась сдержаться, но не смогла — уголки ее губ поползли вверх, забавляя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зажмурилась: — Ладно, разберемся, когда приедем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опаздывающих из-за пробок учеников и родителей на территории школы оказалось немало, все они снодажи туда-сюда. Судя по всему, большинство составляли первогодки, и в толпе почти никто не носил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 на стоянке, Ли Янь вместе с послушно ожидавшей ее Вэнь И направилась к новому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поднявшись к лестничной клетке, Ли Янь наконец нарушила молчание: — …Ты же была первой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склонила голову вправо и кивнула ей: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ты еще спрашиваешь,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мысленно фыркнула, а затем продолжила: — Первый класс — это обычный класс. Как так вышло, что ты, будучи первой в параллели, оказалась в обычном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помедлила, протянула «а-а» и неуверенным тоном произнесла: — Наверное… учителя надеются, что я подтяну за собой весь обычный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сказал, что ты лично потребовала отправить тебя со мной в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 — А еще он сказал, что твой папа пожертвовал деньги школьной библиотеке. Это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больше не скрывая ничего, ответила Вэнь И,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поднимались по лестнице. Ли Янь никак не могла взять в толк, чего ради Вэнь И затеяла всё это, но в то же время не хотела отвлекаться на пустые размышления, чтобы случайно не оступиться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добрались до четвертого этажа. Приближаясь к двери класса, Ли Янь снова заговорила, испытывая одновременно крайнее недоумение и веселье: — В библиотеку нашей школы сроду никого не пускали, с какого перепугу ты решила сделать пожертвование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И откровенно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Янь втащила ее за руку прямо в дверной проем класса, она медленно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после всех долгих раздумий Ли Янь волнует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