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Сюй, с каких это пор ты вдруг решил позвать нас с парнями в гольф сыграть? Неужели пришёл похвастаться своей любовью и поиздеваться над нами, одинокими бродягами! — Фэн Чжэн тут же подтрунил над ними, стоило ему завидеть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братец Чу, ну наконец-то вы пришли! Эй, может, сразу партию раскатаем? — Чжан Ли взмахнул клюшкой и с улыбкой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 и Сюй Чэньян были школьными товарищами и друзьями из семей одного круга, поэтому в общении с ним Сюй Чэньян чувствовал себя абсолютно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показуха?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Чу Тяня за талию и на глазах у всех громко чмокнул его, а затем самодовольно вздернул бровь, глядя на Фэн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Вот это — настоящее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на людях всегда охотно потакал Сюй Чэньяну и перед лицом его столь ребячливого хвастовства с улыбкой подыгрывал ему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Фэн Чжэну и Чжан Ли и открыто,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 с усмешкой легонько толкнул Сюй Чэньяна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Нашёл чем гордиться, подумаешь, пара! Настоящие мужики доказывают всё на поле, смелость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перед кем робеть!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 на людях, они казались неразлучными. Проведя за игрой в гольф целое полугодие, в финале они пришли к привычному итогу: Чу Тянь в одиночку утёр нос всем трём своим соперникам.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Фэн Чжэн и Сюй Чэньян сидели на диванчике, отдыхая, а Чжан Ли тем временем приставал к Чу Тяню с расспросами о тренировках и фитнесе.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руками о диван, Фэн Чжэн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я слышал, Е Хань вернулся. Вы уже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откинулся на спинку дивана, небрежно закинув друг на друга длинные ноги. Его взгляд, то и дело скользивший по Чу Тяню, был праздным: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Фэн Чжэн изогнул бровь. 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дурачком! — Фэн Чжэн бросил взгляд на Чу Тяня и понизил голос: — Когда-то ты так с ума сходил по Е Ханя, что чуть пагоду Лэйфэн не затопил слезами, когда он тебя бросил. Теперь, когда он вернулся, только не говори, что у тебя в мыслях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прошлом. Это у него сейчас на уме чёрт знает что, а у меня уже есть человек. Ты же знаешь, мы с братцем Чу скоро пожениться 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послушайте-ка его! — Фэн Чжэн принялся покачивать головой. — Ну надо же, дождался, пока крепостной раб станет хозяином и запоет победную песню! Наверное, на душе сейчас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сладко? По-твоему, я страдаю столь низкопробными замашками?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передо мной-то к чему притворяться? — Фэн Чжэн понимающе усмехнулся. — Я ли тебя не знаю? Он ведь тогда тебя бросил, небось, эта заноза до сих пор в сердце сидит? Раз уж человек вернулся да еще и виды на тебя имеет, неужели упустишь шанс закрыть этот гештальт?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 ерунды, — лениво парировал Сюй Чэньян. — У меня сейчас и личная жизнь, и карьера в полном порядке, какой еще гештальт?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Валяй!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Сюй Чэньян заметил, как они о чём-то заговорились с Чжан Ли, и этот наглец взял да и задрал перед Чу Тянем рубашку, бесстыдно демонстрируя рельеф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его губ чуть померкла, и он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Пошутили — и хватит. Только перед братцем Чу языком не мели о всякой чепухе, я ведь столько сил потратил, чтобы его умиротворить.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 пренебрежительно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Сюй Чэньяна, снова глянул на него самого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я зря переживал. Что такое, твой братец Чу теперь даже смотреть на чужие кубики пресса запрещает?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обернулся и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кубики? Так, два куска бледного мяса. Моя роднулечка уже привыкла к моим восьми кубикам пресса, с какой стати я позволю его глазам 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бесстыдник! — видя такую картину, Фэн Чжэн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сегодня разговор о Е Хане, он на самом деле хотел прощупать почву и узнать, не осталось ли у друга каких-то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другом Сюй Чэньяна, он, разумеется, не желал, чтобы тот совершал глупости в такой момент. И характер, и человеческие качества Чу Тяня они все ценили по достоинству — в отличие от этого Е Ханя: хорош собой, ничего не скажешь, но поступки его вызывали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Чэньян не был похож на человека, способного наступить на те же грабли, так что переживать больше стоило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следом за Сюй Чэньяном к Чу Тяню и Чжан Ли, он вовремя увидел, как тот властным движением одернул рубашку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Ли, какого чёрта ты тут перед моей супругой хвостом крутишь?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мелешь? Я же братцу Чу показываю, чего добился на тренировках!Чжан Ли ничуть не смутился его кисшего вида, снова ухватил его за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Гэ, я занимаюсь по методу, которому ты меня научил, так почему же у меня до сих пор нет таких же мышц,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посмотрел на его сплошной, ничем не разделенный живот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тренируешься спустя рукава: три дня рыбачишь, два дня сеть сушишь. В тренировках важна постоянная выдержка, без самодисциплины о фитнесе лучше и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этот парень целыми днями только и делает, что кадрит девчонок, откуда у него время на тренировки? Не отнимай время у моего будущего мужа, ступай давай отсюда, — Сюй Чэньян легко толкнул Чжан Ли, приобнял Чу Тяня за талию и притянул к себе. — Чу Гэ, пойдем отдохнем,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жадным до чужого внимания? Я только пару слов с Чу Гэ успел сказать, а ты уже тут как тут! Чу Гэ ведь обещал научить меня тренироваться,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поиграл бровями, глядя на Чу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Гэ,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улыбнулся и только было собрался ответить, как Сюй Чэньян сильно ущипнул его за бок. Чу Тянь повернул голову, беспомощно посмотрел на Сюй Чэньян и тихонько усовестил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твои друзья, перестань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дурачусь, просто проголодался. Пойдем, поедим, — Сюй Чэньян понимал, что Чу Тянь находит общий язык с его друзьями исключительно ради сохранения его лица, но ему всё равно не нравилось, когда Чу Тянь тратил столько сил на посторонних. Он бросил Чжан Ли: — Хочешь качаться — иди найми фитнес-тренера, не приставай к моему Чу Гэ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зазнавайся! Чу Гэ еще на тебе не женился, будешь и дальше таким собственником — смотри, надоест ему, и бросит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мой Чу Гэ такой же, как твои подружки, которых ты каждые три дня 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Когда это я каждые три дня девушек менял? Я между прочим очень постоянный!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Постоянный? Серьезно думаешь, что за чушь собачью не сажают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по закону и не наказуема! Что, в полицию на меня заявить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ними двумя Чу Тянь смотрел, как эти двое столичных мажоров, перед которыми в городе трепетали все и вся, собачатся точно школьники, и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ладонями обоим в лбы и развел их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Постыдились бы своего статуса! Вокруг в любой момент могут оказаться ваши фанатки, не бойтесь ударить в грязь лицом перед людьми со своими детскими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Хм.Чжан Ли послушно выпрямился, следуя за движением Чу Тяня, а Сюй Чэньян тоже огляделся по сторонам. Волна его популярности в сети ещё не улеглась, так что они действительно вполне могли встретить кого-нибудь из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 с улыбкой подтолкнул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братцы, набегались в баскетбол, пойдёмте. Я забронировал столик в новом частном ресторанчике, говорят, там очень вкусно, давайте зайдём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компания немного посидела за выпивкой, и лишь около одиннадцати часов вечера все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Чу Тянь бережно уложил Сюй Чэньяна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Чжан Ли и Фэн Чжэн по очереди то и дело подливали Сюй Чэньяну алкоголь, так что к текущему моменту он уже потерял счёт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сходил в ванные комнаты за горячим полотенцем итёр ему лицо. Сюй Чэньян, зажмурившись, смумбурно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Охмелевший молодой господинчик совершенно не осознавал, как отчаянно и беззащитно 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что-то недовольно проворчал себе под нос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ему лицо, Чу Тянь затем протёр ладони, помог раздеться, снял обувь, укрыл одеялом и лишь после этого отправился в ванную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 лег обратно рядом с Сюй Чэньяном, тот уже тихонько похрапывал. Впрочем, стоило Чу Тяню прилечь, как Сюй Чэньян тут же инстинктивно прижался к нему и привычным движением уткнулся головой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взъерошенную макушку, Чу Тянь почувствовал, как сердце переполняет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напившись, Сюй Чэньян отмочил немало забавных вещей. Он выказал такую сильную собственническую тягу к Чу Тяню, что пытался загородить его, когда Фэн Чжэн и остальные обращались к нему, и пресекал любые попытки сказать тост. Короче говоря, он никому не позволял приближаться, выглядя точь-в-точь как крупная сторожевая собака, охраняющая свою миску. Чжан Ли и остальные даже успели записать несколько видео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властные, но в то же время наивные выходки, Чу Тянь не удержался и опустился, чтобы поцеловать молодого господина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страстному и прямолинейному поведению молодого господина этим вечером всё беспокойство и неуверенность, вызванные появлением Е Ханя,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своего маленького господина, он закрыл глаза, в мыслях вновь принимаясь обдумывать детали и порядок проведения предстоящей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