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идите. — Шэнь Фанюэ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 замерла: 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сунули Гу Сян в руки: — Сяо Сянсян,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растерялась: — Разве это не для Пэй Ци...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уже уходила и, не оборачиваясь, бросила: — Держать неудобно, не отдам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справишься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поднял руки и, тяжело дыша, изо всех сил толкнул человека к стене,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глухом уголке школы несколько парней по очереди перебирались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висевший на стене, — его звали Чжун Чжэнь, он был немного полным, — покраснел от потуг: — Справлюсь, справлюсь, сейчас перелезу... Вот же школа подлая, воспользовались нашим отсутствием на каникулах и втайне надстроили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 — С чего бы ей стать выше? Это ты за лето разъелся. Тьфу, я больше не могу держать — Пэй Ци, спасай!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сенью гинкго стоял парень — непринужденный и прямой, — уткнувшись взглядом в только что пришедшее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Двоечник: [Ты где?]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Двоечник: [Подожди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нахмурился, отвечать не стал. Он подошел к стене, лениво оперся рукой, и Чжун Чжэнь наконец был спасен — поднатужившись, он перемахнул на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повернул голову и спроил: — Ты сказал Шэнь Фанюэ про интернет-кафе?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опешил: — Я? 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кивнул и поторопил его: — Перелезай.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сытой и ленивой жизни дома все немного отвыкли лазать по стенам. Перебравшись на ту сторону, Сун Чжэ тяжело задышал и обернулся: — Пэй Ци, говори что хочешь, а два месяца не лазал — и правда тяжеловато...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Пэй Ци оттолкнулся руками и легко, без усилий перепрыгнул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Чжэнь: — Черт, да твои движения круче, чем у главного героя в том школьном сериале, что я недавно смотрел. Пусть спустится, иди снимайся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надо. — Шаг у Пэй Ци был быстрее обычного.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— окликнул его Чжун Чжэнь, — Черныш из параллельного класса тоже хочет пойти, просил подождать, он уже идет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Чжэнь удивился: — Чего ты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бегло взглянул на телефон: — Кое-кто идет по наши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испугался Сун Чжэ. — Только не Старая 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Стерва, есть кто-то страшнее ее? Кто? Завуч? — тут же выпалил Чжун Чжэнь. — Тогда я скажу Чернышу, чтобы сам добирался, мы первыми свалим!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обо всем договорились и, едва успев сделать пару шагов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Черепаха!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оклик.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решили, что им послышалось, и только Пэй Ци остановился, нахмурился, глядя себе под ноги, и едва слышно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Черепаха! Черепаха! Пэй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слуховые галлюцинации исключались. Чжун Чжэнь и Сун Чжэ переглянулись и разом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Позади. Девушка сидела на школьной стене, вцепившись пальцами в край кладки, и во все глаза смотрела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летнего ветерка растрепал несколько прядей у нее на висках, заставив их покачиваться, и казалось, что саму девушку тоже едва удерживает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Ци! — боясь привлечь чье-то внимание, тихо позвала Шэнь Фанюэ. — Подсади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стороны, где была школа, громоздилось несколько куч камней — по ним можно было вскарабкаться наверх, да и высота казалась не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этой стороны не было ничего — приходилось прыгать наудачу. Хотя стена оказалась не такой уж высокой, стоило заглянуть вниз, как становилось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и Чжун Чжэнь остолбенели, но быстро сообразили: неужели это и есть та самая особа, по сравнению с которой Старая Гу кажется ангелом?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только хотел расспросить, что к чему, как услышал, что стоящий рядом парень вздохнул и повернул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подошел к стене, остановился и поднял на нее взгляд: — Шэнь Фанюэ, возвращайся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Ци, поймай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Шэнь Фанюэ без колебаний сиганула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вполне ожидаемо, угодила прямо в объятия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и щек Шэнь Фанюэ все еще пахло солнцезащитным кремом, кожа под сине-белой школьной формой и руки, обвившие его, были мягкими и нежными, словно чистый, прозрачный лимон в лучах летнего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неподалеку Сун Чжэ и Чжун Чжэнь во все глаза таращились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парочка, черт побери... Одна хватает смелости прыгать, другой умеет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пришел в себя, сообразив, что сжал ее слишком крепко, и пальцы на его руках мгновенно разжались.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отстранилась, освободив зажатую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похлопала себя по груди и оглянулась на школьную стену: — Высокая какая, жуть!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опустил взгляд: — Раз высокая, зачем прыгала?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стоял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смахнула с ладоней несуществующую пыль и с улыбкой скомандовала: — Вперед, выступаем!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сделала пару шагов, как кто-то сзади ухватил ее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зацепил ее воротник пальцем и бесстрастно приказал: — Шэнь Фанюэ, марш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отказалась Шэнь Фанюэ. — Я в интернет-кафе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тебе, ты хоть что-нибудь умеешь? — бросил Пэй Ци. — Компьютерный лузер.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все равно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поленился спорить, ухватил ее за локоть и потащил к задней выходу. Выбраться наружу сложно, а запихнуть человека обратно — проще простого, на крайний случай он перелезет через стену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выдала: — Ученик второго курса пятого класса Пэй Ци убе—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ей зажали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уставилась на Пэй Ци и невнятно забормотала: — Ммм-м-мм-м (твои руки только что с мячом играли)!!!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вымыл, не ори, — холодно бросил Пэй Ци. — Заорешь — реально переброшу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тут же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четверо дружно направились к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добрую половину пути, Чжун Чжэнь так ничего и не понял. Он покосился на шушукающуюся позади парочку и спросил идущего рядом: — Слушай, а как Пэй Ци понял, что она там мычала?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его знает, — отозвался Сун Чжэ. — Телепатия,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далеко не первый поход Шэнь Фанюэ в интернет-кафе вместе с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Пэй Ци впервые оказался в таком месте, Шэнь Фанюэ тащилась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Ци только пошел в седьмой класс, а его родители как раз разводились: они ругались дома из-за раздела имущества, в процессе припоминая друг другу старые измены, и сошлись лишь на вопросе с кем останется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непрекращающихся скандалов Пэй Ци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он прямиком в интернет-кафе, когда заметил, что Шэнь Фанюэ увязалась за ним. Маленькая семиклассница выглядела робкой, сцепив руки перед собой, и неуклюже врала работнику за стойкой, будто забыла удостоверение личности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встал, забрал ее оттуда, но компьютер включать не стал, а просто велел сесть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приперлась? — глянув на часы, спросил Пэй Ци. — Одиннадцать часов, тетя узнает —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плакал, Пэй Ци? — Шэнь Фанюэ оперлась руками о подлокотник его кресла и заглянула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нее были большие и яркие, уголки чуть приподняты, и когда она смотрела на кого-то с усердием, это всегда выглядело очень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поспешно бросил Пэй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уставилась на его покрасневшие глаза и протянула: — Я побуду с тобой. Так поздно, боюсь, тебе одному на улице накостыляют.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кто-то стал накостылять?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лицо такое, будто напрашивается.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Шэнь Фанюэ пристроилась на подлокотнике его кресла и болтая без умолку просидела с ним за игрой до трех часов ночи, пока обоих не отловили родители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Шэнь Фанюэ и впрямь получила от матери ремня, но среди ночи, прячась под одеялом со слезами на глазах, настрочила ему эсэмэску.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писала: [Пэй Ци, ты такой сильный, родители ругались, а ты не заплакал. Я тоже сильная, мне попу отбили докрасна, а я не плакала.]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свободные места в самом углу, Шэнь Фанюэ покосилась на геймерское кресло с облупившейся кожей, которое, казалось, не протирали целую вечность, и засомневалась.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не садишься, сестрица Юэ? — поинтересовался Сун Чжэ. — Чего-нибудь хочешь? Мы с Пэй Ци сходим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спасибо. — С этими словами Шэнь Фанюэ пошарила по карманам в поисках носового платка, чтобы протереть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кресло тут же накрыли чужой курткой от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любил использовать куртку вместо подушки и таскал ее с собой даже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с довольным видом уселась на куртку Пэй Ци и протянула руку к кнопке включения.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Приближалось время обеда, и все проголодались. Чжун Чжэнь подвернул ногу во время того прыжка, поэтому в итоге за едой отправились Пэй Ци и Сун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Чжэнь включил компьютер, зашел в игру и, о чем-то вспомнив, с любопытством спросил: — Сестрица Юэ, а с чего это ты привязала к Пэй Ци прозвище Черепаха?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Фанюэ тут же принялась оправдываться: — Я никому прозвища не даю, он сам себя так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Чжэнь опешил: — Сам себя??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Шэнь Фанюэ чуть запрокинула голову, вспоминая. — Когда мы только пошли в начальную школу, он сам заставил меня звать его Черепахой, а когда я отказывалась, еще и злился. Не веришь — спроси его самого, как придет...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слегка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 со свежевыжатым арбузным соком опустился рядом с ее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Фанюэ, повторяю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 убрал руку и с каменным лицом опустился за соседний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блин, Черепашки-ниндзя.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http://bllate.org/book/20931/2119168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