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позвала Цзи Личэн по имени, но в ответ услышала лишь её едва слышное дыхание. Вокруг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эту тишину нарушил резкий, неприятный звук, доносившийся из-под кровати — будто кто-то скреб ногтями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завороженная, она невольно заглянула вниз, и в тот же миг чья-то мощная сила рывком затащила её под кровать. Крик о помощи захлебнулся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открыла глаза, то увидела собственный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поняла: она мертва, и теперь стала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своими глазами видела, как остальные члены группы равнодушно отнеслись к её телу, даже ожидая, когда его съедят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 самая девочка, которую она вечно задирала — маленькая и милая, — закрыла ей глаза, отмыла пятна с одежды, нашла красивое место для упокоения и посыпала могилу розовыми лепестками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призраком, она скиталась по деревне Юнъу и из разговоров других духов узнала правду о призраке в усадьбе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двух предыдущих невест погубила барышня из семьи Сунь. Она жестоко расправилась с ними, привязав к дереву софоры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из семьи Сунь с детства была влюблена в молодого господина Чжоу и даже после смерти Чжоу Гуйцаня хотела заключить с ним призрачный брак, чтобы остаться рядом. Однако её одержимость была болезненной, а поступки — чудовищными.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две предыдущие невесты отомстили ей, казнив тем же способом. Это было заслуженное возмездие, но та, умирая, напоследок убила ни в чём не повинную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тайно выслеживала барышню из семьи Сунь, дожидаясь шанса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она услышала от мелких духов, что в усадьбе семьи Чжоу видели призрак барышни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помчалась в усадьбу Чжоу и наткнулась там на одинокую Цзи Личэн. Линь Цзин последовала за ней, но обнаружила, что не может проходить сквозь стены — она была слишком молодым призраком и не обладала особыми способностями. Она могла вселяться только в животных или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снаружи туалета, она почуяла опасность. Вместе с подоспевшим Вэнь Хэли они начали звать Цзи Личэн по имени. К счастью, та их услышала. Ярость барышни Сунь была столь велика, что созданный ею барьер мог разрушить только голос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наконец совершила поступок, который помог ей. Барышню Сунь утащили другие невесты, и в конце концов её душа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свершилась, но сама она уже не могла вернуться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принадлежала этому миру, а в тот, внешний, пути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решила вечером поговорить с госпожой Чжоу о призрачном браке её сына Чжоу Гуйцаня и Чуньлая.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пойти к господину Чжоу? Мне кажется, с ним проще договориться, он весь день ходит такой довольный, — спросил Сун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улыбающийся тигр? — ответил Вэнь Хэли. — С виду он кажется приветливым, но на деле ставит свои интересы превыше всего, а собственная репутация для него важнее чего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показалось, что Вэнь Хэли намекает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напоминает мне отца, — сказала Цзи Личэн. — Поэтому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 понимающе закивал: он тоже не любил своего отца, который вечно поучал его и запрещал делать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доложила о гостях, и госпожа Чжоу пригласила их к себе в покои. Цзи Личэн шла первой, а Вэнь Хэли и Сун Муяо 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Чжоу, как обычно, была холодна. Она выглядела строгой и чопорной, каждое её движение выдавало женщину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вошли, поклонились, и все трое расселись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и Сун Муяо ждали, когда Цзи Личэн начнёт свой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вам случайно в последнее время не снился ваш дорогой сын? — спросила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вчера я видела во сне своего младшего, — ответила госпожа Чжоу. — Но откуда вы об этом узнали, барышня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сделала маленький глоток чая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я немного владею искусством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Муяо: — В искусстве пудрить мозги я преклоняюсь только перед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госпожи Чжоу изменилось, в нём появилось некое подобие благоговения: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на самом деле вчера сын приходил ко мне во сне, но это касалось...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госпоже Чжоу трудно подобрать слова, Цзи Личэн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ошиблась в гадании, речь шла о призрачном браке вашего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всё верно! Значит, вы и вправду умеете гадать? — глаза госпожи Чжоу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добавила Цзи Личэн, — я ещё немного умею толковать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можете рассказать мне всё, вдруг я смогу вам помочь? — мягко подталкивала она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понимаете... мой Гуйэр, он любил... он любил мужчин, — госпожа Чжоу говорила прерывисто, едва слышно. — Разве это не странно? Он должно быть был болен. Мужчина, любящий мужчину — в нашей деревне такого никогда не случалось. Но... это было его желание. С самого детства мы давали ему всё, что он хотел. Он так старался, стал единственным студентом в нашей деревне... — голос госпожи Чжоу дрогнул, она едва сдерживала слёзы. — Гуйэр всегда был нашей гордостью, и когда он признался нам... я не могла в это поверить, я просто упала в обморок. Я правда не знаю,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от потери сына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заболел и из-за этого лишился жизни, — продолжала госпожа Чжоу. — Мы просто хотели устроить ему призрачный брак, чтобы он не был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Личэн, госпожа Чжоу перестала всхлипывать. Девушка говорила мягко, её голос, холодный и чистый, совсем не вязался с её миловидной внешностью, но в нём звучали решимость 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 не был болен, он просто полюбил человека. Если отбросить вопросы пола и продолжения рода, в том, что они были вместе, нет ничего странного. К тому же, вы должны знать: Гуйцань от начала и до конца любил только Чуньлая.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знала... — госпожа Чжоу снова разрыдалась, вытирая слёзы платком. — Я всегда знала. Это я... это мирские предрассудки и пересуды погубили наших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неужели так важно, кого любить — мужчину или женщину? Даже если заставить двух людей, которые не любят друг друга, быть вместе, это закончится трагедией, и больше всего пострадают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впервые видела Сун Муяо таким. Она и представить не могла, что такой по-детски непосредственный парень способен на столь глубокие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всё это время молча слушал, изредка кивая. Услышав слова Сун Муяо, он словно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на которых возлагают огромные надежды, очень устают. И дети, которые живут ради ожиданий родителей, тоже очень устают.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рыдала навзрыд. Служанка хотела вытереть ей слёзы, но та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Но мой сын заплатил жизнью, чтобы я осознала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ещё не поздно, — сказала Цзи Личэн. — Исполните его последнее желание, позвольте ему быть с тем, кого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Гуйэр прошлой ночью просил меня во сне устроить ему свадьбу с Чуньлаем, — сказала госпожа Чжоу. — Но я не знаю, хочет ли этого сам Чуньлай? Согласится ли он жениться на моём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Чуньлай согласен, — ответила Цзи Личэн. — Они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Любят друг друга... как хорошо, что любят друг друга, — бормотала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уговорами госпожи Чжоу господин Чжоу тоже отбросил гордость, и супруги решили выполнить последнее желание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они заслали сватов. Чуньфу-дурачок и его жена выразили поддержку: они готовы были на всё, лишь бы их сын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— впервые в истории деревни Юнъу — состоялся призрачный брак между двумя мужчинами. Все триста жителей деревни пришли в усадьбу Чжоу; это была первая свадьба, на которую явились решительно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об их любви и стали свидетелями этого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Гуйцань устроил для Чуньлая самую роскошную свадьбу: двести лянов золота, десять тысяч лянов серебра, два серебряных таза и сотня отрезов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собственноручно переписал стихи на складной веер из редкого бамбука, на котором было выведено: Персиковое дерево молодо, цветы его ярки и пышны. Девушка выходит замуж, принося мир и гармонию в семью. Персиковое дерево молодо, плоды его обильны. Девушка выходит замуж, принося мир и гармонию в дом. Персиковое дерево молодо, листья его густы и зелени. Девушка выходит замуж, принося мир и гармонию в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свадебным даром стало театральное одеяние, сшитое по заказу Чжоу Гуйцаня в лучшей городской мастерской из самой дорогой ткани, напоминающее прекрасный красный наряд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восемь носильщиков несли паланкин, украшенный белыми парусами, под звуки суоны.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Чуньлай вышел из паланкина в короне феникса и расшитом халате. Его красота была ошеломляющей.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дети говорили, что эта невеста — самая красивая, которую они когда-либо видели в деревне Юнъу.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тоже подумала, что Чуньлай — самая прекрасная невеста на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Чуньлай обнял поминальную табличку Чжоу Гуйцаня, а стоявшая рядом сваха громко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рода породнились, союз заключён. Пусть этот прекрасный союз продлится вечно. Глядя на цветущие персики, желаем мира и уюта вашему дому, пусть потомство будет многочисленным, а род — процветающим. Скрепляем наш союз клятвой до седых волос, записываем его на красной бумаге, дабы навсегда запечатлеть в брачных списках. Свидетельствуем!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улыбались, гости ликовали, и всё вокруг казалось безмятежным, пока они были свидетелями этого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завершена, проводите молодых в опочивальню!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то, чего никто не ожидал: вскоре после этого Чуньлай, сжимая в объятиях табличку Чжоу Гуйцаня, покончил с собой в персиковом саду. Был третий месяц весны, персики цвели особенно пышно.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Персиковое дерево молодо, цветы его ярки и пышны.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Личэн и её друзья знали: Чуньлай умер там, где они впервые встретились, в день, когда, как они и договаривались, зацвели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смотрели, как распускаются персики в деревне Юнъу.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Чуньлая семья Чжоу похоронила их в одном гробу, в одной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могли делить одно ложе при жизни, то после смерти упокоились в одной могиле — это была печальная, но бесконечно романтичная любовь, подумала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Чжоу Гуйцань, как и обещал, явился во сне к Цзи Личэн вместе со своим возлюбленным Чуньлаем.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праздничных одеждах, на их лицах сияли счастливые улыбки. Цзи Личэн, ценительница красоты, не могла налюбоваться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Гуйцань смотрел на Чуньлая с обожанием, и когда Цзи Личэн задержала на нём взгляд, он тут же обнял Чуньлая за талию, притянул к себе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супруга, нечего на неё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с нагловатой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 кого-то смотреть, найди себе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— Цзи Личэн подумала, что Чжоу Гуйцаню от силы года три,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наконец вместе, она почувствовала удовлетворение. Теперь её волновал только вопрос, как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сказать мне то, что я хотела узнать? — спросила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Ты просишь меня... — протянул Чжоу Гуйцань.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про себя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Гуйцань, будь повежливее с барышней, она наш великий благодетель, — прервал его Чуньлай.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Божества горы, — Чуньлай подошёл к Цзи Личэн, его голос звучал мягко и нежно. — То, что ты ищешь, может находиться в Храме Божества горы. Через несколько дней у нас в деревне будет праздник в честь Божества горы. А за день до него, пятнадцатого числа седьмого месяца, будет праздник монстров. Мы надеваем маски, притворяемся монстрами и идём на торжество, там можно выменять интересные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Чуньлай добавил с серьёзным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помни: если не спустишься с горы до полуночи, можешь не найти обратной дороги. Заблудишься, и монстры раскроют, кто ты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они узнают? — спросила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 лучшем случае станешь рабом монстров, в худшем — они разорвут тебя на части и съедят, не оставив даже косточек, — ответил Чжоу Гуйцань.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скорчил страшную рожу, пытаясь напугать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пережив встречу с барышней Сунь, уже выработала иммунитет к подобным выходкам.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 не удался. Чжоу Гуйцань и Чуньлай, держась за руки, растворились в её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монстров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пятнадцатое число седьмого месяца по лунному календарю — праздник Чжунъюань, известный как День духов. Говорят, в этот день открываются врата ада, и это последний срок, когда неприкаянные души могут оставаться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Чапай предупредил, что с каждым днём мир монстров становится всё опаснее. Если не найти выход в первые дни, потом будет только сложнее. К тому же, в праздник Чжунъюань опасные призраки и монстры выходят на улицы особенно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Чапай предложил держаться вместе и не отходить от группы, предупредив, что за последствия каждый отвечает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пришла в деревню, чтобы собрать информацию. По обочинам летели бумажные деньги, а жители сжигали ритуальные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 что это я наступил? — внезапно воскликнул Чжан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ногу, и все увидели, что к его подошве прилипла жёлтая бумажка.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какая гадость, это же деньги для мёртвых! — Чжан Вэй поспешно сорвал бумажку и выбросил её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перестань орать! Ты не видишь, как на тебя смотрят жители? В День духов так шуметь — ты что, жить надоело? — Чапай поправил очки, его лицо было суровым. — Если тебе не дорога жизнь, не подставляй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открыл рот,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опустил взгляд, его глаза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духов нельзя просто так наступать на ритуальные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подношение духам. Когда их сжигают, души собираются вокруг, чтобы забрать их. Они решат, что ты отнимаешь у них деньги, так что лучше будь осторожнее, — добавила Цзи Личэн,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Чжан Вэем все стали ходить куда осторожнее, стараясь не нарушать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пустырь, где дети весело играли, бегая вокруг. В воздухе звенел их невинный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смеясь, пели детскую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открылись, призраки вышли,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горько плачут,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продают,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прокис,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Жарят яичницу,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Яйца, яйца, стук-стук,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сидит братец,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вышел на кладбище,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сидит бабушка,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вышла жечь благовония,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сидит девица,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вышла зажечь лампу,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Упала в реку,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число, пятнадцатый день,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Зажигают огниво,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Огниво расцветает,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Продают дыни,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Дыни горькие,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Продают тофу,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прокис,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Жарят яичницу,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Яйца, яйца, стук-стук,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сидит братец,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вышел встречать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Хи-хи-хи-хи, — закончив, дети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смех в сочетании с жуткой песенкой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они поют так страшно, у-у-у, — Сышуй, увидев эту жуткую картину, уткнулась в объятия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Сышуй, не бойся, просто не слушай, — Шаньшань закрыла сестре уши, пытаясь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продолжали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сидит бабушка,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вышла жечь благовония,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сидит девица,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вышла в гости,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Потеряла голову,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число, пятнадцатый день,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Провожают призраков,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ушли, врата закрылись,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ада,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Продают тофу,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прокис,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Жарят яичницу,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Яйца, яйца, стук-стук,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сидит братец,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вышел собирать трупы,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сидит бабушка,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вышла жечь благовония,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сидит девица,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вышла звать душу,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Повесилась на дереве,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песенка кажется мне знакомой, — сказала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песенкой? От такого ужаса у детей по соседству слёзы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Чапая блеснули,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Чэнцзы, ты правда её слышала? Возможно, это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слышали одно и то же? — Цзи Личэн игриво подмигнула Вэнь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веки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Личэн, напрягая память,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пирожок, внутри сидит папа. Папа вышел купить овощи, внутри сидит бабушка. Бабушка вышла вышивать, вышивать цыба. Цыба упал в колодец, стал лягушкой.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 так: Лунный пирожок, в кармане сидит папа, папа вышел купить овощи, в кармане сидит бабушка. Бабушка вышла вышивать, вышивать цыба. Цыба упал в колодец, стал лягушкой, — Вэнь Хэли бегло пропел это на диалекте Чанша.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застыла в изумлении. Она слышала это лишь однажды, в телепередаче, и с тех пор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«папа» на диалекте Чанша звучит как «диа», что означает дедушка. «Цза» — это на чаншаском «штука». «Гама» — это лягушка. «Лунный пирожок» выражает тоску по близким, — пояснил Вэнь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ты из Хунани? Так бегло говоришь на чаншаском, — спросила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Моя бабушка родом из Чанша, это она меня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опустил голову, его длинные, как крылья ворона, ресницы были отчётливо видны, а солнечный свет, падавший на него, словно окутывал его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показалось, что, когда он говорил о бабушке, его взгляд стал таким нежным, что он казался совсем другим человеком, не тем замкнутым и холодным парнем, которого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Цыба, лягушка? Тофу, яйца? — бормотал Чапай.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так сложно, это что, загадка? — спросил Чжан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четыре вещи, кажется, никак не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три из них — еда, а одна — животное, мне ничего в голову не приходит, — Сун Муяо почесал свой короткий ёжик на голове, с досадой выдирая несуществующие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бабушка? Братец, девица? — тихо повторял Вэнь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Еда! Яо-мэй, ты гений, как я сама не догадалась! — Цзи Личэн хотела взъерошить ему волосы, но из-за того, что он был выше, смогла только похлопать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сейчас хотела погладить меня по голове, да? — Сун Муяо опустил голову, Цзи Личэн потянулась, но он тут же подпрыгнул, дразнясь: — Не достала, ха-ха, не достала! Бе-бе-бе, ты слишком низкая!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http://bllate.org/book/20940/2122901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