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шелк с треском разорвался. Завязки дорогой нижней рубахи лопнули вместе с клочком ткани, и ворота одежды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грудь предстала перед взором, а крепкий, гибкий живот, подобный лучшему баранему жиру, на фоне алого шелка и бледной кожи заставлял кровь в жилах закипать от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отступил на шаг, его пальцы, сжимавшие края одежды, мелко дрожали, а в приподнятых уголках глаз, подобных глазам феникса, пылал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всю мощь своего властного естества, пытаясь подавить незнакомца, внезапно возникшего перед ним. Однако сейчас, с растрепанными волосами, рассыпанными по плечам, в сбившейся одежде, с обнаженными ключицами и лицом, столь прекрасным и порочным, он походил на дикую розу — яркую, нежную и невероятно колючую.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него хотелось лишь с одним желанием: обломать шипы, сорвать этот алый цветок, зажать его меж пальцев и раздавить, чтобы из лепестков выступил ярко-красный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до изнеможения,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приподнял бровь, сузив темные зрачки. Он бросил взгляд на обрывок красной ленты, оставшийся у него в пальцах, и произнес вкрадчивым, ленивым голосом, слегка вскинув подбородок — от него исходило незримое, давящее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Никто не учил тебя, как следует вести себя при встрече со мной? Или,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взгляд скользнул по фигуре Сяо Ле,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стиль? Косплей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понял последних слов, прозвучавших на чужом языке, но нахмурился, стараясь сохранить величественную осанку и не показать своей слабости. Однако жар внутри него разгорался все сильнее, опаляя разум, словно лесной пожар, готовый поглотить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— раздался голос евнуха за дверью. — Отшельник Бай Юэ просит аудиенции. Говорит, что принес важное Божественное откровение. Прикажете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полулежал в главном кресле. Он не стал переодеваться в официальный наряд, накинув поверх алой нижней рубахи лишь черный халат. Закинув ногу на ногу, он выглядел небрежно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— нынешний Чэнь-ван, самый молодой регент династии Сюань, обладающий безграничной властью, стоящий выше всех, кроме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Бай Юэ преподнес евнуху ларец из фиолетового сандала: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плод моих ночных наблюдений за небом. Недавно явилось знамение: пять планет выстроились в ряд, и сияли они ярче дневного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принял дар, а Сяо Ле едва заметно повел пальцем. Крышка ларца откинулась.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кусок черного камня размером с ладонь, весь в выбоинах. Если не считать цвета, ничем не примечательный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приподнял веки, взглянул на него и тут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называть этот кусок мусора Божественным откровением?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явление редкость в нашем мире. В тот день я собственными глазами видел, как с небес упал радужный свет, словно неся с собой священный предмет. Я долго искал его и лишь сегодня обрел. Увидев его, я понял — это нечто необычайное. Я полагаю…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Ле, которому стало скучно, прикрыл кулаком рот и зевнул, не скрывая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сразу понял намек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прикажете ли погасить огни? Этот предмет нельзя лицезреть днем, лишь в полной темноте он явит свою истинную суть. Прошу, позвольте.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час свиньи (22:00). В полной темноте зрение людей притупится, и если произойдет что-то непредвиденное, времени на реакцию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опаской посмотрел на Сяо Ле,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снова бросил взгляд на камень, и тут даос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ручаться собственной жизнью, Ваше Высочество. Умоляю, позвольте, вы ни за что не будете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погасли. Комната и всё вокруг погрузились в непроглядную тьму. Все затаили дыхание, ожидая обещанного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едва слышный хруст, словно лопалась яичная скорлупа. Из трещин на камне просочилось 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 чаще, трещины — глубже. Словно свидетельствуя о рождении чуда, под взглядами всех присутствующих внешняя оболочка камня с шумом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радужное свечение заполнило всю комнату, окутав её туманным, ослепительным маревом, словно все оказались внутри причудливой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Ле, повидавший на своем веку немало диковинок,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вернул присутствующим рассудок. Евнух поспешно и осторожно поднес ларец к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оказался близко, в нос ударил странный аромат. Сяо Ле взял светящийся объект и принялся внимательно рассматривать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видно, что на черной поверхности камня, словно живые, движутся звездные туманности. Разноцветная пыль переливалась, напоминая миниатюрную галактику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Божественное откровение! — вовремя пояснил даос. — Я полагаю, это средство, через которое божество желает передать свою волю миру людей. Обладатель его познает замысел небес, но лишь тот, в чьей судьбе сияет звезда Цзывэй, способен общаться с небом. Я, как только нашел его, не теряя ни минуты, поспешил преподнести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поднял руки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процветает наша династия Сюань под защитой небес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Ле едва заметно вздрогнул. Звезда Цзывэй издревле считалась императорской. Намекает ли он, что Сяо Ле — будущий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приподнял веки. Внешне он казался равнодушным, но его взгляд, подобный звездам, пронзал даоса насквозь, и в голосе послышалось явное намерение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Божественное откровение? …За такие слова можно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тут же простерся ниц, заикаясь. Его ритуальная табличка выпала из рук, он выглядел до крайности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нахмурился, собираясь что-то добавить, как вдруг за дверью раздались частые, четкие шаги, стремительно приближающиеся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грохотом распахнулась, и факелы осветили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Юйвэнь Кэ, нынешний канцлер. Одетый в парадный мундир, он сверкал золотыми и серебряными нитями в свете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Чэнь-ван уличен в подготовке мятежа. Приказано доставить его в тюрьму для допроса! Исполнить!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легким жестом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сопротивлении —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Никто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попытался встать, но ноги подкосились. Тело охватила неестественная слабость, а в груди разлился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Порошок мягких жил в сочетании с афродизиаком. Действие было таким стремительным — явно не простая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погладил бороду, не скрывая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исполняю волю императора. Прошу, Ваше Высочество, не усложняйте нам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Взять! Не заставляйте Его Величество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вперед. Сяо Ле, не раздумывая, схватил курильницу и швырнул пепел им в лица. Пока они замешкались, он активировал механизм под креслом и юркнул в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слышались крики погони. Разум Сяо Ле начал мутиться, ноги становились всё тяжелее, но камень он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помнить урок, преподанный этой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травить его смертельным ядом, предпочтя пошлый афродизиак — видимо, боялись молвы. Если его схватят сегодня, и он умрет от того, что не смог сбросить жар, то даже если позже его оправдают, в истории он останется лишь распутником, сгинувшим в постельных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смерти — лишь горсть пепла. Кто знает, очистят ли его имя или оставят клеймо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никогда не заботился о посмертной славе. Ему важно было то,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 крови прикусил кончик языка. Острая боль на мгновение прояснила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Тяжелыми шагами он прошел по длинному тоннелю. Выход был уже близко. Что-то зацепилось за халат, и Сяо Ле сбросил его, словно цикада, сбрасывающая панцирь,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в лицо. Перед ним разверзлась бездна. На неприметном участке скалы, метрах в трех ниже, скрывалась потайная дверь — путь к отступлению, который он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колеблясь шагнул вниз, но в этот момент поднялся ураган. Черное небо прорезали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давал открыть глаза. На мгновение ему показалось, что даже земля под ногами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его руке вспыхнул ослепительным светом. Неизвестно, было ли это иллюзией, но Сяо Ле увидел, как пространство раскололось, обнажив черную бездну, от которой веяло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громыхнул гром, и фиолетово-синяя молния ударила прямо в него. Сяо Ле потерял равновесие и провалился в этот черный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в этом странном,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обстановка, странная комната… всё здесь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успел он оглядеться, как дверь отворилась и вошел этот опасный мужчина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откровение? Средство связи с богами…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даоса эхом отдавались в голове. Сяо Ле смутно подумал: неужели это и есть мир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не дождавшись ответа, сделал шаг вперед. Его прохладные пальцы в следующую секунду безошибочно сжали подбородок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как смоль, глаза впились в этого невероятно красивого мужчину. Впервые в жизни он почувствовал неподдельный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пальцев заставила Сяо Ле прийти в себя. Он без страха встретил его взгляд. Когда мужчина дышал, аромат крепкого алкоголя обжигал щеки, и Сяо Ле поневоле вдохнул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запах мужского естества лишь разжег пламя внутри, подогреваемое ядом. Он разомкнул губы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