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Стоявшая у дверей Хунху во все глаза смотрела, как Лу Чжияо в явном смятении выскочила из кабинета, едва не сбив её с ног. Лисица была крайне озадачена. Э? Что случилось? Она же слышала всё, о чём они говорили внутри, вроде бы никакой ссоры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Цзи, проводи её, — раздался изнутри голос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уборную, никто за мной не ходите, — бросила Лу Чжияо и быстрым шагом направилась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Хунху проводила взглядом удаляющуюся фигуру Лу Чжияо, помолчала, а затем повернулась к высокой статной фигуре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искренне восхищаюсь вами. Умудриться за столь короткое время довести маленькую госпожу до ухода — это своего рода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Ян впервые промелькнуло досадливое выражение. Она почесала затылок, снова села и тяжело вздохнула. Хэйцзы проскользнула в щель приоткрытой двери, свернулась клубком у ног госпожи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Когда-нибудь госпожа всё поймёт и оценит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промолчала. Вошла Хунху, прикрыла за собой дверь и, встав перед Сюэ Ян,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в глубине души она обычная девушка, к тому же очень чувствительная. Вы столько всего от неё скрывали, она всё это время терпела, но у любого терпения есть предел. Особенно сегодня — потрясений было слишком много, неудивительно, что она накрутила себя. Госпожа, я ведь слышала снаружи: ваша фраза про обычных людей, должно быть, сильно её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Сюэ Ян снова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вздохи — это физиологическая особенность людей. Что же это значит в вашем случае? — усмехнулась Хунху.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 — хоть и физиологическая черта, но также и реакция на душевное состояние. Пусть я не человек, но сердце у меня есть, — ответила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услышав эти слова, Хунху вздрогнула, словно её что-то задело. Она присела на корточки и, глядя на Сюэ Ян снизу вверх, проговорила: — Я не знаю, как облегчить ваше бремя, вы несёте на своих плечах слишком многое. Раньше, пока вы не нашли госпожу, единственной вашей мыслью было, что рано или поздно вы её отыщете, и это служило нам стимулом двигаться дальше. Но теперь, когда вы нашли её, проблемы стали ещё сложнее и непредсказуемее. И кажется… давление, которое оказывает на вас сама госпожа, вынести труднее всего… — в её голосе сквозила тихая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Цзи, я знаю, что ты хочешь сказать. Но это мой долг, никто из вас не может разделить его со мной, и я несу его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влетела в уборную, упёрлась руками в раковину и начала часто дышать. Спустя мгновение она подняла лицо и посмотрела на своё отражение в зеркале. Заплаканное, прекрасное лицо показалось ей сейчас чужим. Она открыла кран, набрала в ладони ледяной воды и плеснула себе на лицо. Холод немного притупил бурю эмоций, и она постепенно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Лу Чжияо, ты разрыдалась из-за одной её небрежно брошенной фразы. Что ж, ты действительно безнадёжна. Но она не могла смириться: почему та настолько недосягаема? Чем ближе они становятся, тем шире кажется пропасть между ними. Она так совершенна, так заботлива, так боится, что недостаточно хорошо её защищает или опекает. А что она? Срывается на неё из-за пустяков, не может контролировать свои эмоции, чувствительная, вспыльчивая, вечно вымещает на ней злость. Как же это низко. От этих мыслей становилось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почему первый человек, которого я, Лу Чжияо, полюбила в этой жизни… оказался именно ею? Что мне делать, кто-нибудь,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ей уже не оставалось ничего, кроме как признать свои чувства. Хотя они знакомы всего четыре-пять дней, её глубоко притянуло к этой женщине. Можно сказать, это была любовь с первого взгляда: сначала очаровала внешность, потом она утонула в её бесконечной нежности и заботе. Она столько раз спасала её, а потом поражала своим величием, достойным императора. Любая девушка на её месте вряд ли устояла бы. А что уж говорить о Лу Чжияо — одинокой, без друзей и семьи, обладательнице Глаз Инь-Ян? Никто и никогда не относился к ней так, как она. Для Лу Чжияо это было чем-то невероятно ценным, труднодостижимым и согревающим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эта нежность, забота и защита казались призрачными, словно луна в воде — видишь, а коснуться не можешь. Действительно ли её глубокая любовь предназначена ей? Чем она заслужила такое отношение? Или… она принимает её за кого-то другого, кого глубоко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Она так любила тебя, куда же ты делась? Кто ты в конце концов? Скажи мне, я ведь не ты, а ты не я, верно? — прошептала она своему отражению. Капли воды стекали по подбородку и разбивались о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Лу Чжияо вздрогнула, быстро зашла в кабинку и заперлась. В уборную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ребёнок, даже суп на платье пролить умудрилась, позоришь только отца, — раздался голос женщины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перестань меня ругать. Я просто искала повод выйти и подышать. Скажи, зачем отцу обязательно нужно, чтобы я встречалась с этим боссом Чу? Мне всего шестнадцать, я не хочу так рано выходить замуж. К тому же он мне не нравится. Если уж кому и выходить, так это кузине, ей уже двадцать восемь, в следующем году двадцать девять, засидится в старых девах, — ответил голос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язык у тебя. Ты же знаешь, кузина… эх… она тоже несчастна, у неё проблемы с психикой. Хорошо хоть, что мы помогли ей стать врачом, теперь у неё есть работа, а остальное… тут уж как судьба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сидя в кабинке, прикусила губу, глаза её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тётушка и кузина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 Хунху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госпоже, госпоже Хунху и госпоже Хэйцзы: сегодня около одиннадцати утра Лу Цзыюань с женой Ли Цзинь и младшей дочерью Лу Чжилинь прибыли в наше заведение. Заняли Зал Облаков и Вод, у них назначена встреча. Гость по фамилии Чу, имя Чу Юйцзян, пришёл один, в заведении впервые. По предварительным данным, он потомок клана Чу из Чжэдуна.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Хунху вскочила, удивлённо глядя на Сюэ Ян. — Госпожа, Лу Цзыюань — член нашего клуба, это неудивительно. Но зачем ему приводить жену и дочь на встречу с Чу Юйцзяном? Ведь Чу Юйцзян — единственный наследник нынешнего поколения первого среди экзорцистов клана Чу из Чжэдуна!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на мгновение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госпожу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к вашему вопросу, госпожа, как раз об этом я и хотел доложить. Госпожа Лу случайно увидела Ли Цзинь и Лу Чжилинь и сейчас бродит возле Зала Облаков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досадливо потёрла виски. Хунху бросила на неё многозначительный взгляд и скомандовала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Присутствие за дверью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нам делать? — спросила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посмотрим, что происходит. Хуань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Хунху взмахнула рукавами, и в воздухе возникло бледно-розовое марево, превратившееся в экран. На нём проступило изображение Зала Облаков и Вод, звук стал отчётливо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сидел мужчина лет пятидесяти в строгом костюме, с сединой на висках и гладко выбритым лицом. Черты лица были суровыми, но в них всё ещё угадывалась былая стать. Во главе стола сидел он, справа от него — статный молодой человек в повседневном костюме, с аккуратно уложенными волосами и улыбкой на лице. Слева — женщина средних лет и юная девушка. Женщина, несмотря на возраст, сохранила былой шарм, а девушка была миловидна и чем-то напоминала отца. Четверо вели оживлённую беседу, атмосфера была непринуждённой, на столе стояли остатки изысканных блюд — видимо, трапеза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посмотри, обычное сватовство, в их разговорах нет того, что нам нужно, — заметила Хунху.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есть как минимум три подозрительных момента, — произнесла Сюэ Ян. — Во-первых, если это обычное сватовство, зачем ехать в Сунху? Это не территория Лу Цзыюаня. Учитывая, как он любит дочь, тащить семью в такую даль ради знакомства нелогично для человека его положения. Во-вторых, почему Чу Юйцзян пришёл один? Разве не логичнее, если бы присутствовали оба родителя? И наконец, третье — самое странное. Если это званый обед, почему не выбрать солидный ресторан? Почему именно развлекательный клуб, и почему Лу Цзыюань выбрал именно твой Хунхуань?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неужели… — Хунху с тревогой посмотрела на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я поручила Цзы Пэну и Бай Хэ разузнать происхождение нефритового талисмана, который носит Лу Чжияо. Сегодня выяснилось, что источник не найден, но сам способ, которым Лу Цзыюань получил эту подвеску, подозрителен. Он не покупал её на аукционе, не нашёл в антикварной лавке и не просил в храме. Он получил её от клана Чу из Чжэдуна. В тот год он гостил у них, а вернувшись, отдал подвеску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Лу Цзыюань давно связан с кланом Чу? Но это ничего не доказывает. Клан Чу — знатный род, у них много связей в политике, неудивительно, что он знаком с ними. И логично, что он хочет выдать дочь замуж за представителя такого клана, — рассуждала Хунху.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хочет выдавать дочь замуж за клан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Тогда зачем он привёл сюда жену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способ отвести глаза. Его истинная цель — тайная сделка с кланом Чу. Но он боится, что сделка обернётся против него, поэтому решил раскрыть её детали третьей стороне, — ответила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Третьей стороне… Неужели нам, Сюэцзи? Но как он узнал о нашем существовании? И как догадался, что Хунхуань — одно из мест, где можно связаться с нами? — спросила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пока не знаю. Но подумайте: он давно был членом клуба, а вот Чу Юйцзян здесь впервые. Выбор Сунху не случаен — это нейтральная территория, что обеспечивает честность сделки. Но здесь есть подвох: Хунхуань для них двоих значит разное, — Сюэ Ян погрузилась в раздумья. — Возможно, Лу Цзыюань не просто обычный чиновник, далёкий от мира демонов. У него есть свои методы проникать в этот мир. А этот Чу Юйцзян… то ли он действительно не знает о Хунхуане, то ли слишком самоуверен, раз позволяет Лу Цзыюаню такие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объясните, какую сделку они затеяли, что Лу Цзыюань так боится и идёт на такие хитрости, чтобы передать информацию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связано с Лу Чжияо и той подвеской. Будем наблюдать, — ответила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не понимаю. На той подвеске аура, очень похожая на вашу, то есть, скорее всего, её первым владельцем был ваш старший ученик, пропавший много лет назад. Потом она попала к Небесному наставнику. После его смерти она должна была остаться в Чжуннаньшане, почему же она оказалась у клана Чу? Они ведь ненавидят нас и считают, что демоны и люди не должны сосуществовать. Чжуннаньшань всегда был в хороших отношениях с нами, а с кланом Чу дел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что-то случилось. Я подозреваю, что клан Чу наложил на подвеску заклятие. Когда она перестала действовать, они смогли это почувствовать. Визит Лу Цзыюаня много лет назад был началом, а неисправность подвески — поворотным моментом.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неё наложили заклятие, почему вы не заметили? — спросила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момент был упущен. Когда я коснулась её, она уже не работала. Возможно, их чары развеялись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как семья Лу относится к госпоже Чжияо, — пробормотала Хунху.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Цзыюань неплох к ней, но он человек высокого полёта и часто несвободен в своих действиях. Про остальных я молчу. Особенно старший сын Лу Цзыюаня — у него наверняка свои планы. Вы оставайтесь здесь, а я пойду за Чжияо, пока она не натворила бед, — Сюэ Ян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Чжияо бродила у Зала Облаков и Вод, пытаясь подслушать разговор, но звукоизоляция была отличной. Она думала, стоит ли войти, но решила не рисковать. Возвращаться к Сюэ Ян было неловко, поэтому она в нерешительности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тёплая рука легла ей на плечо. Она вздрогнула и обернулась: это была Сюэ Ян. Лицо Лу Чжияо вспыхнуло, она не знала, как себя вести. Но Сюэ Ян приложила палец к её губам, призывая к тишине, приобняла за плечо 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среагировать, как рука Сюэ Ян опустилась на талию, и та одним лёгким движением притянула её к себе, заключив в объятия. Другой рукой она свободно толкнула дверь Зала Облаков и Вод. Лу Чжияо застыла в её руках — они что, просто так войдут? Это 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никто в зале даже не обернулся, словно их не существовало. Сюэ Ян спокойно села на стул, не отпуская Лу Чжияо и усадив её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догадалась, что это магия Сюэ Ян. Она знала, что та — божество, способное управлять пространством. Но зачем держать её на руках? Она могла бы и сама сесть. Она попыталась неловко пошевелиться, чтобы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двигайся, если слезешь, они тебя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 Лу Чжияо снова замерла и послушно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верит всему, что скажут. Сюэ Ян едва не рассмеялась, глядя на присмиревшую девушку, и крепче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извиняться должна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Лу Чжияо хотела продолжить, но Сюэ Ян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поговорим, послушай,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заметила, что Ли Цзинь и Лу Чжилинь встали. Тётушка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Линь пойдём, вы тут договаривайте.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 свидания, господин Чу, до свидания, — вежливо попрощалась Лу Чжилинь.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 ответил Лу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позвольте мне проводить их, — Чу Юйцзян встал, но Лу Цзыюань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зачем утруждать вас, босс Чу, у меня есть кому их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вежливых любезностей Ли Цзинь и Лу Чжилинь покинули зал. Лу Цзыюань закурил, откинулся на спинку стула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Чу, теперь вы довольны? Давайте перейдём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клан Лу из Сучжоу — истинная гордость Цзяннани, женщины у вас одна другой краше. Когда я впервые увидел вашу племянницу, я был поражён. А сегодня увидел вашу дочь — она тоже весьма хороша, — Чу Юйцзян сел напротив Лу Цзыюаня и улыбнулся. Сюэ Ян и Лу Чжияо сидели прямо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Чу, — голос Лу Цзыюаня стал холодным, — что вы имеете в виду? Наши дела касаются только Лу Чжияо, почему вы заговорили о моей дочери? Не кажется ли вам, что говорить такое при отце —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секретарь Лу, срок истёк. То, что принадлежит моему клану Чу, пора вернуть. Я знаю, что вы не простой человек, вы практиковали в даосских школах и понимаете, как устроен этот мир. Но то, что вы защищаете, не под силу удержать обычному чиновнику. Ваша карьера не настолько блестяща, чтобы справиться с этим. Хотеть извлечь выгоду — просто мечта. Мы ждали тринадцать лет. Где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Чу, вы ведь умный человек. Раз срок истёк, должны понимать, что её у меня нет. Требовать её у меня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Посмотрим, как вы запоёте, секретарь Лу. Лу Чжияо ещё не стёрта из человеческого общества, и с вашими способностями вы могли бы её найти. Иначе с вашей дочерью случится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Лу Цзыюань прищурился,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Лу, ваша дочь в большой беде, и решить её может только наш клан. Не поймите неправильно, мы не опускаемся до ядов и проклятий, но в вашу дочь вселился демон. Через три дня он поглотит её, и она умрёт. Другие даосские школы не смогут помочь, единственный путь — убить её вместе с демоном. Только у нас есть секретный метод извлечь демона и спасти её. Ваши маленькие уловки с этим местом встречи я проигнорирую, потому что даже если они узнают, ничего не смогут сделать. Считайте это официальным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