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закончила делать укол и, подражая медсестре, прижала ватный тампон к месту прокола,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листая медицинскую карту,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еще не проходила вакцинацию?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Вакцинацию? Не знаю. Но после того как я пришла в себя, сестра велела сделать мне много уколов, прямо как тому человеку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успокоилась. Она и не думала, что Вэй Цзинъюй, хоть и выглядела безответственной, продумала даже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Сюйцзи, следуя за ней,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Юй, а что пьет тот ребенок, третий по счету? Черное такое, это лечебный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незаметно взглянула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бутылке красовалась надпись Пепси.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кола, газировка. Как и чай, это просто напиток. Пить такое часто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 Странные люди, эти современные. Сами знают, что вредно, но все равно покупают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отвела Вэй Сюйцзи в магазин 7-Eleven и достала из холодильника две бутылки колы — синюю и 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что это вредно?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хороша мера, но разве это повод отказываться от новых впечатлений? — Чжоу Юй научила Вэй Сюйцзи пользоваться бесконтактной оплатой. После того как транзакция прошла, она протянула обе бутылки младшей ученице. — Если понемногу, то ничего страшного. Попробуй,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стулья перед входом в магазин. Мимо проходили уставшие офисные работники, возвращающиеся домой после сверхурочной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открыла синюю бутылку и осторожно пригубила.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показался странным, к тому же напиток неприятно покалывал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не особо понравилось, но было любопытно. Она взяла красную бутылку и спросила Чжоу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между ними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покупать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чувствую разницы. Но в интернете об этом ведутся бесконечные споры: одни кричат, что Пепси вкуснее, другие — что Кока. Допьешь обе — сможешь выбрать сторону и вступить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Сражаться из-за вкусовых предпочтений?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Вэй Сюйцзи прозвучало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знала лишь о непримиримой вражде между людьми и демонами, между бессмертными и темными силами, о войнах между государствами. Впервые она услышала, чтобы люди ссорились из-за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взяла у нее Кока-Колу, открыла и, вернув обратно,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из-за этого. Есть еще лунные пряники, тофу-пудинг и многое другое. А зимой люди спорят, где холоднее — на юге или на севере. Попробуй, узнаешь, что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подумала, что современные люди — невероятные скучающие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по глотку из каждой бутылки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слишком сладкие.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пить. Подожди здесь, я куплю тебе воды, она не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снова зашла в магазин и вернулась с двумя бутылками минералки и одной бутылкой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послушно сидела на стуле, опустив голову и вертя в руках красно-синие бутылки. Она тихо 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Великий Повелитель Пепси, преклонишь ли ты предо мной колени? Какой еще Великий Повелитель, весь мир принадлежит Генералу Коле. Ах ты, мятежник, получай...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 в бутылках оставалось еще много, и Вэй Сюйцзи боялась размахивать ими, чтобы не пролить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наблюдала за этим представлением, и в ее глазах теплилась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Сюйцзи закончила свою игру и решила, что Чжоу Юй ходит слишком долго, она подняла голову и обнаружила, что та уже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окликнула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досмотреть финал битвы. Не ожидала, что обе стороны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села, открыла минералку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взяла бутылку и уныло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войне бывают настоящие победители? Это всегда лишь горы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ту великую битву бессмертных и демонов — сколько же собратьев тогда полегло. Интересно, пострадали ли учитель и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однако, не согласилась с ней. Она отпила из бутылки с алкоголем и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побеждает правое дело, то это и есть настоящая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спиртного долетел до Вэй Сюйцзи.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знала, что такое вино — нектар богов, она пила его в своей обители. Глядя на маленькую стеклянную бутылку, она машинально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правое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угнетенные, пострадавшие, те, чьи имена стерты из истории — молчаливое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простой народ, это все живые существа. Говоря современным языком —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отпила еще немного и, заметив, как младшая ученица с тоской смотрит на бутылку,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ранена, тебе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подумала, что после сна ей станет лучше, и завтра она обязательно попробует местное вино, чтобы сравнить с тем, что пила в своей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я уже слышала от одной особы. Она была не такая, как ты. Она не просто говорила, она 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обиделась. Напротив, она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была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рыцарем, спасительницей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младшая ученица с таким серьезным видом воздает почести своей прежней ипостаси, Чжоу Юй не почувствовала неловкости,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Спасительница мира... Наверное, многие ее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 Многие строили против нее козни. Ради славы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проводила расследование: гибель младшей ученицы была связана с предателем, вступившим в сговор с демонами. К сожалению, она не смогла отомстить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смотрела на младшую ученицу и увидела, что та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сделала еще несколько глотков. Раньше она часто ругала Пэй Яньчу за пьянство, а теперь, столкнувшись с трудностями, сама приложилась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нужно было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Вэй Сюйцзи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не нужно было чужое уважение или лесть. Она говорила: главное — иметь 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Чжоу Юй засияла радость. Она отставила бутылку и взяла младшую ученицу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этот мир, Вэй Сюйцзи.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апрельского дня Чжоу Юй, держа Вэй Сюйцзи за руку, бесцельно бродила по улицам. Они говорили обо всем: об истории развития этого мира и о великих войнах, о кулинарных школах и музыке, о спортивных состязаниях и законах, о биологической эволюции и литературных течениях.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не так уж хорош, но с младшей ученицей рядом он казался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передать всё, что она видела и знала за эти годы, своей младшей ученице.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внимательно слушала, вовремя задавала вопросы, и так они дошли до того момента, когда небо окрасилось в предрассветную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становилось всё больше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уже научилась ждать сигнала светофора и искренне сказала Чжоу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проводить между вами параллели, но вы слишком похожи. Чжоу Юй, я приношу официальные извинения за свои слова. Если бы ты встретила ее, вы бы наверняка стали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прищурилась,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такой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проголодалась? Тут неподалеку есть отличная закусочная, там делают вкуснейшие сяолунбао.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