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Ичэнь и Фан Шуянь неспешно прогуливались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Ичэнь, врач говорил, когда мне снимут гипс с ноги? — Фан Шуяню стало неловко от того, что они молча шагали рядом, поэтому он решил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прийти на повторный осмотр в конце месяца. Если восстановление пойдет хорошо, то гипс можно будет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ждать еще долго, сейчас ведь только начало месяца… — Фан Шуянь после ответа Чэнь Ичэня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глаз, врач сказал, что это временно. Как только рассосется гематома в мозгу, зрение должно вернуться, — видя, что тот приуныл, утешил его Чэнь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А я-то думал, что останусь слепым на всю жизнь… — Услышав, что есть шанс на выздоровление, Фан Шуянь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при условии, что ты будешь вовремя принимать лекарства и не перестанешь пить целебные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он снова приуныл. Чэнь Ичэнь, если не умеешь поддерживать разговор, лучше молчи,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Облитый ушатом холодной воды Фан Шуянь почувствовал усталость. Ох, да и тело тоже порядком утомилось.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перебрасываться короткими фразами, и атмосфера между ними стала на удивление гармоничной, словно они вернулись в те времена, когда еще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по двору целый час, они вернулись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Шуянь, наконец-то избавившись от этого кошмара под названием прогулка, снова растекся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Ичэнь посмотрел на него, увидел, как комфортно тот устроился, и подал знак дяде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дядя Гу тут же всё понял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дядя Гу принес чашу с темно-коричневым целебным отваром. Чэнь Ичэнь взял ее, проверил, не слишком ли она горячая, и поднес Фан Шуяню.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Фан Шуянь тут же зажал нос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Ичэнь от такой выходки даже разозлился, но всё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говорил? Чтобы поправиться быстрее, нужно принимать лекарства вовремя. Ты хочешь, чтобы нога не срослась? Или ты мечтаешь остаться слепым на всю жизнь? К тому же, мы ведь договаривались за ужином: если не допьешь, то допьешь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слушаю, не слушаю, бубни себе под нос что хочешь, — мысленно отгородился Фан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Ичэню было плевать, что там себе бубнит Фан Шуянь. Он слегка пнул ногой свисавшую с дивана ногу Фан Шуяня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Мое терпение не безгранично, не заставляй меня повторять дважды.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Ичэнь произнести цифру один, как Фан Шуянь ловко вскочил и, ощупывая всё вокруг, принял из рук Чэнь Ичэня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сморщившись, он начал пить его маленькими глотками. И надо же, этот отвар был по-настоящему убойным.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Шуянь думал, что за час прогулки по двору Чэнь Ичэнь уже всё забыл. Но не тут-то было: тот не только не забыл, но и решил проконтролировать процесс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 судьбы не уйдешь, как ни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Чэнь Ичэня Фан Шуянь смирился и выпил всю огромную чашу до последней капли. Глядя на то, как тот стал на удивление послушным, Чэнь Ичэнь едва заметно улыбнулся, но, осознав это, тут же заставил себя принять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ходьбы, когда живот только-только переварил еду, огромная порция отвара снова вызвала у Фан Шуяня неприятное чувство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приемом лекарства, Чэнь Ичэнь вернулся в кабинет, чтобы закончить оставшуюся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Шуянь, видя, что время еще раннее, снова свернулся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 боясь, что парню будет скучно, заботливо включил популярное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то и дело раздавался смех, привнося хоть какое-то оживление в эту пустую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http://bllate.org/book/21038/2139990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