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Лоцин всё объяснил, Ся Ди наконец понял, как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в те времена Наследный принц обожал инкогнито посещать город — говоря проще, он любил разгуливать по кварталам красных фонарей, для чего постоянно переодевался и гримировался.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Лоцин не знала, кто перед ней, но Ся Ди с первого взгляда догадался,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Линь Лоцин тоже любила убегать в город, чтобы тайком погулять. Денег у неё было немного, но её притягивала царящая там суетливая атмосфера. Ей нравилось бродить по улицам, смотреть на всё вокруг, бегать туда-сюда, туда, где было побольше народу, и полной грудью впитывать это ощущение всеобщего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конечно, тоже бывает шумно, но по большей части там царит тишина. К тому же тамошняя жизнь совсем не похожа на городскую — в городе было что-то особенное, неуловимое. Казалось, стоит лишь оказаться там, как обретаешь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бродила по городу в белом платье — подарке папы Линя на её день рождения. Обычно ей приходилось носить одежду, сшитую мамой Линь: хоть та и была опрятной, но всё же выглядела поношенной. Это белое платье, хоть и стоило дёшево, было лучшей вещью в её гардеробе.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шла по улице, заворожённая шумными выкриками торговцев, как вдруг её внимание привлёк чей-то громкий призыв. Она поспешила на звук и увидела, что открывается новый ресторан. На улице вовсю гремели красные петарды, рассыпаясь искрами. Вокруг собралась толпа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стоял упитанный мужчина с внушительным животом — судя по богатым одеждам, это и был владелец заведения. Он кланялся на все стороны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Наш ресторан открылся только сегодня. Надеюсь, господа окажут нам честь своим посещением, а если что не так — не стесняйтесь указать мне на недостатки. Конечно, в честь открытия мы приготовили подарки: каждый, кто сделает заказ сегодня, получит бутылку оленьего молока и чарку оленьего вина в подарок, а на все блюда действует скидка двадцать процентов. В последующие семь дней на всё меню скидка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Оленье молоко здесь ценилось высоко, а уж оленье вино тем более. Пусть это не предмет роскоши, но лакомство редкое. Услышав, что угощать будут бесплатно, толпа мгновенно оживилась и хлынула внутрь. Хозяин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Лоцин глаза загорелись: ей и самой хотелось попробовать, что это за оленье молоко, но для этого нужно было сделать заказ. Поколебавшись, она решительно вошла внутрь. Хозяин заметил её и в изумлении расширил глаза — он не ожидал увидеть здесь столь прекрасную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одна?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на секунду замешкалась, а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 отцом, он скоро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кивнул, не став углубляться в расспросы, и Линь Лоцин прошла в зал. Она села за столик, и к ней тут же подбежал официант, весь в поту — судя по всему, сегодня он был просто завален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тарелку арахиса и бутылку оленьего молока.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 — удивился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душе отер пот со лба, но не стал задавать лишних вопросов, громко выкрикнул заказ и побежал обслуживать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арахис и молоко. Линь Лоцин вдохнула сладковатый аромат и чуть не захлебнулась слюнками. Она принялась пить, закусывая арахисом — вкус оказался просто божественным. И правда, редкое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соседним столиком сидел гость, который тоже смаковал оленье вино и то и дело одобрительно причмокивал.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оленье вино здесь неплохое. Надо будет прихватить бутылочку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гостем был Наследный принц Юань Фэн. Его сопровождали двое телохранителей, которые сейчас были одеты в обычные одежды, но лица скрывали под платками.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 мы здесь всё осмотрели, давайте возвращаться. Если нас долго не будет, Его Величество забеспокоится, — прошептал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называйте меня молодым господином, а не Вашим Высочеством! А то ещё узнают. К тому же я ещё не нагулялся, будет обидно возвращаться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заволновался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хватит! Перед отцом я сам отчитаюсь, о чем вы только беспокоитесь?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хорошо, — смиренно вздохнул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отпил ещё вина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не бойтесь, я вас в это не втяну. Сейчас пойдем в квартал красных фонарей. Говорят, тамошняя главная красавица просто ослепительна, давно хотел на неё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кхм, молодой господин, вы и правда человек широкой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второго охранника блеснули глаза,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грубый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хозяин? А ну,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обернулись на шум. В дверях стоял здоровяк с бычьей шеей. Хозяин ресторана, стоявший у стойки, опешил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здесь заправляешь, то должен знать правила: это территория Банды Черного Дракона. За открытие лавки нужно платить нам дань за защиту.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ресторан вошли ещё трое или четверо амбалов, каждый из которых выглядел как законченный головорез. Хозяин, никогда не сталкивавшийся с подобным, поспешил примирительно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прощения, я не знал местных правил. И сколько же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парень смышленый. Много не попросим: отдавай нам шестьдесят процентов ежемесячной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хозяин остолбенел. Шестьдесят процентов? Да это же верная смерть! Если отдать столько, не хватит даже на покрытие расходов. — Господа, вы только посмотрите, дела у меня идут трудно, шестьдесят процентов — это слишком много… может,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лишь хмыкнул. Один из подручных протянул ему тяжёлый тесак. Взяв оружие, здоровяк с грохотом опустил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сюда не торговаться пришел. Шестьдесят процентов — и ни грошом меньше. Не заплатишь — сегодня же ресторан закроется. А что касается тебя, хозяин… не удивлюсь, если завтра тебя найдут в реке за городской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в ужасе. Он и представить не мог, что столкнется с таким наглым грабежом. Если не дать денег, они ведь точно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Лоцин, сидевшая рядом, тоже перепугалась. Пришла поесть, называется! На что она только напоролась? Она поспешно положила деньги на стол, стараясь незаметно улизнуть. К слову, она заплатила со скидкой, за молоко платить не стала, а уходя, прихватила с собой остатки арахиса и 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дойти до двери, как здоровяк, заметив её, впился взглядом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от страха застыла на месте. Поняв, что амбал смотрит прямо на неё, она почувствовала, как по спине пробежал холодок, а ноги предательски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http://bllate.org/book/21047/2140889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