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прибыли в Поместье Герцога Белого Тигра, к тому же старик дал слово, что поможет Су Муюю пробудить Боевой Дух, так что он не боялся, что мальчик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Муюй и не собирался убегать. В конце концов, если он скроется, то неизвестно, когда еще ему выпадет шанс пробудить Боевой Дух, к тому же Поместье Герцога Белого Тигра и было одной из его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привел Су Муюя в небольшой дворик, небрежно указал на одну из комнат, велев там обосноваться, и сразу же удалился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старику действительно нет до него дела, Су Муюй сам покинул двор, надеясь разузнать, не сможет ли он найти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бродил по поместью, внимательно осматриваясь по сторонам. Внезапно из угла донеслись плач и озорные детские крики. Су Муюй, не желавший ввязываться в неприятности, собирался сделать вид, что ничего не заметил, и просто пройти мимо. Однако, приглядевшись, он с изумлением увидел, что несколько старших мальчишек издеваются над маленькой девочкой лет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сидела в углу, сжавшись в комок и закрыв голову руками. Одни мальчишки держали миски с водой и поливали её, другие швыряли в неё камни и комья земли. Они громко хохотали и перешучивались, бросая свои «снаряды». Это была настолько возмутительная картина, что любой человек пришел бы в ярость, но никто даже не пытался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хулиганы были детьми слуг. К тому же они вели себя как избалованные отпрыски, которых никто не любил. Да и в прошлой жизни Су Муюй терпеть не мог таких вредных детей. Эти два фактора вместе вызвали у него вспышку неконтролируемого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разве это подвиг — толпой семи-восьмилетних пацанов обижать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особой силе крови в жилах Су Муюя, его физическая мощь значительно превосходила возможности детей того же возраста, и, как сказал тот старик, она была сравнима с силой Мастера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бросился вперед, заслонил собой девочку, одним ударом ноги отшвырнул ближайшего мальчишку и бросил на остальных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мальчик, которого он пнул, кряхтя и ругаясь, поднялся на ноги. Глядя на Су Муюя, он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ты кто такой? Как посмел ударить меня? Смотри, я тебя прикончу! Ребята,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остальные дети бросились на Су Муюя. Сам же зачинщик, неизвестно откуда достав небольшой нож, подкрался сзади, чтобы ударить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парой ударов сбил с ног нападавших, но когда он отвлекся, мальчик с ножом нанес удар. Поскольку Су Муюй никогда не учился драться и у него не было боевого опыта, он полагался лишь на грубую силу, поэтому легко позволил застать себя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мальчишка явно не хотел совершать убийство, поэтому удар не пришелся в жизненно важные органы — нож лишь оставил неглубокий порез на руке Су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Муюй отдернул руку, несколько капель золотисто-красной крови брызнули на лицо маленькой девочки. Однако капли мгновенно исчезли, словно растворившись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стычки Су Муюй стоял к ней боком, девочка не видела, что он ранен. Она лишь почувствовала, как на лицо упало что-то влажное, провела рукой по щеке, но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Раскидав задир парой ударов, Су Муюй схватил девочку за руку и бросился бежать, остановившись лишь тогда, когда они оказались в его дворике. К тому времени рана от ножа на руке Су Муюя уже затянулась благодаря его сверхчеловеческой способности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потому, что испугался — просто это было Поместье Герцога Белого Тигра. Если бы он покалечил тех детей, а среди них оказался бы какой-нибудь приспешник того самого «сына», тот наверняка пришел бы мстить. И что тогда делать? Вдруг старик просто продал бы его? К тому же, хотя тот мальчишка и полоснул его ножом, он не целился в сердце, а от удара самого Су Муюя было куда больнее, чем от царапины. Так что он ничего не потерял, а связываться с малолетними хулиганами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старший брат.Маленькая девочка сидела на корточках, испуганно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махнул рукой, показывая, что не придает этому значения, и протянул ей полотенце, чтобы она могла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малышку перед собой, Су Муюй непринужденно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привел Су Муюя, вышел из дома и, увидев Дай Юйси,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старика, чей вид не сулил ничего хорошего, девочка тут же юркнула за спину Су Муюя. Она крепко вцепилась в его одежду, и её тело снова задрожало. Увидев ребенка, старик пробормотал себе под нос: Дочь Хо Юньэр…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Хо Юньэр, Су Муюй на мгновение замер. Ему показалось, что он где-то уже слышал это имя. Через секунду он сообразил, кто такая Хо Юньэр, и внутри у него все похолодело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Хо Юньэр? Хо Юньэр? Черт возьми, это же мать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больше ничего говорить и, не выпуская из рук свою ношу,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 дворецким Поместья Герцога Белого Тигра, он уже много лет не вмешивался в дела поместья, но все же был в курсе всего,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об отношениях между Хо Юньэр и Дай Хао. Просто ему самому оставалось жить недолго, и поначалу он не хотел в это лезть. Однако в жилах Хо Юйхао текла кровь Герцога Белого Тигра, и каким бы низким ни было его положение, это было фактом. А Жена герцога Белого Тигра одно время слишком уж жестоко притесняла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однажды предупредил Жену герцога Белого Тигра. Если бы не то предостережение, жизнь детей была бы в серьезной опасности, а если бы они и выжили, то существовали бы в еще более ужасных условиях. С тех пор старый дворецкий больше не вмешивался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 тебя есть хребет, это похвально. Но одного хребта мало, без силы он бесполезен. Если ты встретишь кого-то сильнее себя или человека с высоким положением, тебе конец. Поэтому не действуй на одних эмоциях. Если ты погибнешь, я не стану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старик, я доставил тебе неприятности. Ты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через открытую дверь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злиться? Ты побил пару никчемных людишек, а не знатных господ. Побил и побил, чего здесь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подогрей воды, пусть она умоется. Я возьму еще одну порцию посуды, пусть поужинает здесь… А тебе еды не осталось, ты уже съел мою курицу. Думаю, ты не голоден, так что просто посиди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согласился, но про себя ворчал: Этот старый скряга, ну и жадина! Старый дворецкий герцогского поместья, а лишней порции еды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мысли Су Муюя унеслись далеко прочь. Час назад его понимание этого мира получило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же Континент Доуло эпохи Несравненной Секты Тан! Это Поместье Герцога Белого Тигра! Герцог — Дай Хао! А её мать — Хо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Хо Юйхао? Будущий Бог Эмоций, зять Тан Саня? Откуда взялась эта малышка Дай Юйси? Неужели Хо Юньэр родила двойняшек? Неужели старик меня обманул? Это что, фальшивое Поместье Герцога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отбросил эту мысль: вряд ли такая толпа людей стала бы тратить время, чтобы разыгрывать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Муюй упаковал немного еды и пошел вместе с Дай Юйси, чтобы отнести её матери, Дай Юньэр. По пути он спросил: Юйси, ты у родителей одна? У тебя есть старший или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Дай Юйси удивленно ответила: У меня есть старший брат. Брат Муюй,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был поражен: Надо же,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стараясь не выдать удивления, спросил: Да так, просто спросил. А как зовут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