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Линь произнесла: Проигрывать — это вообще-то вполне нормально. Боевой потенциал людей-акул поодиночке — один из лучших во всем Морском клане, а Гу Инь — к тому же выдающийся представитель своего поколения среди людей-акул. Среди молодежи у него почти нет противников, и даже некоторые сильные мира сего из старшего поколения не решаются утверждать, что сумеют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вставил: А как же ваш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покачала головой: Хм, об этом мне неизвестно. Хотя эти двое несколько раз сходились в спаррингах, всё всегда заканчивалось остановкой по первому требованию, до крови не доходило, так что трудно сказать, кто сильнее, а кто слабее. Но, по-моему, принц всё-таки должен быть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Бэй Линь еще и подсознательно покосилась на главного виновника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опустил взгляд и с усмешкой произнес: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 Он же буквально за дверью стоит, неужели тебе совсем не страшно, что он ворвется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протянул руку, взял из фруктовой вазы банан и, неторопливо счищая кожуру, проговорил: Проиграть — это в порядке вещей. Если бы я мог победить абсолютно любого, меня бы здесь просто не было. Впрочем, этот громила действительно силен, даже с мечом я не уверен, что одолею его. Но злиться из-за подобного — значит выглядеть чересчур мелочным. Если я из-за каждого поражения буду расстраиваться, так ведь и головой о стену убиться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кивнула и, подражая ему, тоже почистила себе банан. Про себя она подумала: оказывается, эту кожуру тоже есть нельзя, век живи — век учись, а вслух спросила: Дело не в этом? Тогда в чём же? Неужели из-за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прищурился и улыбнулся, подбадривая Бэй Линь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аппетитно зачвкала бананом и невнятно пробормотала: Из-за того, что принцесса сбежала со свадьбы, а вернувшись, еще и захотела расторгнуть помолвку, — вот почему принц разозлился, да? Когда принцесса явилась сюда вместе с Гу Инем, я сразу заметила, что Ваше Высочество недоволен. Но принцесса без умолку болтала вздор, а Гу Инь зашел слишком далеко, и если бы не принц, который вовремя появился, последствия были бы непредсказуемы.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Бэй Линь запнулась, Чэнь Синхэ велел ей говорить дальше — что угодно, высказываться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прикусила губу и снова украдкой глянула на того, кто прятался за занавеской, мысленно ругая себя: надо же, выходит, отдуваюсь одна я, в итоге наживая врагов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надулась и запихнула в рот еще один банан: Если бы принц не явился свататься, мы все были бы уверены, что принцессе суждена судьба жены Гу Иня. Они росли вместе с малых лет, словно неразлучные с детства друзья. К тому же Гу Инь — молодой глава клана людей-акул, они с принцессой идеальная пара по происхождению. Если бы они связали себя узами брака, Клан Русалок и Клан Людей-Акул тесно объединились бы, и тогда люди-акулы неизбежно стали бы первыми среди восьми подводных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И тут внезапно появился я и влез поперек дороги,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почесала в затылке и чуть не подавилась бананом: Нет, я вовсе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произнес: Ваша принцесса меня не любит, и точно так же я не люблю вашу принцессу. Побег из-под венца или расторжение помолвки — для меня это не имеет никакого значения и, пожалуй, даже к лучшему. К тому же я вовсе не злюсь на вашу принцессу: пусть она поминутно твердит о ничтожном человечишке, но ничего не поделаешь, я ведь и вправду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фразы Чэнь Синхэ произнес с особым нажимом, чтобы тот, кто за окном, расслышал их как можно отчетливее. Только теперь Бэй Линь сообразила, что дурочкой здесь выставлена она одна, фактически передавая через Чэнь Синхэ послание для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спросил: Бэй Линь, сколько примерно времени прошло от нашей встречи с вашей принцессой до появления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немного подумала и ответила: Наверное,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продолжил: А сколько обычно у тебя уходит на дорогу от главного зала до Зимнего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отозвалась: Около десяти минут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кивнул: В этом-то и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долго молчала, ее лицо выражало полнейшую растерянность. Она ломала голову, но так ничего и не поняла, и с горькой минкой посмотрела на Чэнь Синхэ: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прямо как Сяо Сяо. Эти слова Чэнь Синхэ еще больше озадачили Бэй Линь, а следом до нее долетела фраза о том, что в ее голове, кроме еды,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жалобно посмотрела на Чэнь Синхэ. Тот нахмурился, отстранил ее лицо рукой и вздохнул: Он меня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Чэнь Синхэ кивнул. Он меня проверяет. Мы с Гу Инем обменялись всего несколькими ударами. Приди он чуть раньше — мы бы вообще не стали драться, припозднись он еще немного — глядишь, я бы до сих пор лежал в постели без сознания. Но он появился донельзя вовремя,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 Линь пребывала в замешательстве, посчастливилось услышать холодный смешок Чэнь Синхэ: Понятия не имею, что именно хотел увидеть ваш принц и вышли ли события за рамки его ожиданий, но в любом случае он меня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схватил яблоко и швырнул его в окно. Стекло задрожало, покрывшись сетью трещин. Понизив голос, Чэнь Синхэ рявкнул: Наслушался — так вали отсюда немедленно, свет загораживаешь!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вздрогнул и поспешно удалился. Бэй Линь тайком заглянула в щель между створками: Кажется, принц и вправду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хмыкнул и залез под одеяло: И ты ступай отдыхай. Смотри не забудь потом починить стекло: совсем хлипкое, чуть что —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 С таким твоим подходом и стальной лист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Ань Сюань несколько дней не показывался на глаза. Чэнь Синхэ наслаждался покоем, его раны заметно затянулись, позволяя самостоятельно вставать и ходить. Утром Бэй Линь сопровождала его на прогулках вокруг Зимнего дворца — в это время Ань Сюань обычно заседал в главном зале, и Цю Шуэй чаще всего находилась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защитный барьер от воды окутывал весь Зимний дворец целиком, то ли по какой другой причине, но воздух вокруг Павильона Благодатного Снега казался почти теплым. Несколько дней лежания в постели превратили тело Чэнь Синхэ в сплошную расслабленную негу, и он начал усаживаться на качели во дворе, перелистывая книги, принесенные Бэй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приподнял книжку: Бэй Линь, то, что здесь написано,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наверное, правда. Бэй Линь бросила косой взгляд на книгу в руках Чэнь Синхэ: Я притащила их из библиотеки Старца Сюаня, а раз уж это его личная коллекция, они должны быть достоверными. Только вот сама я осилить их не могу — как открою, так сразу в сон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Тогда, похоже, твой недуг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Терминальная стадия синдрома двоечника, тут уже ничего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Линь виновато улыбнулась: она уже начала привыкать к его едким колкостям.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перекидывались ничего не значащими фразами, когда за оградой двора появился Ань Сюань. Чэнь Синхэ нахмурился и холодно бросил: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 улыбкой нес на плече Трезубец, к концу древка которого был привязан кувшин с вином — не тем Опьянением Бессмертных, что они пили давеча, а тем самым, которое Цю Фэй принес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искупить вину перед тобой. Ань Сюань снял кувшин и поставил его на каменный стол во дворе, а Трезубец прислонил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покосился на древковое оружие и издал сухой смешок: Если бы ты не сказал, я бы решил, что ты драться пришел. И вино принес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кивнул: Да. Я слышал, у вас, людей,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ответил: Но я ранен, мне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молча вернул на место крышку только что откупоренного кувшина и с абсолютно серьезным выражением лица посмотрел на Чэнь Синхэ: Я хочу поговорить с тобой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Нам с тобой не о чем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Ваше Высочество, я пойду, вы тут… только не деритесь. Бэй Линь, почуяв неладное и смертельно боясь угодить под горячую руку, бросила испуганную реплику и пустилась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отложил книгу, соскочил с качелей, собираясь вернуться в комнату, но Ань Сюань перегородил ему дорогу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произнес: Чэнь Синхэ, неужели ты не можешь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Синхэ легко усмехнулся и презрительно бросил: С какой стати мне тебя слушать? Да и что ты вообще собрался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Ань Сюань прикусил губу и умолк на полуслове. Чэнь Синхэ попытался дернуть дверь, но Ань Сюань заслонил проход намертво, и как ни тяни, она не поддавалась. Нахмурившись, Чэнь Синхэ махнул рукой: Заходи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Сюань позволил Чэнь Синхэ войти. Они уселись на диване, атмосфера царила слегка напряженная.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ногу на ногу и опустив взгляд, Чэнь Синхэ принялся ковырять ногти и небрежно бросил: Объясняй,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глубоко вздохнул: В тот день я вовсе не собирался тебя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холодно отозвался: И это все твои объяснения? Объяснился — теперь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поднялся на ноги, как вдруг Ань Сюань испуганно замер, страшась услышать в следующей фразе приказ вон отсюда, и невольно выпалил: Я виноват.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стоял с опущенной головой, неловко сложив руки перед грудью. Прежний лихой и статный принц русалок сейчас походил на провинившегося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Чэнь Синхэ изогнулись в подобии усмешки, и он снова опустился на сиденье. Повернув шею, он с улыбкой посмотрел на Ань Сюаня: Ну так выкладывай, в чем именно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признался: Мне не следовало тебя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приподнял бровь: Разве ты только что не утверждал, что и в мыслях не имел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пояснил: Я просто не ожидал, что ты так сильно разозлишься.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перебил его: Что ты думал? Что ты устроишь героическое спасение красавицы, а я расплачусь от умиления и благодарности. Ань Сюань, я тебе не наивный ребенок, на меня такие фокусы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поспешно оправдался: Вовсе нет. Я действительно хотел лишь посмотреть на отношение Сяо Я к тебе, и, конечно, мне было любопытно твое отношение к ней. Разумеется, Сяо Я зашла слишком далеко, я уже отчитал ее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сказал: Ну вот ты и сам всё увидел. Твоя сестрица не испытывает ко мне ни малейшего интереса, напротив — питает презрение и отвращение, хуже и быть не может. Впрочем, я отвечаю ей полной взаимностью, симпатии к ней у меня тоже ноль. Иными словами, мой нынешний статус жениха существует лишь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промолчал. Чэнь Синхэ поднялся, вошел в комнату и вскоре вернулся, швырнув в сторону Ань Сюаня шкатулку для драгоценностей — в ней лежало кольцо, которое Ань Сюань вручил ему в день помолвки. Тогда Чэнь Синхэ отказался взять его, сказав, что Ань Я должна вернуться и надеть его лично, а теперь всё это выглядело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достал кольцо и, негромко водя по нему подушечкой пальца, тихо произнес: Прости, я думал, что держу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кивнул: Хватит извиняться. Я хочу знать лишь одно: что ты собираешься делать дальше? Тебе не кажется, что происходящее до абсурда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вздохнул: Дай мне еще немного времени,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ответил: Ладно, разбирайся.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с опаской поинтересовался: Значит…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улыбнулся, но в глазах не было и следа веселья: С чего бы? Ты ведь ничего толком и не сделал, с какой стати мне тебя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на мгновение замолк, его ресницы едва заметно дрогнули: И что же… что я должен сделать, чтобы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мне действительно безумно интересно: почему ты, будучи принцем русалок, стелешься передо мной? Какое вообще значение имеет для тебя мое прощение? Или у меня есть какие-то неоспоримые основания требовать от тебя угодничества?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Сюань молчит, он слегка вздохнул, поднялся, подошел к окну и, опершись о подоконник, посмотрел на коралловые заросли снаружи: Мне уже порядком надоело торчать в Павильоне Благодатного Снега, хочется прогуляться. Я слышал, у вас в подводном мире есть прекрасное место под названием Долина Зеркальных Цветов, я бы хотел взглянуть на него.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Сюаня чуть заметно дрогнули, словно от камешка, брошенного в гладь озера: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покрутил в руке книгу: В книжке написано. Что,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покачал головой и слабо улыбнулся: Никаких проблем. Раз хочешь побывать там — я составлю тебе компанию. Лишь бы ты смог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улыбнулся: Идет,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http://bllate.org/book/21068/2141384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