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временно остался в полицейском участке — вовсе не потому, что в нём внезапно проснулась совесть, или из-за редкого приступа стыда, из-за которого ему не хотелось бы предстать перед подчинёнными в нынешнем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гораздо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милашка. Маленькая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обещал составить компанию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снова увидеть улыбку этой маленькой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Мори Огаю вспомнить эту невинную и хрупкую малышку, похожую на белоснежный цветочек, как у него тут же начинало щемить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удивительным послушанием сидел в полицейском участке, безмятежно игнорируя сердитые расспросы молодой женщины-полицейского.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сидела рядом: под подолом платья, похожего на лепесток цветка, покачивались её круглые и белые, словно молочные побеги лотоса, ножки. Надув губки, она выглядела крайне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Ринтаро, у тебя просто отвратительная ухмылка!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эта маленькая барышня собиралась искать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моём сердце Элис всегда самая милая! Настолько милая, что даже если посадить её в глаз, капельке боли не будет~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фыркнула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тут же заслонила собой Элис и настороженно покосилась на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привёл сюда Элис?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уследил на мгновение, и как это Элис зашла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Элис, давай сначала выйдем... — уговаривала женщина-полицейский.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Элис, хочешь тортик? Давай пока побудем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тортик, Элис спрыгнула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тортик?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Цокая крошечными кожаными туфельками, Элис торопливо последовала за выходящими. Казалось, она всё ещё дулась и полностью игнорировала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лишь с улыбкой помахал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Элис~ Передай там всем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 по делам одаренных поступило сообщение: мол, глава Port Mafia Мори Огай задержан в полицейском участке. Новость, мягко говоря, повергла 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уточнение.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...Ах, оказывается, на него поступил донос за домогательства и непристойное поведение на улице по отношению к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 том, что глава Port Mafia — безнадёжный любитель маленьких девочек, они знали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им известно и то, что эта девочка — его собственная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ролевые игры с самим собой — хоть и странновато, но вроде бы не клинический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переведя дух, Отдел по делам одаренных тут же задумался о другом: стоп! И сколько времени его уже маринуют в участке? Почему он до сих пор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глава Port Mafia и решил внезапно зажить в строгом соответствии с законами, неужели оформление залога занимает столько времени? Если бы Port Mafia не смогла наскрести даже сумму залога, это стало бы поистине грандиозным посмешищем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делам одаренных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наверняка преследует какие-то скрытые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делам одаренных решительно отдал распоряжение сотрудникам отправиться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как раз в этот момент глава Вооруженного детективного агентства, господин Фукудзава Юкити, нанёс визит главному должностному лицу Отдела по делам одаренных, Танэяме.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господин Фукудзава помрачнел, исполнился суровой решимости и немедленно раскланялся.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поручения йокогамской полиции предстояло ещё заехать в отделение и заполнить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извечно терпеть не мог подобные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Куникида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Йосано Акико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Куникиде нужно идти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Куникида уже прошёл собеседование. Тридцати минут ему хватит, чтобы добраться до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Акико, разумеется, и не думала сомневаться в словах великого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 Доппо был учеником самого директора, он как раз заканчивал университет, а его жизненной целью было стать учителем. Однако устроиться на эту работу оказалось не так-то просто. Чтобы набраться опыта преподавания, он решил сначала какое-то время подрабатывать в частной школе или на подготовительных 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он направлялся на собеседование в одно довольно известное в Йокогаме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Акико сопровождала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прославленный на всю Йокогаму великий сыщик обладал пугающей проницательностью, способной с одного взгляда рассмотреть истинную суть вещей, однако у него имелись кое-какие милые маленькие особенности. Например: он совершенно не умел пользоваться поездом и вечно терялся в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Йосано Акико оставалось лишь пустить в ход тяжёлую артиллерию: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 А что директор говорил перед отъездом в Токио?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Рампо-окадзама, разумеется, будет самым надежным!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сладости в карман и решительно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невольно улыбнулась и привычно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Господин Рампо — безусловно, самый надёжный и гениальный сотрудник детективного агентства! — Она на секунду замолкла и придержала великого детектива за рукав: — Только мы идём не в ту сторону, господин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безусловно претила необходимость отвечать на бесконечные расспросы о вещах, которые и так ясны с первого взгляда, великий детектив твёрдо решил честно выполнить наказ директора. Как оплот надёжности Вооруженного детективного агентства, он не собирался капризничать!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внезапно остановился, какое-то время пристально смотрел в сторону полицейского участка, после чего достал 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Йосано Акико тут же поняла: произошло что-то, чего она сама ещё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Рампо стал похож на очаровательного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окружённый летающими цветочками, Рампо сделал несколько торопливых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Заскочил в Отдел по делам одаренных передать документы из Токио, — бросил он на ходу, а затем повернулся к Акико: — Акико,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вздохнула и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 так соскучился по директору...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широко открыл глаза и уставился на Акико: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Акико, там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зрелище Акико точно захочет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что-то, на что Акико больше всего на свете жаждала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погладила поверхность сумочки, в которой лежала складная цепная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некоторые зрелища просто необходимо посмотреть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на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не дождалась милой маленькой барышни, при улыбке которой сыплются белые перья, зато дождалась высокого сурового мечника с клинком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давнего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 противного типа, который считает Элис ёкаем.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Элис мгновенно зажали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мечник, известный как Серебряный Волк, некогда был наёмным убийцей на службе у правительства, а затем стал телохранителем. Позже он присоединился к Концепции трех времен суток учителя Нацумэ.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Мори Огай, он был учеником учителя Нацумэ.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между ними были далеки от гармоничных. Очень далеки.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скосил глаза и глянул на своё отражение в стекле: раны, оставшиеся после того, как его лицом повозили об асфальт, были лишь наспех обработаны, так что о былой привлекательности его некогда сносного лица теперь нечего было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Просчитался, мысленно признал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ему было глубоко плевать на чужие мнения, и он даже мог сохранять невозмутимость под презрительным взглядом женщины-полицейского, а также вовсе не собирался мелочно мстить полицейскому участку...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подпёр подбородок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встречаться со старым соперником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события развивались вовсе не так, как хотелось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шёл детектив из детективного агентства, а с ним — его милая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 Огая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секунду спустя дверь допросной распахнулась с резким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показался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где самое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сыщика в поле зрения возникла фигура седовласого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слегка нахмурился, бросил взгляд на Мори Огая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...Доктор Мори,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«Ах, господин Фукудзава».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был уверен, что ему не показалось: во взгляде этого недруга читалось чистейшее презрение. Да он же презирает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и сидели на некотором расстоянии друг от друга, но пространство вокруг них было наполнено атмосферой, к которой никто не осмелился 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наша новая встреча с доктором Мори произойдёт из-за того, что его избили посреди улицы и доставили в полицию за домогательства к ребёнку, — тон Фукудзавы Юкити был на редкость ровным, а поведение — крайне сдержанным. Если бы не большой палец, уже лёгший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смутно почувствовал, что в одной этой фразе Фукудзава Юкити отчитал его по полной программе, да ещё и с явным злорадством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невозмутимую улыбку, он уже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его слуха донёсся звук щелчка затвора камеры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звуков спуска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Йосано Акико с абсолютно невозмутимым видом убрала телефон и извлекла из сумки вещицу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жужжание заведённой цепной пилы девочка с бабочкой-заколкой в волосах крутанула в руке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тут у нас раненый. — Ее взгляд скользнул по жизненно важным точкам на теле Мори Огая, и она поинтересовалась: — Лечение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хаосом в Йокогаме, один весьма влиятельный старейшина выдвинул Концепцию трех времен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принадлежал Отделу по делам одаренных.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находилась в ведении Port Mafia.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же отводились Вооруженному детективному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Port Mafia так и не получила лицензию на деятельность одаренных, оставаясь на периферии. Вооруженное детективное агентство существовало уже много лет, но штат его оставался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трех времен суток всё ещё не обрела по-настоящему прочного стабильного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в этом маленьком полицейском участке собрались не только представители всех трёх сторон Концепции, но и сам её создатель — его принесли в участок, устроив на руках у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http://bllate.org/book/21113/2142584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