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Ванна была устроена прямо в купальне. Воду подвели из горных источников неподалеку от императорского дворца, потратив на это огромные средства — и всё ради того, чтобы как следует заботиться о хрупком теле Цзин Юня, пока тот был ребенком. Шли годы, и кожа Цзин Юня оставалась гладкой и прозрачной, как у юной девушки на выданье.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сбросил одежды и изящно шагнул в теплую воду. В тот самый миг, когда его ноги коснулись целебного источника, с губ сорвался вздох, полный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не возвращался сюда, что всё вокруг казалось почти чужим. Стоило лишь погрузиться в эту купель, как все тревоги тут же отступили. Больше не нужно было думать об угасающем здоровье Отца-Императора и о том, как ему самому теперь находить свое место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Бездумно плеская воду, Цзин Юнь прижался спиной к каменному бортику и расслабился, чувствуя, как его одолевает дремота.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бдительность, которую он с таким трудом позволил себе ослабить, станет для кого-то удобным случаем. Очнись Цзин Юнь сейчас, он наверняка горько пожалел бы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стоял у входа, и на его мягком, подобном нефриту лице играла пленительная улыбка. Казалось, он был самою безобидностью, а вся его прежняя безжалостность виделась лишь наваждением.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полупрозрачную занавесь, что преграждала ему путь, Цзин Яо неспешно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этот малыш снова заснул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ступал легко и бесшумно, пока не остановился прямо возле Цзин Юня. Чуть приподняв подол одеяний и совершенно не заботясь о том, что его роскошный наряд вымокнет, Цзин Яо опустился на корточки рядом со спящим и счастливая улыбка тронула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Юнь-эр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черты из детских воспоминаний стали резче и глубже, словно иссеченные рукой божественного мастера — каждый штрих казался величайшим даром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Неизменным оставалось лишь его безупречно белое тело, способное вызвать зависть у любой женщины, — в мягком мерцании светильника оно манило и завораживало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Отуманенный мыслями, Цзин Яо невольно протянул руку и коснулся манящей кожи. Стоило лишь дотронуться, как под пальцами ощутилась теплая, гладкая, как шелк, плоть. Он был очарован. Его кончики пальцев заскользили по телу Цзин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 опустил широкую ладонь на то самое изящное лицо, о котором так долго мечтал. Лицо Юнь-эр и впрямь было крошечным — ровно с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скользнули по брови, вырисовывая каждую черточку, оставляя за собой след горячей тоски. Ниже лежал прямой нос и… нежные, розоватые губы. Брызги воды пали на них, и теперь губы, точно лепестки роз, источали манящий, будоражащий кровь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прищурив глаза, Цзин Яо осторожно подался вперед — ближе, ближе, еще ближе, пока их губы не соприкоснулись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Сладостный вздох сорвался с губ Цзин Яо, переполненного счастьем. Он кончиком языка нежно обвел контур губ Цзин Юня. Постепенно купальню заволокла тягучая, томная атмосфера, окончательно затуманившая разум Цзин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Усилием воли сдерживая остатки рассудка, Цзин Яо отстранился от Цзин Юня и с сбивчивым дыханием принялся унимать бешеный стук сердца. Он чуть было не сорвался. Цзин Яо мысленно возблагодарив небеса за вовремя пришедшую сдержанность, изо всех сил попытался подавить обжигающее пламя, что бушующим пожаром разгоралось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Юнь-эр… вечно заставлял его терять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с досадой вздохнул, но рука его, словно в утешение, вновь скользнула по телу Цзин Юня, играя с ним. Тело под пальцами оказалось до боли костлявым — одни сплошные ребра. Неужели в горах его совсем не кормили?! Почему он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охватила острая жалость. Пересчитав ребра Цзин Юня, он мысленно поклялся обязательно откормить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недовольно всхлипнул в полусне и чуть-чуть заворочался.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едва успел вовремя отдернуть руку и замер в ожидании, пока тот проснется, но Цзин Юнь лишь перевернулся на другой бок и погрузился в еще более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покачав головой, Цзин Яо бережно поправил норовившее сползти тело и прислонил юношу к себе, нисколько не заботясь о том, что холод и сырость могут навредить его собственному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оказаться так близко друг к другу, как в голове Цзин Яо вновь зароились вольные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казалось, обрела собственную волю и украдкой коснулась ключиц Цзин Юня. Очертив их тонкими линиями, ласка поползла дальше, неумолимо двигаясь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в ужасе вырвался из объятий сна, и, увидев перед собой Цзин Яо, инстинктивно попытался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никак не ожидал, что Цзин Юнь очнется именно сейчас. От неожиданности он вздрогнул, и его пальцы невольно сжались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судорожно втянул воздух и против воли издал стон — тихий, тонкий, совсем как у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затуманенный взгляд, Цзин Яо принял это за поощрение. С туманной улыбкой на губах он подался вперед, подхватил Цзин Юня, притянул к себе и, навалившись сверху, они оба рухнули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источнике была чистейшей, и под водой всё было видно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испуганными глазами Цзин Юня, Цзин Яо тихо рассмеялся, и смех этот превратился в цепочку серебристых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прижав к себе Цзин Юня, он впился в его жданные-нежданнные губы, словно клятясь увлечь за собой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отчаянно сопротивлялся, но вырваться не удавалось. Настойчивый, всё глубже проникающий поцелуй внушал ему липкий страх, вновь пробуждая воспоминания о той ужасной ночи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молотил руками и ногами, извивался, его лицо покраснело до боли, но силы быстро оставляли его, и наконец он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сгоравший в пламени собственного безумия, вдруг почувствовал неладное. Встревоженный, он тут же отпустил Цзин Юня и вытащил его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Юнь-эр, приди в себя! — в панике он шлепал Цзин Юня по бледным щекам, оставляя на коже красные следы. Но сейчас он не думал об этом — в голове билась лишь одна мысль: заставить Юнь-эр поскорее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 этот застилающий глаза **! Как он мог не заметить, что с Цзин Юнем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шлепками Цзин Яо юноша начал приходить в себя, но перед глазами всё еще плыло. Сквозь пелену ему чудился тот самый человек, по которому он тосковал целых десять лет, на которого злился и которого ненавидел всеми фибрами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проснувшись и сфокусировав взгляд, он резко перевел дыхание и со злостью оттолкнул Цзин Яо, с тревогой заглядывавшего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перестань капризничать! Быстро скажи, у тебя ничего не болит? — Холодный тон пришедшего в себя Цзин Юня заставил Цзин Яо почувствовать себя уязвленным.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наследного принца за заботу. — Ответ прозвучал еще более отчужденно, воздвигнув между ними невидимую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Яо помрачнело, но он сдержался. Лишь молча сверлил его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Цзин Юнь чувствовал себя так, будто ему негде спрятаться, и с униженным видом отвернулся. Ощутив легкую прохладу внизу, он вдруг с ужасом осознал, что совершенно гол, и в стыде и гневе принялся судорожно шарить глазами по округе в поисках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одежду? — Цзин Яо вмиг забыл о недавней хмурости. На его лице расцвела сияющая улыбка, полная бесконечной нежности и баловства по отношению к покрасневшему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молчал, но всем своим видом показывал, что жутко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Цзин Яо улыбается еще шире, Цзин Юнь больше не смог сдерживаться и громко позвал Евнуха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Яо стремглав вбежал внутрь, держа в руках одежду, и тут же уткнулся взглядом в пол, не смея даже глянуть на обнаженного Цзин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Собственнические чувства наследного принца были донельзя сильны. Если не хочешь лишиться глаз, лучше вести себя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у евнуха вещи, принц заставил беднягу ретироваться с таким видом, будто тот испугался призрака. Евнух Яо поспешно пятился к выходу, уткнувшись носом в землю, и они снова остались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а то простудишься. Ты и так слаб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Цзин Яо попытался сам натянуть на него одежду, но Цзин Юнь, бросив косой взгляд на белоснежный шелковый наряд, поморщился и ловко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надеть на себя столь оскверненную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упрямиться, не то я не ручаюсь за то, что сделаю, — видя его упорство и опасаясь, как бы тот не заболел, Цзин Яо был вынужден прибегнуть к угрозам. — Или ты… хочешь, чтобы я полюбовался на тебя подольше? — С этими словами его игривый взгляд то и дело скользил по поджарому телу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Цзин Юня побежали мурашки. Стиснув зубы, он все-таки накинул белые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будь что будет. В худшем случае просто лишится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умница. — Подобно тому, как в детстве, Цзин Яо потрепал Цзин Юня по макушке, заставляя себя не замечать, как напряглось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растопить этот маленький айсберг удастся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у вас много государственных дел, так что вашему младшему брату пора откланяться. Не смею больше досаждать.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протянул руку, удержал его за рукав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покои здесь же. И куда же ты собрался, позволь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Бесстрашно дернув за рукав и освобождая его из хватки Цзин Яо, Цзин Юнь нахмурился, с удивления заметив, что на одежде принца не хватает куска ткани. Но разбираться в этом он не стал и объяснять куда направляется — тоже. Грациозной поступью он вышел из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с изумлением посмотрел ему вслед, а сообразив в чем дело,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Юнь-эра становился всё прелестнее — вечно он говорит одно, а думает о другом. Впрочем, неважно. То, чего он желал, всегда оказывалось в его руках, тем более человек, заполучить которого он поклялся еще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его рождения, с того самого раза, когда он впервые широко распахнул глаза, глядя на этот мир, и доверчиво наполнил чистые зрачки детской радостью, небеса уже предрешили: Цзин Юнь может принадлежать только ему, и никаких иных вариантов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помешивая воду в источнике, где только что купался Цзин Юнь, Цзин Яо улыбнулся улыбкой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http://bllate.org/book/21156/2144393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