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Юнь вышел из Дворца Юньсяо и только тогда сообразил, что ему абсолютно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Дворец Юньсяо — его собственный дом, почему же в итоге выставили за дверь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терзаться больше ни к чему, нужно просто найти где-нибудь ночлег, разницы особой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пройти и нескольких шагов, как сзади, тяжело и шумно дыша, примчался Евнух Яо — явно бежал из последних сил. — Ваше Высочество... Ваше Высочество... Прошу,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остановился, но оборачиваться не стал. — Зачем евнух так спешно зовет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голос невольно заставил Евнуха Яо испытать легкую боль. Ребенок, за чьим взрослением он наблюдался с малых лет, отдалился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могли бы мы уединиться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не понимал, зачем тот его окликнул, но, подумав, что делать всё равно нечего,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Яо был готов расплакаться от благодарности и с глубоким поклоном повел Цзин Юня вглубь дворцового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Цзин Юнь уже начал терять терпение, когда Евнух Яо наконец остановился. — Ваше Высочество,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вокруг, Цзин Юнь даже сквозь кромешную тьму почувствовал нечто смутно знакомое, а приглядевшись внимательнее, вздрогнул. Да это же дворец его матушки! Зачем Евнух Яо привел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Отяжелевшие ноги сделали шаг через полуразрушенные ворота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и травы росли здесь так же, как любила матушка в былые годы, всё еще живые. Но окружающие дворцы были донельзя иссечены и изуродованы свирепствовавшим тогда пожаром. Особенно Главный зал — от него остались лишь одиноко торчащие обугленные столбы, излучающие беспросветную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тогда здесь, тоже наверняка обратился бы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 ли Ваше Высочество времена, когда покойная императрица была жива? Тогда Ваше Высочество поистине...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Евнуха Яо есть что сказать, говори прямо. У меня нет времени предаваться воспоминаниям о былом.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Яо вздрогнул и опустил голову. — Ваше Высочество, вы изменились. Вас изменила жажда мести? Или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косой взгляд, Цзин Юнь фыркнул в ответ: — Евнух, вы слишком много о себе возомнили. С чего бы мне меняться? Меняется лишь то, что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окружение меняется, и люди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не для пустых разговоров. Выкладывай,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император убивается от горя — даже ему самому тяжело видеть столь бессердечного к нему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ли Ваше Высочество, почему вскоре после вашей поездки с императором матушка погибла в пожаре?..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сжал руки в кулаки, в его глазах вспыхнул огонь ненависти. — Ха, неужто ты думаешь, будто я не знаю? Разве вдовствующая императрица не плела интриги ради моей жизни и жизни моей матушки? Жаль только, как бы тщательно она ни рассчитывала каждый шаг, ей и в голову не приходило, что я выживу и узнаю о ее грязном заговоре! Рано или поздно она тоже отведает этой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боли сильнее, чем предательство близких. Что ж, скоро она ее испробует!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Яо не ожидал, что тот уже всё знает. Тяжело вздохнув, он продолжил раскрывать то, что было известно ему самому: — А известно ли Ваше Высочество, что тогда ради вас император пошел против вдовствующей императрицы, лишь бы спасти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спасти меня? А почему тогда он позволил моей матушке заживо сгореть во Дворце Падающего Танца? Чем его поступок отличается от убийства моей матери собственной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Цзин Юня перешла все границы. Он знал лишь одно: его матушка погибла в угоду чужим амбициям, растоптанная их жаждой власти. Разве мог он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и сам не хотел! В тех обстоятельствах можно было спасти лишь одного. Если бы императрица не погибла, стала бы тайком останавливаться вдовствующая императрица? Как вы можете думать, будто император способен был отказаться от Вашего Высочества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отказаться? С чего бы ему не мочь? Умри я сам, стало бы меньше этой злобы и ненависти, разве не было бы ему от этого лучше? — презрительный фырк ясно дал понять, что он ничему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Яо совершенно растерялся. Безнадежно глядя на Цзин Юня долгим взглядом, он наконец произнес проникновенным тоном: — Ваше Высочество. Вы чтите меня как старшего и всегда относились с глубочайшим уважением. Выслушайте же мой последний совет. Император любит вас. Любит всей душой, мучаясь и страдая, уже двадцать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 вздрогнул, в его взгляде промелькнуло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тяжело дается императору эта любовь, я, его личный евнух, видел отчетливее некуда. Император не ждет ни от кого ничего — он молит лишь о том, чтобы вы ответили хоть крошечной крупицей взаимности, чтобы вы сказали ему: его любовь не напрасна, она не канула в бездонный океан. Даже сейчас, когда он болен, он денно и нощно вершит государственные дела. Он говорит, что как только уладит все заботы, то сможет прийти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неужто вы и сами верите в этот бред? Никто знает его эгоизм лучше меня! Любит меня? Ха — да он любит только себя! Разве станет любящий человек вопреки моей воле насильно завладевать моим телом? Разве станет обрекать меня на десятки лет грязи и унизительных воспоминаний? Мне даром не нужна такая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ха! Слишком роскошно. О какой любви может идти речь в императорской семье? Сплошной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поступил так лишь затем, чтобы спасти вас! Прошлый император собирался передать престол вам, и вдовствующая императрица снова решила убить вас. Только так император мог спасти вашу жизнь! Как вы можете так топтать его любовь? Его любовь так тяжела, так унизительна, мне до боли жаль его! Разве вы не понимаете? Император за всю жизнь не взял ни единой наложницы, ни разу не приказал никому разделить с ним ложе. Год за годом, десяток лет подряд... неужели вы совсем ничего не чувствуете? Неужели ваше сердце настолько холодно 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Яо уже забыл о всяких приличиях — им двигало лишь одно: достучаться до ослепленного собственным гневом Цзин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Юню было нечего ответить. Он лишь сжал кулаки еще сильнее, ногти впились в ладони, и яркая кровь закапала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перешел дозволенное. Но умоляю вас... сжальтесь над императором. Без вас он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по-прежнему не последовало. Цзин Юнь лишь отвернулся, погрузившись в тяжелые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в молчании, никто больше не проронил ни слова. Долгое время спустя Цзин Юнь тяжело вздохнул, безвольно опустился на землю и закрыл лицо руками. — Когда ты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а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того, как бывший император отправил Ваше Высочество прочь, император спас нас, слуг,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Евнух Яо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подняв голову, Цзин Юнь посмотрел на него с невиданной прежде решимостью. — Раз уж вдовствующая императрица сгубила мою мать, я не позволю ей и дальше жить в свое удовольствие. За убийство надо платить жизнью! — Сделав паузу, он продолжил: — Евнух Яо, матушка была к тебе добра. Если я попрошу тебя о помощи, согласишься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Милость покойной императрицы ко мне неизмерима. Мне не нужны лишние слова, я готов пройти сквозь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тебе и надеюсь, что ты меня не разочаруешь. Что до Третьего старшего брата — нам суждено быть врагами. Я могу лишь пообещать тебе не причинять ему вреда. Но заставить себя принять его...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чувства не приемлет мир, тем более когда один — восседающий на троне монарх, а другой — облеченный огромной властью сановник. Один — старший брат, другой —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действительно будут вместе, это вовсе не то, что можно сделать просто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и сам себе этого не позволил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остальное — после того, как будет отомщена страшная гибель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Ваше Высочество снова назвал императора Третьим старшим братом, Евнух Яо понял, что ненависть в сердце юноши немного улеглась — по крайней мере, ярость по отношению к императоре уже не была столь жгучей. Он и не мечтал, что Цзин Юнь сможет сразу принять императора и воссоединиться с ним, но даже такой исход был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облегчение, он одновременно укрепился в своем решении помочь Цзин Юню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от рук вдовствующей императрицы погибло немало людей. И пусть небеса будут против, они всё равно пойдут против воли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http://bllate.org/book/21156/2144401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