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чувствовал, как леденец, проскользнувший в горло, медленно и мучительно продвигается по пищеводу. Он буквально ощущал, как конфета царапает стенки, оставляя неприятное ощущение легкой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леденец наконец провалился в желудок, юноша смог облегченно выдохнуть. Лицо его побледнело — то ли оттого, что он поперхнулся, то ли от охватившего 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Регент не собирался устраивать допрос. Он просто зашагал в сторону Дворцовой школы. Цзи Цинчжоу не осмелился медлить, поспешно одернул засученные рукава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дядя! — Маленький император, к середине дня уже совершенно измотанный уроками, при виде Ли Чжаня просиял и чуть было не бросился к нему в объятия. Но сегодня он как раз изучал «Правила поведения благородного мужа», поэтому, вспомнив об этом, лишь окликнул Ли Чжаня и чинно остался сидеть на месте, не сводя с него восторженного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Лу Тинъи, увидев вошедшего Ли Чжаня,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Ли Чжань подошел к столу и перелистнул стопку бумаг. Это были упражнения, которые Маленький император переписывал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Чжань изучает задания Ли Цуна, Лу Тинъи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старается, но вчерашние тексты канонов вышли немного небрежными. Полагаю, он просто отвлекся,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Цзи Цинчжоу, стоявший поодаль, тихо фыркнул, но удержался от того, чтобы высказать свое мнение. Ли Цуну еще слишком мало лет, а переписывать столько бессмысленной писанины — немудрено, что у него под конец рука отсохла, и небрежность здесь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еще мал, в этом возрасте естественно проявлять любопытство ко всему, и желание поиграть берет верх, — заметил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Тинъи, решив, что Регент отчитывает императора,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 Чжань повернулся к напряженному Маленькому императору, подошел к нему и слегка ущипнул за щеку: — Раз так, стоит соответствовать его склонностям...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имеете в виду? — Лу Тинъи не сразу понял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необычайно смышлен, сейчас самое время начать знакомство с поэзией и литературой, но с переписыванием канонов можно повременить. С сегодняшнего дня это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Тинъи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отныне по утрам вы будете учить Ваше Величество каллиграфии и чтению стихов, а после полудня у меня на него свои планы. — Ли Чжань посмотрел на учителя: — Урок на сегодня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Тинъи наконец осознал намерение Регента. Хоть он был не согласен, спорить не посмел, лишь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закончили, осталось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господину Лу стоит пораньше отправиться обедать. Я забираю Ваше Величество, — Ли Чжань протянул руку Маленькому императору. Тот восторженно схватился за большую ладонь Регента, вскочил с места и, не забыв поклониться учителю,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покинули Дворцовую школу. Проходя мимо Цзи Цинчжоу, Маленький император озорно подмигнул ему. Цзи Цинчжоу в ответ слегка приподнял бровь, поклонился Лу Тинъи и последовал за ними. Лу Тинъи провожал их взглядом, не в силах скрыть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отмене канонов обрадовался Маленький император. Как только они вышли, он прилип к Ли Чжаню, и тому, не имея иного выбора, пришлось взять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я так тебя люблю! — Маленький император, обхватив Ли Чжаня за шею, принялся ластиться к нему и в конце концов чмокнул в щеку. Ли Чжань по натуре был человеком холодным и не привык к таким проявлениям нежности, поэтому, повернувшись, бесцеремонно спихнул племянника на руки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пребывая в восторге, обнял и поцеловал уже самого Цзи Цинчжоу. Тот был в ужасе, но, к счастью, шел позади Регента, и этот жест остался незамеченным. В конце концов, он был лишь слугой: для Регента ласка императора — вещь обыденная, но для него, скромного подчиненного, это могло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ребенок не стал продолжать, а вместо этого тайком сунул руку в карман Цзи Цинчжоу, вытащил леденец и съел его. Заметив, как напрягся Цзи Цинчжоу, Маленький император достал еще один и сунул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 успел и глазом моргнуть, как во рту снова оказалась сладость. И в этот самый момент Регент обернулся и стал прямым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обеда Цзи Цинчжоу пребывал в тревоге, опасаясь, что Регент призовет его к ответу. К счастью, мужчина был полностью поглощен общением с Маленьким императором и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будешь прислуживать за обедом? — внезапно спросил мужчина, когда пришло время трапезы.Цзи Цинчжоу на мгновение замер, а затем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брезгует, я готов и впредь прислуживать вам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Чжань тут же отослал остальных слуг. Он с малых лет не любил, когда вокруг него крутилась толпа евнухов — у этих людей было столько правил, от которых просто болела голова. К счастью, этот юноша знал меру, да и вид его рядом почему-то никогда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почему евнух Цзи должен прислуживать нам за едой? — недоуменно спросил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малых лет о нем во всем — от одежды до передвижения — заботились другие, но он никогда не задумывался о том, почему так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глазах Цзи Цинчжоу отличался от остальных евнухов: мало того, что он был красив лицом, так еще и мог составлять ему компанию за учебой, поэтому мальчик никогда не воспринимал его как простого слугу. Увидев сегодня, что Цзи Цинчжоу собирается прислуживать ему за обедом, он тут же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держал в руке палочки для еды, которыми только что подцепил кусочек рыбы в кисло-сладком соусе. Услышав этот вопрос, он замер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Чжаня скользнул по слегка кадыку юноши, и он обратился к Маленькому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большой лакомка.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Маленький император вспомнил леденцы в кармане Цзи Цинчжоу, и на его лице мгновенно отразилось полное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палочками злосчастную рыбу в кисло-сладком соусе, не зная, есть её или нет. От неловкости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бремени учебы, Маленький император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Чжань просматривал доклады, мальчик крутился рядом, всячески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Цинчжоу... — Ли Чжань поднял взгляд на юношу и произнес: — Это ты предложил сократить учебную нагрузку для Вашего Величества. Мне хотелось бы услышать, что ты думаешь о нынешнем положении дел нашего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Ли Чжаня, Цзи Цинчжоу понял, что Маленький император изрядно докучает тому, и Регент, судя по всему, порядком утомился.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говорит о необходимости следовать естественной природе Вашего Величества, то после полудня, раз уж учебы нет, можно позволить Его Величеству побродить по самым разным уголкам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императорском дворе есть на что смотреть? Разве он не видит все это каждый день?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Вашего Величества немало навидался за день, но все же недостаточно, — ответил Цзи Цинчжоу. — В тот день Ваше Величество испачкал одежду сладостями и даже спросил меня, как сделать так, чтобы испачканная одежда снова стала чистой. Только когда я рассказал ему о стирке, он узнал, что в этом мире существует такое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вырос в роскоши и ни в чем не знал отказа, ему никогда не приходилось делать что-либо своими руками. Более того, даже когда слуги выполняли какую-то грубую работу, они никогда не делали этого на его глазах, поэтому его жизненный опыт оказался куда беднее, чем у детей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стирка! Ваше Величество даже не подозревает, откуда берутся ежедневные блюда на его столе — он понятия не имеет, что их готовят на кухне. А в тот день он вообще спросил меня, растут ли леденцы на деревьях, — продолжал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Чжань слегка удивился и повернулся к Маленькому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невинным видом тот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леденцы растут не на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человек, который совершенно оторван от реальной жизни земных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бери его с собой и покажи ему всё вокруг, — распорядился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поспешно ответил согласием. Маленький император тут же загорелся энтузиазмом, готовый сломя голову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повелось так: по утрам Цзи Цинчжоу сопровождал Маленького императора на учебу в Дворцовую школу, а после обеда водил его на прогулки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многих уголках императорской резиденции не только Маленький император никогда не бывал, но и сам Цзи Цинчжоу испытывал немалое любопытство. В последнее время — скорее не он знакомил Маленького императора с миром, а он сам, пользуясь случаем, расширял собственный кругозор и попутно знакомился с устройством различных ведомств внутренней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всё это осматривать, он осознал, до чего же сложна и разветвлена структура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таких базовых вещах, как стирка белья и приготовление пищи, здесь имелись даже специальные люди для выполнения самых мелких поручений — например, причесывания волос или ухода за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Юйшуфан Дун Дун докладывал Ли Чжаню о том, чем Цзи Цинчжоу занимался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Цзи водил Ваше Величество осматривать всю Палату евнухов. Большого интереса к посторонним вещам Ваше Величество не выказал, но вчера, побывав в Императорском саду и понаблюдав, как евнухи подстригают цветы и деревья, он почему-то этим загорелся и сегодня, сразу после обеда, снова отправился в сад, — доложил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издал неопределенный звук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ведет себя Цзи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Цзи проявляет немалое терпение к Вашему Величеству. По словам тайных стражей, куда бы они ни пришли, завидев какое-нибудь диковинное ремесло, он непременно принимался лично показывать всё на практике. Правда, мастерством он не блещет: поговаривают, что он успел испортить вышивку в швейных мастерских, сжечь котлы на кухне, испортить отвары в аптекарской лавке и даже рассердить лошадей в конюшнях... — Дун Дун перечислил все «великие подвиги» Цзи Цинчжоу, под конец даже цыкнув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тайные стражи докладывают, что он постоянно тайком таскает еду и даже научил этому Ваше Величество, — добавил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майском Пекине уже чувствовалась духота наступившего лета.Особенно к полудню, если постоять немного под солнечными лучами, моментально начинаешь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Цзи Цинчжоу, вооружившись маленькой мотыжкой, присел на корточки и принялся рыхлить землю, в то время как Маленький император с огромным энтузиазмом ковырял почву неподалеку с помощью детской лопатки. Дети четырех-пяти лет испытывают естественную тягу к песку и грязи: стоит им только получить возможность копнуть пару раз, как они тут же с головой увязают в этом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отдохните немного, а то так и до солнечного удара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 Цзи, скажите вы ему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нежен и хрупок, как же можно вот так жариться на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евнухи суетились вокруг: один раскрывал зонт над головой правителя, другой утирал ему пот, до смерти боясь, что с Маленьким императором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поднял руку, чтобы стереть пот со лба,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все думаете о Вашем Величестве как о хрустальной вазе? Ребенок в таком возрасте немного покопался в земле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евнух Цзи, но ведь Ваше Величество — особа высочайшая, как же мы смеем проявлять беспечность? — с кислым видом отозвался другой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император вдруг громко взвизгнул, сунул руку в землю и вытащил оттуда какое-то существо. Стоявший рядом евнух испуганно отшатнулся, и лицо у него побелело. Вглядевшись, Цзи Цинчжоу понял, что мальчик держит в руке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змея? — возбужденно спроил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змей только на картинках и имел лишь смутное представление об их внешнем виде, совершенно не соотнося его с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дождевой червь, а вовсе не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дождевой червь? Он кусается? — допытывался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Дождевой червь — это… — Цзи Цинчжоу немного подумал и пояснил: — Он ползает туда-сюда в земле и помогает цветам и травам расти. Это очень полезная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задумчиво кивнул,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дождевых червей есть еще одна польза, — добавил Цзи Цинчжоу. — Их можно использовать как наживку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наживка? — снова спросил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 приманивают рыбу, когда удят, — ответил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рыбалка? — не унимался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на мгновение замер, вспомнив, как в тот день привел Маленького императора на кухню, а тот искренне полагал, будто рыба растет прямо в деревянных кадках. Жаль только, что в дворцовом пруду с лотосами совсем недавно кое-кого умертвили, иначе можно было бы сводить ребенка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порыбачить? — раздался вдруг за спиной холодный и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поднял голову, вскочил на ноги и стремительно бросился в объятия подошедшего мужчины, все еще сжимая в руке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императорский дядя… — взволнованно затараторил он: — Ты возьмешь меня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поднял рукав и отер пот со лба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пруду с лотосами недавно… — попытался напомнить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пруда с лотосами брови Ли Чжаня едва заметно сдвинулись, и Цзи Цинчжоу, сообразив, что сболтнул лишнего,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загородной вилле есть озеро, в эту пору там вполне можно порыбачить, — бесстрастно произнес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поедем из дворца? — Маленький император пришел в неописуемый восторг, повернулся и ухватился за рукав Цзи Цинчжоу: — А можно взять с собой маленького евнуха Цзи? Я хочу, чтобы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этот вопрос, переведя взгляд на землю под ногами. Аккуратный и ухоженный сад был стараниями этой парочки — взрослого и ребенка — испорчен ямами и превращен в сплошной беспорядок. Сдержав порыв схватиться за голову, он шагнул в цветник и отобрал у юноши мотыжку.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нельзя же так… — испуганно запротестовал стоявший неподалеку евнух, увидев, что Регент собрался возиться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даже не удостоил его ответом: присев на корточки, он разровнял изрытую землю, окинул ее оценивающим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семена, подходящие для этого сезона, пусть Ваше Величество сам все посадит и ухаживает за ними. Другим помогать запрещено, мне самому интересно посмотреть, хватит ли у него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ошеломленно замерли, но спорить не посмели и дружно отрапортовали: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Ли Чжань вернул лопатку Цзи Цинчжоу и, уже уходя,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на мгновение остолбенел и лишь тогда, когда Ли Чжань уже удалился, до конца осознал смысл сказанного: тот действительно приказывает ему сопровождать их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Регент решил взять тебя на виллу? — крайне изумился Ту Даю, узнав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едет Ваше Величество, кому-то же нужно прислуживать ему в дороге, — равнодушно отозвался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назначен ведать кистями и тушью при императоре, неужто ты умеешь обиходить его в прочих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прочих делах… найдутся те, кто умеет, — ответил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наставника, что из всех евнухов и слуг Регент выбрал для поездки только тебя одного, — продолжал Ту Даю. — Все остальные сопровождающие — это доверенные стражники из княжеского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Инхуэй почти отремонтировали, полагаю, скоро Ваша Светлость туда переберется, — рассуждал Ту Даю. — Одного я понять не могу: он ведь раньше отобрал немало евнухов для службы в Павильоне Инхуэй, почему же с тех пор он так никого и не призвал к себе, оставив при себе лишь тебя для личных поручений?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я нравлюсь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исключать нельзя, — нахмурился Ту Даю,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немного подумал, колеблясь, стоит ли рассказывать Ту Даю о предложении Регента, но в конце концов сдержался. В конце концов, он понятия не имел, кому на самом деле служит Ту Даю, а втягивать их отношения в политические интриги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ломай голову. Думаю, Ваша Светлость просто помнит старую дружбу с моим отцом, вот и проявляет ко мне особую заботу, — произнес Цзи Цинчжоу. — Главное — вести себя с ним подобающе, и тогда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еще какое-то время молча смотрел на Цзи Цинчжоу, словно собирался что-то сказать, но в итоге лишь кивнул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процессия выступила в путь к загородной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располагалась на окраине столицы, и дорога в повозке заняла чуть меньше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Цзи Цинчжоу с удивлением обнаружил, что Ли Чжань не только не взял в дорогу никого из евнухов, кроме него самого, но и на самой вилле не оказалось ни единого евнуха или дворцовой служанки. Иными словами, кроме него и Маленького императора, все остальные обитатели виллы состояли сплошь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это, вам вовсе не обязательно делать все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стражники перехватили у него заснувшего крепким сном Маленького императора, другие тут же подхватили его собственный багаж — вид у них был такой, будто они обращались с человеком, у которого руки не годятся ни для какой тяжести. Впрочем, Цзи Цинчжоу не страдал излишней манерностью: хотя во дворце остальные евнухи тоже относились к нему очень вежливо, эта забота исходила от суровых воинов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какая-то помощь, господин Цзи, только позовите нас, — обратился к нему молодой стражник, аккуратно уложив его вещи. Цзи Цинчжоу поднял глаза на парня и заметил, что у того вдруг покраснело лицо — он явно смущался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упорно возникало ощущение,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люди обращались к нему вовсе не маленький евнух Цзи, а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 Дун лично проверил расстановку караула на вилле. Все стражники были людьми, состоявшими при Ли Чжане долгие годы, и в их взаимной сыгранности и преданности Регенту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занимайтесь своими делами, — отдал распоряжение Дун Дун, взмахнув рукой, и стражники разошлись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сбились в кучку и, отойдя на безопасное расстояние, тут же принялись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Четче и быть не могло,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выкладывай, угадали мы с самого начала или нет? — с усмешкой протянул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сходу разглядишь? — хмыкнул тот. — Хочешь, ночью под окна сходи послушай?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собствшихся прокатился дружный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как Ваша Светлость обнаружит — глядишь, и без ушей останешься, —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кто сегодня так пялился на маленького господина Цзи, рискует вовсе глаз лишиться,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пялился! Просто помог ему донести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тогда покраснел? — поддразнили его сослуживцы. — Ого, да ты заришься на человека самого Регента… Уйди…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другой стражник зажал ему рот рукой, и приятели, продолжая тихонько переговариваться, двинулись дальше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гостиной Дун Дун заварил чашку чая для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провел пальцем по поверхности стола, и, убедившись, что на полированном дереве нет ни пылинки, слегка разгладил брожи.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Цинь, прослышав о вашем приезде на виллу, заранее передал приглашение, полагаю, к вечеру он уже будет здесь, — доложил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глухо угукнул в ответ, а затем, словно о чем-то вспомнив,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Цзи охраняет сон Вашего Величества, мальчик заснул в дороге и еще не проснулся, — ответил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парней, которых мы взяли с собой в этот раз, есть те, с кем он близко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— покачал головой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нахмурился, чувствуя себя несколько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Дун Дун внезапно кое о чем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неужто вы заметили, что кто-то проявляет излишнее внимание к маленькому господину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обратил внимание? — спросил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княжеском поместье обычно отличались суровым нравом и редко позволяли себе лишние эмоции, но сегодня они только и делали, что косились на Цзи Цинчжоу. Даже при всей своей сдержанности Ли Чжань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Парни в нашем поместье уже в том возрасте, когда пора остепениться. Наверняка те из них, кто не чужд мужской любви, сочли маленького господина Цзи уж больно пригожим, вот и не удержались от знаков внимания, — пояснил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 Юй влечение к лицам своего пола не считалось диковинкой, особенно широко оно было распространено в армейской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