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Чжань, услышав это, на мгновение замер. В его глазах промелькнуло недоумение, но следом он произнес:</w:t>
      </w:r>
    </w:p>
    <w:p w:rsidR="00BB20FC" w:rsidRPr="00357A74" w:rsidRDefault="00357A74" w:rsidP="00BB20FC">
      <w:pPr>
        <w:jc w:val="left"/>
        <w:rPr>
          <w:sz w:val="28"/>
          <w:lang w:val="en-US"/>
        </w:rPr>
      </w:pPr>
      <w:r w:rsidRPr="00357A74">
        <w:rPr>
          <w:sz w:val="28"/>
          <w:lang w:val="en-US"/>
        </w:rPr>
        <w:t>— Я велел подготовить для тебя порцию отвара против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меня-то не кусали... — Цзи Цинчжоу не успел договорить, заметив, что Ли Чжань не сводит с него пристального взгляда. Он осекся, взял чашу и залпом выпил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дождался, пока он закончит, и только тогда добавил:</w:t>
      </w:r>
    </w:p>
    <w:p w:rsidR="00BB20FC" w:rsidRPr="00357A74" w:rsidRDefault="00357A74" w:rsidP="00BB20FC">
      <w:pPr>
        <w:jc w:val="left"/>
        <w:rPr>
          <w:sz w:val="28"/>
          <w:lang w:val="en-US"/>
        </w:rPr>
      </w:pPr>
      <w:r w:rsidRPr="00357A74">
        <w:rPr>
          <w:sz w:val="28"/>
          <w:lang w:val="en-US"/>
        </w:rPr>
        <w:t>— В следующий раз, если случится подобное, не геройствуй. Хорошо, что яд у той змеи был слабым, иначе ты бы не только меня не спас, но и сам бы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твоя рана не почернела, значит, яд не смертельный, — 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знал, что всё в порядке, зачем же ты тогда... — Ли Чжань запнулся, внезапно осознав, что фраза звучит двусмысленно. Его лицо вмиг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вовсе не собирался хвастаться своим поступком — в конце концов, змея вылетела из его рук случайно. Но его объяснение лишь запутало ситуацию: если он знал, что опасности нет, зачем полез высасывать яд? Не ради ли того, чтобы воспользоваться моментом? Сам юноша об этом даже не задумался и тут же забыл сказанное, а вот Ли Чжань, прокрутив слова в голове, поспешил оборвать ход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во дворец... — начал Ли Чжань с явной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непонимающе переспросил:</w:t>
      </w:r>
    </w:p>
    <w:p w:rsidR="00BB20FC" w:rsidRPr="00357A74" w:rsidRDefault="00357A74" w:rsidP="00BB20FC">
      <w:pPr>
        <w:jc w:val="left"/>
        <w:rPr>
          <w:sz w:val="28"/>
          <w:lang w:val="en-US"/>
        </w:rPr>
      </w:pPr>
      <w:r w:rsidRPr="00357A74">
        <w:rPr>
          <w:sz w:val="28"/>
          <w:lang w:val="en-US"/>
        </w:rPr>
        <w:t>— Что будет,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поговорим, когда прибудем на место, — отрезал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не стал допытываться, лишь смутно почувствовал, что Регент сегодня ведет себя странно. Может, яд не до конца вывели, и остались побочные эффекты? Иначе с чего бы ему прятать глаза и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выдался необычайно оживленным — все собрались в переднем зале.</w:t>
      </w:r>
    </w:p>
    <w:p w:rsidR="00BB20FC" w:rsidRPr="00357A74" w:rsidRDefault="00357A74" w:rsidP="00BB20FC">
      <w:pPr>
        <w:jc w:val="left"/>
        <w:rPr>
          <w:sz w:val="28"/>
          <w:lang w:val="en-US"/>
        </w:rPr>
      </w:pPr>
      <w:r w:rsidRPr="00357A74">
        <w:rPr>
          <w:sz w:val="28"/>
          <w:lang w:val="en-US"/>
        </w:rPr>
        <w:t>Маленький император, видимо, не выспался, поэтому весь прием пищи сидел рядом с Цзи Цинчжоу, притихший и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Цинь Чжэн был в ударе. Размахивая руками, он вопил:</w:t>
      </w:r>
    </w:p>
    <w:p w:rsidR="00BB20FC" w:rsidRPr="00357A74" w:rsidRDefault="00357A74" w:rsidP="00BB20FC">
      <w:pPr>
        <w:jc w:val="left"/>
        <w:rPr>
          <w:sz w:val="28"/>
          <w:lang w:val="en-US"/>
        </w:rPr>
      </w:pPr>
      <w:r w:rsidRPr="00357A74">
        <w:rPr>
          <w:sz w:val="28"/>
          <w:lang w:val="en-US"/>
        </w:rPr>
        <w:t>— Ну и попал же сегодня Князь в неприятности! Мало того, что змея угодила прямо в него, так он еще и позволил себя цапнуть... я не про то, как ты «цапал», а про змею...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лишь приподнял бровь и, уткнувшись в тарелку, принялся выбирать косточки из рыбы для маленького императора, игнорируя треп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унимался:</w:t>
      </w:r>
    </w:p>
    <w:p w:rsidR="00BB20FC" w:rsidRPr="00357A74" w:rsidRDefault="00357A74" w:rsidP="00BB20FC">
      <w:pPr>
        <w:jc w:val="left"/>
        <w:rPr>
          <w:sz w:val="28"/>
          <w:lang w:val="en-US"/>
        </w:rPr>
      </w:pPr>
      <w:r w:rsidRPr="00357A74">
        <w:rPr>
          <w:sz w:val="28"/>
          <w:lang w:val="en-US"/>
        </w:rPr>
        <w:t>— Я ведь не ради красного словца говорю, он на охоте всегда первый. Если не верите — спросите, из всех детей военачальников столицы едва ли кто-то смог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сухо отозвался Цзи Цинчжоу. Он не понимал, зачем Цинь Чжэн так яростно расхваливает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кто, как не он, знает, чего стоит Регент? Жестокий, беспощадный, убивающий без дрожи в руках — в этом столице точно никто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до сих пор отчетливо помнил описание казни, которой Регент предал его героя в оригинальной книге, — сцена была прописана до жути живо и детально. При одном лишь воспоминании об этом по спине бежали мурашки, и именно поэтому, впервые попав во дворец, он изо всех сил старался держаться от Регента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Цинь Чжэн обернулся к Ли Чжаню. — Он не верит. Расскажи, что с тобой сегодня было? С самого прихода в лес... нет, с самого утра ты какой-то рассеянный. Иначе как бы ты так легко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Чжаня порядком утомил этот разговор, но взгляд его постоянно соскальзывал на маленького императора. Тот как раз доедал рыбу, очищенную Цзи Цинчжоу. Кисло-сладкую рыбу, которую Цинь Чжэн и император приговорили почти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мяса, — Ли Чжань положил императору кусочек из другого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прожевал и, глядя на Цзи Цинчжоу, сказал:</w:t>
      </w:r>
    </w:p>
    <w:p w:rsidR="00BB20FC" w:rsidRPr="00357A74" w:rsidRDefault="00357A74" w:rsidP="00BB20FC">
      <w:pPr>
        <w:jc w:val="left"/>
        <w:rPr>
          <w:sz w:val="28"/>
          <w:lang w:val="en-US"/>
        </w:rPr>
      </w:pPr>
      <w:r w:rsidRPr="00357A74">
        <w:rPr>
          <w:sz w:val="28"/>
          <w:lang w:val="en-US"/>
        </w:rPr>
        <w:t>— Вкусно,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Цинь Чжэн прокомментировал это с умилением: — Умеет же Ваше Величество заботиться о людях! Маленький господин Цзи, давай я помогу, попробуй и ты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вздрогнул, посмотрел на Цинь Чжэна и спросил:</w:t>
      </w:r>
    </w:p>
    <w:p w:rsidR="00BB20FC" w:rsidRPr="00357A74" w:rsidRDefault="00357A74" w:rsidP="00BB20FC">
      <w:pPr>
        <w:jc w:val="left"/>
        <w:rPr>
          <w:sz w:val="28"/>
          <w:lang w:val="en-US"/>
        </w:rPr>
      </w:pPr>
      <w:r w:rsidRPr="00357A74">
        <w:rPr>
          <w:sz w:val="28"/>
          <w:lang w:val="en-US"/>
        </w:rPr>
        <w:t>— Какого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Кролика, — ответил Цинь Чжэн. — Того самого, что Князь сегодня подстрелил.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Ли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услышав это, уставился на Цинь Чжэна. Через мгновение он перевел взгляд на тарелку с крольчатиной, надул губы и горько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Цинчжоу попал в этот мир, он ни разу не видел, чтобы маленький император закатывал истерики. Ли Цун, хоть и был изнежен, не имел дурных привычек: у него был добрый нрав, миловидная внешность, и трудно было не проникнуться к нему симпатией. И лишь сегодня, глядя на этого приготовленного кролика, Цзи Цинчжоу наконец увидел другую сторону характера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невелик, но кричал так громко, что закладывало уши, и при этом даже не делал пауз, чтобы перевести дыхание. Цзи Цинчжоу замер в тревоге, боясь, как бы ребенок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добуду тебе еще одного, хочешь? — Цинь Чжэн опустился на одно колено и принялся уговаривать его: — А может, десять? Хочешь, я переловлю всех кроликов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был слишком поглощен плачем и не обращал на него внимания. Цзи Цинчжоу, не имевший опыта в воспитании детей, лишь растерянно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невозмутимо подождал некоторое время, и, решив, что момент настал, коротко бросил:</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замолчать, как плач императора мгновенно прекратился. Малыш обиженно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с недоверием посмотрел на Ли Чжаня, не ожидая от Регента такого мастерства в обращении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уже съедено, что толку плакать? — заметил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маленький император снова икнул, и, хотя больше не плакал, по его щекам продолжали катиться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не выдержал и погладил ребенка по спине. Тот прижался лицом к его плечу, притихнув, но продолжая всхлипывать — видимо, на душе у него все еще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во дворец маленький император оставался мрачным. Впервые в жизни он столкнулся с подобным — едва обрел питомца, как тот не успел согреться в руках, а его уже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чувствовал, что для ребенка это жестокий урок, и боялся, что у него останется детская травма. Вернувшись во дворец, он попросил Ту Даю помочь найти для императора другого кролика. Через пару дней Ту Даю принес весть: он действительно нашел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здесь не был, — сказал Ту Даю, выводя Цзи Цинчжоу через северную калитку дворца. Они прошли вдоль стены, свернули и оказались во внутреннем дворе. — К западу — конюшни, потом как-нибудь свожу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зашли, как их встретил евнух. Цзи Цинчжоу узнал в нем Сяошаня из Императорской кухни — он был в хороших отношениях с Ту Даю и часто подкармливал их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живности для Императорской кухни выращивают в садах за городом, в самой столице места мало, — Сяошань провел их к сараю. — А эти кролики — случайность. Императорская кухня планировала новое блюдо: крольчата на гриле, вот мы и решили попробовать подрастить их здесь, чтобы не везти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приподнял бровь, подумав: если маленький император увидит крольчат на гриле, не упадет ли он в обморок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растишь? — спросил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люблю кроликов и прихожу проведать, — поспешно ответил Сяошань. — А сегодня знал, что вы с братом Даю придете, вот и пришел заранее, чтобы не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наклонился к клетке, где сидели белые крольчата, которым не было и месяца, и погладил их. Ту Даю кролики были неинтересны, он спросил Сяошаня:</w:t>
      </w:r>
    </w:p>
    <w:p w:rsidR="00BB20FC" w:rsidRPr="00357A74" w:rsidRDefault="00357A74" w:rsidP="00BB20FC">
      <w:pPr>
        <w:jc w:val="left"/>
        <w:rPr>
          <w:sz w:val="28"/>
          <w:lang w:val="en-US"/>
        </w:rPr>
      </w:pPr>
      <w:r w:rsidRPr="00357A74">
        <w:rPr>
          <w:sz w:val="28"/>
          <w:lang w:val="en-US"/>
        </w:rPr>
        <w:t>— А где остальные? Никого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В этом месяце снова выдача лекарства, сегодня их очередь идти, — сказал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понимающе кивнул и вздохнул:</w:t>
      </w:r>
    </w:p>
    <w:p w:rsidR="00BB20FC" w:rsidRPr="00357A74" w:rsidRDefault="00357A74" w:rsidP="00BB20FC">
      <w:pPr>
        <w:jc w:val="left"/>
        <w:rPr>
          <w:sz w:val="28"/>
          <w:lang w:val="en-US"/>
        </w:rPr>
      </w:pPr>
      <w:r w:rsidRPr="00357A74">
        <w:rPr>
          <w:sz w:val="28"/>
          <w:lang w:val="en-US"/>
        </w:rPr>
        <w:t>— А ты почему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послезавтра. Кажется, мы в один день: я смотрел документы в Палате евнухов, и там было указано, что сотрудники Императорской кухни и личные слуги императора идут послезавтра, — Сяошань обернулся к Цзи Цинчжоу: — В разведении кроликов я мастер, если что будет непонятно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кивнул и выбрал себе одного маленького кролика. Перед уходом он заколебался и посоветовал Сяошаню сказать на кухне, чтобы те пересмотрели идею с крольчатами на гриле — чтобы не расстраивать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Цзи Цинчжоу спросил:</w:t>
      </w:r>
    </w:p>
    <w:p w:rsidR="00BB20FC" w:rsidRPr="00357A74" w:rsidRDefault="00357A74" w:rsidP="00BB20FC">
      <w:pPr>
        <w:jc w:val="left"/>
        <w:rPr>
          <w:sz w:val="28"/>
          <w:lang w:val="en-US"/>
        </w:rPr>
      </w:pPr>
      <w:r w:rsidRPr="00357A74">
        <w:rPr>
          <w:sz w:val="28"/>
          <w:lang w:val="en-US"/>
        </w:rPr>
        <w:t>— Что это за лекарство,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самое, что ты пил до прихода во дворец, — ответил Ту Даю. — Одной порции хватает на полгода, но на всякий случай мы пьем его раз в четыре месяца. Трижды в год: в январе, мае и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явно привыкнув к этой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вспомнил тот отвар и невольно поморщился. С тех пор как он его выпил, кое-какие мужские реакции в его организме пропали вовсе. Хотя пока что ему это не требовалось, но, как мужчине,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всем нужно его пить? Даже учителю? — уточнил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 чем ты думаешь, — Ту Даю посмотрел на него. — Если бы выдачей лекарств распоряжалась Палата евнухов, мы бы легко могли подстроить всё так, чтобы не пить эту гадость. Но этим занимается Министерство чинов, они специально назначили своих людей, чтобы никто не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понял: раз лекарство призвано контролировать тела евнухов, значит, прием обязан быть принудительным, иначе весь смысл затеи 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ты никогда не думал о том, чтобы уйти из дворца? — внезапно спросил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хочешь? — Цзи Цинчжоу крепче прижал к себе кролика и горько усмехнулся. — Если бы можно было нормально жить мужчиной на воле, кто бы пошел в услужение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посмотрел на него:</w:t>
      </w:r>
    </w:p>
    <w:p w:rsidR="00BB20FC" w:rsidRPr="00357A74" w:rsidRDefault="00357A74" w:rsidP="00BB20FC">
      <w:pPr>
        <w:jc w:val="left"/>
        <w:rPr>
          <w:sz w:val="28"/>
          <w:lang w:val="en-US"/>
        </w:rPr>
      </w:pPr>
      <w:r w:rsidRPr="00357A74">
        <w:rPr>
          <w:sz w:val="28"/>
          <w:lang w:val="en-US"/>
        </w:rPr>
        <w:t>— Ты... в последнее время довольно близок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личный слуга Его Величества, мне от него не спрятаться. — В словах Ту Даю Цзи Цинчжоу уловил некий скрытый смысл, но не успел додумать мысль. —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долго смотрел на него, потом погладил кролика у того на руках и покачал головой:</w:t>
      </w:r>
    </w:p>
    <w:p w:rsidR="00BB20FC" w:rsidRPr="00357A74" w:rsidRDefault="00357A74" w:rsidP="00BB20FC">
      <w:pPr>
        <w:jc w:val="left"/>
        <w:rPr>
          <w:sz w:val="28"/>
          <w:lang w:val="en-US"/>
        </w:rPr>
      </w:pPr>
      <w:r w:rsidRPr="00357A74">
        <w:rPr>
          <w:sz w:val="28"/>
          <w:lang w:val="en-US"/>
        </w:rPr>
        <w:t>— Потом поговорим. Сейчас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не стал настаивать, но взгляд Ту Даю показался ему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кролика, которого принес Цзи Цинчжоу, маленький император не выказал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белый?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усмехнулся:</w:t>
      </w:r>
    </w:p>
    <w:p w:rsidR="00BB20FC" w:rsidRPr="00357A74" w:rsidRDefault="00357A74" w:rsidP="00BB20FC">
      <w:pPr>
        <w:jc w:val="left"/>
        <w:rPr>
          <w:sz w:val="28"/>
          <w:lang w:val="en-US"/>
        </w:rPr>
      </w:pPr>
      <w:r w:rsidRPr="00357A74">
        <w:rPr>
          <w:sz w:val="28"/>
          <w:lang w:val="en-US"/>
        </w:rPr>
        <w:t>— Разве белый — это не красиво? Посмотри, какие у него красные глазки, разве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ответил император. — Просто... я думал, он будет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замер, и в сердце у него кольнуло. Маленький император был еще слишком юн, чтобы правильно выражать печаль, но Цзи Цинчжоу в тот момент ясно ощутил 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все еще тосковал по прежнему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самым могущественным человеком в Да Юй, он не смог избежать разочарования из-за потери кролика. Радости и печали людей порой бывают схожи, хотя чаще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нравится, можешь вернуть обратно, — предложил Цзи Цинчжоу. — Его всё равно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остается, — перебил император. — Он красивый... такой же белый,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галерее Ли Чжань наблюдал за этой сценой, погрузившись в свои мысли.</w:t>
      </w:r>
    </w:p>
    <w:p w:rsidR="00BB20FC" w:rsidRPr="00357A74" w:rsidRDefault="00357A74" w:rsidP="00BB20FC">
      <w:pPr>
        <w:jc w:val="left"/>
        <w:rPr>
          <w:sz w:val="28"/>
          <w:lang w:val="en-US"/>
        </w:rPr>
      </w:pPr>
      <w:r w:rsidRPr="00357A74">
        <w:rPr>
          <w:sz w:val="28"/>
          <w:lang w:val="en-US"/>
        </w:rPr>
        <w:t>Цинь Чжэн, неся стопку бумаг, подошел к нему и, проследив за его взглядом, издал звук, похожий на цоканье.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том, кто умеет ладить с детьми, так это маленький господин Цзи, — сказал Цинь Чжэн. — Нашему государю тоже нелегко: покойный император ушел рано, Вдовствующая императрица целыми днями молится в затворе, а ты, его дядюшка, вечно с таким лицом, будто вот-вот всех накажешь...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отвел взгляд и холодно произнес:</w:t>
      </w:r>
    </w:p>
    <w:p w:rsidR="00BB20FC" w:rsidRPr="00357A74" w:rsidRDefault="00357A74" w:rsidP="00BB20FC">
      <w:pPr>
        <w:jc w:val="left"/>
        <w:rPr>
          <w:sz w:val="28"/>
          <w:lang w:val="en-US"/>
        </w:rPr>
      </w:pPr>
      <w:r w:rsidRPr="00357A74">
        <w:rPr>
          <w:sz w:val="28"/>
          <w:lang w:val="en-US"/>
        </w:rPr>
        <w:t>—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 моя доля, — вздохнул Цинь Чжэн. — Только вернулся во дворец, а уже должен пахать на тебя... Может, стоит позвать маленького господина Цзи сюда? В павильоне Инхуэй полно слуг, один лишний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нахмурился, но ничего не ответил. После возвращения из загородной резиденции он перенес свой кабинет в павильон Инхуэй, где было полно евнухов. Однако Цзи Цинчжоу остался при императоре, и теперь они виделись гораздо реже,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доверяешь ему? — спросил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во дворец, он проверил всех евнухов в Инхуэй и выяснил, что все они — люди с чистой биографией, не связанные ни с какими группировками. Он не знал, как именно Ли Чжань их отбирал, но был уверен: в павильоне работают только те, кому Князь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Ли Чжань переадресовал вопрос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пойму тебя, — вздохнул Цинь Чжэн. — В любом случае, раз уж я теперь во дворце, если ты не собираешься действовать, то я начну. Как только освоюсь в Министерстве чинов, поищу способ вычеркнуть его из списков рабов и вывезу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бросил на него ледяной взгляд, не удостоив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смотришь? — возмутился Цинь Чжэн. — Раньше я любил девушек, но когда красота достигает определенного уровня, гендерные различия стираются. Если быть честным, если это маленький господин Цзи, то я не против, даже если он мужчина...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успел договорить — он споткнулся о ступеньку, и бумаги разлетелись по всему полу. Ли Чжань, не останавливаясь,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ты специально подставил мне подножку? — крикнул Цинь Чжэн, собирая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не обернулся, оставив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Цинчжоу и Ту Даю получили уведомление из Палаты евнухов: им велено прибыть в Яньтин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пил его в прошлом месяце, снова идти? — спросил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списки составляет Министерство чинов, — ответил евнух, доставивший весть. — Но те, кто пришел в марте, тоже в списке, так что всем велено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кивнул. Видимо, чиновники решили не утруждать себя и просто объединили списки новичков с остальными — так проще вести учет, а цена — лишний прием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ядом, и Цзи Цинчжоу от всей души не хотел его пить, но выбора не было. Даже Яо Чанъань не смог уклониться, что уж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прошлый раз же всё обошлось, — попытался успокоить его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что в прошлый раз Цзи Цинчжоу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придем туда, я попрошу управляющего, может, окажет услугу, — добавил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кивнул, хотя внутри у него всё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тело Цзи Цинчжоу уже после того, как тот выпил отвар, и ему казалось, что это был некий критический момент — портал между мирами. В книгах и фильмах люди часто перерождались на пороге смерти... Что, если после этой дозы он снова отправится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 мире он уже мертв, а уйти отсюда — значит снова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шел следом за Ту Даю в Яньтин, погруженный в мрачные мысли. В узком темном переулке уже выстроилась очередь из слуг, работавших при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Даю, Цинчжоу! — раздался голос. Это был Сяошань. Он поменялся местами с кем-то в очереди и теперь стоял перед ними. — На кухне сегодня кисло-сладкая рыба, я оставил вам по куску, в обед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рассмеялся:</w:t>
      </w:r>
    </w:p>
    <w:p w:rsidR="00BB20FC" w:rsidRPr="00357A74" w:rsidRDefault="00357A74" w:rsidP="00BB20FC">
      <w:pPr>
        <w:jc w:val="left"/>
        <w:rPr>
          <w:sz w:val="28"/>
          <w:lang w:val="en-US"/>
        </w:rPr>
      </w:pPr>
      <w:r w:rsidRPr="00357A74">
        <w:rPr>
          <w:sz w:val="28"/>
          <w:lang w:val="en-US"/>
        </w:rPr>
        <w:t>— Раньше ты всё под мой вкус подстраивался, а теперь только и знаешь, что Цинчжоу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Сяошань смущенно улыбнулся, обнажив два клыка:</w:t>
      </w:r>
    </w:p>
    <w:p w:rsidR="00BB20FC" w:rsidRPr="00357A74" w:rsidRDefault="00357A74" w:rsidP="00BB20FC">
      <w:pPr>
        <w:jc w:val="left"/>
        <w:rPr>
          <w:sz w:val="28"/>
          <w:lang w:val="en-US"/>
        </w:rPr>
      </w:pPr>
      <w:r w:rsidRPr="00357A74">
        <w:rPr>
          <w:sz w:val="28"/>
          <w:lang w:val="en-US"/>
        </w:rPr>
        <w:t>— Разве не ты говорил, что Цинчжоу был в тюрьме... кхе-кхе... что он подорвал здоровье и ему нужно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Сяошаню было девятнадцать, но из-за раннего попадания во дворец он не успел вырасти и был чуть ниже Цзи Цинчжоу. Но лицо его было приятным, и Цзи Цинчжоу искренне к нему 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комнаты вышли те, кто уже выпил лекарство — некоторые из них тихо плакали. Это вызвало насмешки среди стоящих в очереди. Конечно, плакали новички, а смеялись «старые волки», давно привыкшие к боли и превратившие свою черствость в насмешку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такие, кто годами служит, а всё никак не смирится, — заметил Ту Даю. — Знают ведь, что тело уже испорчено, что нормальной семьи не будет, а всё равно тешат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вздохнул и поднял глаза на тусклое небо. В этом Яньтине даже свет казался украденным, отчего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место называется Яньтин?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 в народе называют «это» дело? — тихо сказал Ту Даю. — Раньше это место называли «Воробьиным двором», но кому-то показалось, что это звучит неблагородно, вот и переименовали в «Двор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поморщился. Ему стало тошно. Дать такое название месту, где живут евнухи, — всё равно что вечно тыкать их носом в их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стоял в темном переулке, глядя на входящих и выходящих слуг, и задавался вопросом: неужели так пройдет вся его жизнь? Он станет евнухом до самой смерти? Но другого пути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Сяошань улыбнулся и шагнул в комнату, где выдавали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комнате было всего несколько кроватей, людей пускали группами. Выпив снадобье, слуги отдыхали некоторое время, и если чувствовали себя нормально — выходили, регистрировались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еще раз подошел к чиновнику, но тот лишь равнодушно следовал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сказал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еще немного, но из комнаты никто не выходил. Вскоре внутри послышался шум, и стражников вызвали внутрь. Люди заволновались,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почувствовал, как сердце у него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стражники вынесли человека. Лицо его было бледным, глаза плотно закрыты — это был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 Цинчжоу и Ту Даю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собирались останавливаться, но Цзи Цинчжоу в суматохе успел схватить безжизненно свисающую руку Сяошаня. Когда его рука коснулась деревянных носилок, он ощутил нечто липкое. Цзи Цинчжоу опустил взгляд и замер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http://bllate.org/book/21165/2144626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