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выстреленных подряд звуков, затем посдледовал звук падения чего-то тяжелого, и вокруг поднялось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вцепился в одежду стоявшего перед ним человека, крепко уткнувшись носом в его грудь, а его сердце колотилось в такт грохочущим звукам: бам, бам, бам,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 и поднял голову, чтобы оглянуться назад, битва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жуков валялись на земле в беспорядке, их лапки все еще подергивались — было непонятно, подохли они окончательно или нет. По земле растекалась липкая зеленая жидкость, источавшая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Тошнота... Ся Аньжань совершенно не смел смотреть на это дольше. Задавшив сильнейший позыв к рвоте, он, словно страус, снова уткнулся лицом в крепкую грудь другого человека и жадно вдохнул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парня приятно пахло — едва уловимым ароматом одеколона.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неужели уровень реалистичности в этой игре настолько безумный? Почему здесь даже обоняние 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Погодите-ка? Что это за поза?!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внезапно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его подхватили, так теперь он еще и сидел на руках у незнакомца, обвившись вокруг него, как бесхребетный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— он уперся обеими руками в грудь мужчины и уже собрался с силой оттолкнуть его, как тот прижал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убрал оружие, свободной рукой обнял его за талию, легко приподнял и, прижав к себе, сделал несколько шагов вперед, удаляясь от зоны, которую собиралась разъесть едкая зеленая жижа. После этого он совершенно естественным движением развернулся и аккуратно опустил Ся Аньжаня в безопасном месте, заслонив его от отвратительной кучи своими широкими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зрение и обоняние юноши были полностью ограждены от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мужчина опустил голову и заглянул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лицо, высокий нос, четкие черты. Мягкий взгляд, полный участия, а в темных зрачках отражалась фигура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стояли очень близко, Ся Аньжань почти физически ощущал тепло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прикинул свою нынешнюю позу и сопоставил ее с тем, что произошло только что. Подумать только, этот игрок выглядел вылитым сказочным принцем из девичьих грёз — этакий великий герой, примчавшийся на разноцветных облаках, чтобы спасти попавшую в беду девицу...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игре кто-нибудь бывает некрасивым? Если уж есть редактор персонажей, неужели кто-то станет лепить уродца?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примерять на себя роль спасенной красавицы — это нормально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кружится? Или где-то болит? — в голосе мужчины послышалось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Эм, всё в порядке, — Ся Аньжань поморгал.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Больше нигде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со стороны незнакомца показалась Ся Аньжаню странноватой. Зачем незнакомому человеку проявлять столько тревоги?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улыбнулся: — Ничего. Слушай, может, отпустишь меня? Я уже могу стоять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нехотя ослабил хватку, явно все еще сомневаясь: — Проверь показатели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ткнул в свой интерфейс и показал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были в норме, у него действительно не было никаких проблем — просто обычное падение. Никаких тревожных скачков ментальной волны выше нормы, никакого учащенного сердцебиения или других признаков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спина все еще была какой-то липкой. Потеря здоровья прекратилась, и шкафа HP постепенно заполнялась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сцена казалась жутко знакомой, да и игрок перед ним выглядел подозрительно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к нику Лин Юнь 99-го уровня над головой собеседника, хлопнул себя по лбу и вызвал историю игровых логов: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Лин Юнь (ур. 99) убил рядового монстра — Ядовитоглазого панцирника х3, спас вас от лап монстра.]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Лин Юнь (ур. 99) убил босса 2-го уровня — Жесткокрылого волка-панцирника, спас вас от лап босса.]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парень попросил его проверить показатели. Оказывается, у него был огромный опыт спасения утопающих.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почесал затылок: — Какое совпадение, братец, спасибо, что выручил. Уже во второй раз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Никакое не совпадение, я шел целенаправленно за тобой, младшекурсник Ся, — Лин Юнь приподнял бровь. — Мне вот только интересно, почему каждый раз, когда я вижу тебя в игре, ты выглядишь таким потрепанным.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широко раскрыл глаза: — ...Старшекурсник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 кивнул: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вздохнул: — Я бы и сам хотел знать, почему рядом с тобой вечно происходит такое. Ты спасаешь меня 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заходил в игру всего четыре раза, и в оба захода под этим аккаунтом его лупасили жуки. В двух других аккаунтах, которые он удалил, в первый раз его чуть не окружила стая насекомых — спасибо, что хватило ума выйти из игры, а во второй раз его загнали в угол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его выходы в сеть всегда сопровождались бурей и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немного удивлен. Тот, кто спас его в прошлый раз, использовал духовное тело гигантского орла, и Ся Аньжань тогда совершенно не сопоставил того парня с Сяо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 немного, он понял: Сяо Ханьши явно играет далеко не первый год. Возможно, раньше он не задумывался о том, что его пробудившееся духовное тело обладает какими-то уникальными свойствами, и просто выбрал в игре самое распространенное духовное тело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гигантского орла, то это духовное тело его отца, а заодно и самое любимое духовное тело жителей Империи номер один. На форумах писали, что из каждых десяти игроков пятеро выбирают орла, каждый мечтает повторить классические маневры маршала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запустил большую руку ему в волосы и потрепал: — Пошли, помогу тебе с новичковыми квестами. Чтобы получить духовное тело, придется побегать по подготовительным заданиям.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Сяo, почему вы такой хороший человек! — Ся Аньжань бодро подпрыгнул рядом с ним, легонько толкнув локтем,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его персонажа была самой заурядной, в толпе такую и не заметишь, но Сяо Ханьши казалось, что в нем есть какая-то неописуемая прелесть... Наверное, дело в энергетике?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 кто, но если на лице человека всегда сияет счастливая улыбка, он неизбежно излучает дружелюбие и вызывает искреннюю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попутно прикончил монстра, чего ты так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неужели он только что забыл, как панически боялся зергов? — подумал Ся Xаньши.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 и искоса бросил взгляд на Ся Аньжаня. К сожалению, каким бы реалистичным ни был игровой аватар, ничего лишнего через него разглядеть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у него не было возможности услышать чужие мысли — можно было наконец заблокировать весь этот посторонний шум и сосредоточиться на прохождении игровых квестов, тренируя навыки управления ментальной силой. Всегда он считал это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день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Никакое не преувеличение. Разве вы не помните, как в тот раз меня из-за ментальных колебаний выбросило из игры прямо в оффлайн? Меня чуть снова не упекли в больницу усилиями матушки. Короче говоря, огромное спасибо вам, если бы меня загрыз босс сразу после входа в сеть, у меня бы точно развилась психологическая травма... Разве не стоит за это угостить вас как минимум еще одним обедом? — Ся Аньжань весело щебетал о последствиях своего приступа и вылета из игры, так, будто все эти злоключения произошли вовсе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восстановился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действительно всё в полном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Полном-полнехонько! Сегодня я полон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впервые в жизни почувствовал, что неспособность слышать чужие мысли сводит его с ума, заставляя испытывать странный зуд внутри, словно крошечное перышко щекотало его сердце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по понедельникам вел профессор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потребовал, чтобы групповые задания были сданы до понедельника, и приказал принести на занятие отчеты по анализу ментальной силы каждого участника вместе с разработанными планами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бо́льшая часть студентов провела эти выходные в состоянии легкого нервного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в понедельник всем придется выступать с докладом перед лицом всей группы! И пусть это задание отличалось от заданий в других классах, и ничего подобного раньше видеть не доводилось, и все вроде бы находились в равных условиях... но ударить в грязь лицом все равно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была лишь группа Ся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аудиторию, троица из комнаты Хуа Чао уже заняла для него места и замахала рукой, подзывая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Хуа Чао по комнате, Ма Лян, смотрел на него с чистейшим благоговением: — Ся-гэ, ты просто гений! Я тут заглянул на разведку к соседям и выяснил, что наша разработка — самая крутая во всем потоке. Про содержание я молчу, но даже способ подачи материала обходит их на восемьдесят световых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сел рядом: — С чего вдруг такие преувеличения? Разве вся эта подача не генерируется автоматически?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преувеличения? Мой игровой аккаунт уже выше шестидесятого уровня, а я до сих пор не смог придумать ничего, что реально помогало бы тренировать ментальную силу, — отозвался другой парень. — А ты только-только начал бегать по новичковым квестам, до пробуждения духовного тела еще далеко, а уже выдал столько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возразил: — Я же не просто так в игру заходил, многие материалы мне старшекурсник Сяо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вошедшая в аудиторию Лай На сияющими глазами уселась рядом с Ся Аньжанем: — Точно! Аньжань невероятно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говорил? А он еще скромничает.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покачал головой. Как им вообще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выложился на пятьдесят процентов от силы, которую тратил на курсовые проекты в прошлой жизни. Кто бы мог подумать, что кровь и слезы, пролитые когда-то над диссертациями и презентациями, станут поводом для хвастовства в эту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то ли войны и прочие катаклизмы привели к тому, что жители космоса поголовно ценили физическую силу выше интеллектуальной, но большинство студентов были поглощены всевозможными тренировками боевых и ментальных навыков и совершенно не умели выступать с докладами.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невероятно, при таком-то развитии технологий, когда все эти задачи можно решать в два счета!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времена был популярен мем-картинка: блин, ты уже взрослая программа, должна научиться писать код сама. Теперь же оптический мозг действительно умел реализовывать подобные функции, и дизайн презентаций был донельзя автоматизирован: стоило лишь иметь идею, как система все оформляла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признать лишь одно — у этих однокурсников просто не было должного мышления в данной сфере...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царила оживленная, но нервозная атмосфера, со всех сторон доносились стоны и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конец! Я подглядел, что сделали другие группы, и теперь мой план кажется мне кучей собачьего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дурак, честное слово. Я-то думал только о том, что у Ся Аньжаня слабое здоровье и его внезапный приступ может меня подставить, но даже в мыслях не держал, что его способность делать анализы и составлять программы настолько мощная. Если бы мне удалось запрыгнуть к нему в команду...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больше! Если кто и запрыгнет, так это я! Прямо сейчас пойду спрошу, не может ли он помочь мне разобраться с моим докладом...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это говорил, только приподнялся с места, как вдруг заметил, что в аудиторию входят профессор Су и Сяо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бегло окинул взглядом обстановку и произнес: — Все в сборе, да? Пошли, отправляемся прямо в зал тренировок ментальной силы. Сегодняшнее занятие мы проведем по тем самым тренировочным программам, которые вы сами для себя составили.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аудитория: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будем тренироваться по этой куче дерьма, которую я состряпал?! — пронзительный, полный ужаса голос пронесся по всей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 нахмурился и посмотрел в ту сторону: — Постойте-ка, неужели вы изначально собирались продемонстрировать всем присутствующим кучу дерьма? Если у вас такое отношение к делу, можете больше не ходить на мои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тут же вскочил и отчаянно запричитал: — Нет-нет-нет, совсем нет! Просто мне казалось, что я отлично справился, но стоило глянуть на работы других групп, как я засомневался...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а самокритичность у вас имеется... Ладно, выступаем, — профессор Су зашагал к выходу. — Все отчеты перешлите мне, я позже на них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выстроились у дверей аудитории 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Чао плелся позади Ся Аньжаня и тяжело вздохнул: — А я-то думал, сегодня получится блеснуть отчетом, эх... На сцену нас, оказывается,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На же с легким беспокойством тронула Ся Аньжаня за рукав: — Аньжань, а откуда у тебя на запястье синяк?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остальные ребята из группы тут же принялись разглядывать Ся Аньжаня и заметили, что синева красовалась не только на запястье, но и на щиколотке — когда он шагал, штанина слегка задиралась, обнажая темный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травмировался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потряс рукой: — Нормально, не болит. Сам не знаю, откуда это взялось. Вышел из игры, а на теле какие-то красные пятна. Наверное, в процессе игры где-то ударился не глядя?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будь поосторожнее, — озабоченно произнесла Лай На. — Лучше играй лежа в постели, и чтобы рядом не было никаких твердых предметов, а то мало ли, забьешься.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Начальные тренировки ментальной силы в академии походили на игру — они тоже проходили в виртуальном пространстве. Внутри зала рядами стояли капсулы и терминалы для подключения, по одному на каждого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находился на месте дежурного администратора и поочередно открывал студентам доступ к различным типам тренировок в соответствии с их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приступить к тренировкам по вашим собственным программам. Пройдите каждый вид тренировок по одному разу, а затем соберитесь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 и наблюдая, как курсанты один за другим усаживаются по местам, профессор Су лениво привалился к стоявшему рядом дивану, запустил на оптическом мониторе простенькую логическую игру и лениво заговорил со своим помощником: — Ну как, посмотрел ты на их опусы, и каковы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новоиспеченных первокурсников, большинство из которых сроду не проходило систематических тренировок ментальной силы, накалятали планы с бухты-барахты — чего еще от них можно было ожидать?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а сынок этого вояки ниче так, повезло ему со мной столкнуться. И с чего это я такой добросердечный?]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 усмехнулся: — Когда они закончат тренироваться, тебе придется выслушать их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студентов не ожидал, что профессор Су вовсе не отменил выступления — он просто перенес их на тот момент, когда курсанты на собственном опыте испытают плоды своих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осветить в докладе три момента: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ваш план тренировок? На каких принципах он основывался?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чувствовали во время реальной тренировки? Считаете ли этот план 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ли, по вашему мнению, скорректировать план после окончания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группы поочередно завершили тренировки и выстроились для отчетов, профессор Су принялся разносить их творения без малейшего намека на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план точно вы составляли? Из какого класса вы его стянули?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не ограничиваться четырехквадрантной системой? Вы же в чистом виде применили четырехквадрантную методику!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тренировка ментальной силы, а не ее планомерное уничтожение?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разнонос был жестоким, ребятам оставалось только уныло признать, что составленные ими программы тренировок действительно напоминали кучу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черед группы Ся Аньжаня — они завершили тренировку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Чао сдернул шлем, поднялся с места и, оглядев почти всю группу, толпившуюся снаружи, ошеломленно моргнул: — А чего это все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 группы сосредоточилось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 с улыбкой поманил их рукой: — Давайте сюда, теперь ваша очередь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время показать истинное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Отчитывалась от лица группы Лай На. Она тихо и сосредоточенно стояла перед световым экраном, тонким голоском излагая ход мыслей их небольшой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изучили несколько найденных в сети тренировочных методик и в итоге решили строить процесс вокруг индивидуальных особенностей и увлечений каждого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вывела на экран показатели ментальной силы всех пяти человек, проиллюстрировав их пятью лепестковыми диаграммами с типами характера, сильными сторонами и любимыми занятиями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мы проанализировали статистику популярности различных тренировок ментальной силы в сети, выяснили, какими чертами характера обладают люди, предпочитающие те или иные упражнения, и выстроили рейтинг тренировок, наиболее полно отвечающих личностным складам и склонностям участников, выбрав топ-3 в качестве наших основных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требовал обработки больших массивов данных, и бегающие по световому экрану цифровые графики выглядели потрясающе эффектно — Ся Аньжань и сам не ожидал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для показухи это подходило идеально, судя по самодовольной физиономии Хуа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два направления мы добавили с учетом наших слабых мест и тех зон, которые хотели бы развивать. Заниматься ими, возможно, тяжеловато, но вперемешку с тремя любимыми дисциплинами весь тренировочный процесс в целом доставляет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Лай На мелькнула застенчивая улыбка: — Пройдя практику в терминалах, все мы пришли к выводу, что тренировка прошла довольно гладко: преодолевать уровни и набирать очки было легко, нас так затянуло, что мы немного засиделись и задержали всех, за что искренне просим прощения. Ну а теперь к анализу результатов нашей тренировочной программы...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Аньжань, сидевший на диване и продолжавший возиться со своим световым планшетом, поднял голову: — Я скинул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хорошо-хорошо! — Лай На то же час вывела на главный экран свеженький, только что состряпанный аналитический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участников потратили куда больше времени на любимые и сильные стороны, причем каждый успешно преодолел по меньшей мере пять уровней, оставив прочих студентов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оставшихся двух слабых зон, на каждую из них ушло всего минут по десять, и прорваться сквозь барьеры там практически никому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издал скептический свисток: — И это называется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Чао злобно зыркнул в ту сторону, заставив скептика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На продолжила: — Аньжань как-то сказал мне фразу, вычитанную в сети: keep on starting, and finishing will take care of itself.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эти задачи трудны и непривычны, мы не собираемся упираться лбом и тратить на них эмоциональный ресурс. Если задирать планку слишком высоко, это вызывает лишь психологическое давление и глушит любое желание заниматься. Поэтому наша программа требует уделять им всего по десять минут в день, не гонясь за результатами. При таком подходе стресс минимален, а двигаясь вперед крошечными шажками изо дня в день, в конце концов непременно придешь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сегодняшние ощущения от тренировки таковы: процесс в целом приносит радость, так как сознание собственных сильных сторон укрепляет уверенность в себе. При этом мы старались прогрессировать и в слабых областях, что дает сильное чувство удовлетворения. Что касается финального пункта, упомянутого профессором — коррекции программы...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На переключила слайд на заключительную часть предыдущего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изначально планировали регулярно подводить итоги наших тренировок и своевременно корректировать программу под реальные реалии. А сейчас мы с удовольствием выслушаем замечания профессора и внесем коррективы прямо после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http://bllate.org/book/21174/2144817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