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Лингси Гэ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Пан Цзуя звучал с подавленным гневом, а на кончиках его пальцев потрескивали фиолетовые разряды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Мандора ворвалась туда с отрядом зеркальных големов, утверждая, что ищет ключ от некоего Ядра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Создания?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Ван Мо всё сжалось; это слово почему-то заставило её вспомнить женщину в белых одеждах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Гуанъин шагнула вперед, и клинок света в её руках тускло поблёскивал: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также сказала, что открыть Ядро Создания способен лишь преемник «того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имени? — тут же переспросила Чэнь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Гуанъин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назвала его, лишь повторяла про «запретное наследие» и говорила, что поиск этого человека позволит Стране Фей вернуться к «первородному порядку».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Первородный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Лоли неожиданно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та эпоха, когда Страной Фей правил Бог-Творец.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крепко сжала ладони; амулет всё ещё хранил тепло, но на сердце у неё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что ищет Мандора, действительно связано с ней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земля внезапно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вдалеке треснуло пространство, и из трещины поползли клубы фиолетового тумана, источая леденящее душу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Пространственные барьеры Страны Фей расшатываются!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Яня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Лингси Гэ вот-вот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Цзунь поднял взгляд на трещину и сквозь зубы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остановить её. Бай Гуанъин, отведи их через тайный проход, я пойду и уведу за собой зеркальных големов.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заговорил Принц Воды, переводя синие глаза на Ван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цель — Ван Мо, разделяться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в Водяном Хрустальном Дворце есть прямой телепорт в Лингси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не было времени на раздумья, и они бросились вслед за Принцем Воды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в ночи отливало зловещим синеватым светом. Принц Воды взмахнул рукой, и вода расступилась, образовав проход, на дне которого мерцал рунический круг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Ван Мо занесла ногу, чтобы ступить на платформу телепорта, сзади внезапно раздался смех Мандолы — резкий, словно ногтем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сбежать?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хлынул со всех сторон, мгновенно окружив телепорт. Фигура Мандолы проявилась в пелене мрака, в её руках было огромное зеркало, в глади которого отражалось лицо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Мо, не прячься, — в голосе Мандолы звучали искушающие нотки. — Думаешь, сможешь сбежать? В твоих венах течет кровь Бога-Творца, это предначертано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— резко возразила Ван Мо, но её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Мандора холодно усмехнулась, и зеркало внезапно повернулось к Принцу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Принца Воды, неужели он знал об этом с самого начала? Неужели он всё это время скрывал от тебя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устремились на Принца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Воды было бледным, губы плотно сжаты, но он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Мо ухнуло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Воды, то, что она говорит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Воды приоткрыл рот, собираясь что-то сказать, как вдруг Мандора взмахнула зеркалом: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на прощания!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вырвался ослепительный луч света, метнувшись прямо в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Воды резким движением оттолкнул её, но сам принял удар на себя, издав стонал боли, а его длинные синие волосы в одно мгновение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Воды! — вскрикнула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её! — приказала Мандора, и чёрный туман превратился в бесчисленные руки, тянувшиеся к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Елоли, пламенная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слёзы, Ван Мо вновь высвободила силу света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золотого сияния и чёрного тумана породило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Бесполезно! — злобно ухмыльнулась Мандора. — Твоя сила еще не пробудилась, ты мне совсем не соперница!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телепорт внезапно вспыхнул ослепительным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руку к груди, Принц Воды крикнул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Я прикрою 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Принца Воды звучал с непреклонной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что бы ни говорила Мандора, не слушайте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сияние окутало всех присутствующих, и последним, что увидела Ван Мо, была фигура Принца Воды, поглощаемая клубами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головокружение от перемещения прошло, все оказались в незнакомом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здесь были испещрены древними рунами, а в воздухе висела лёгкая влажная дымка — судя по всему, они находились внутри Водяного Хрустального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Воды он… — голос Ван Мо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Принцем Воды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быстрее добраться до Лингси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 дворца донёсся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 оглянувшись, все увидели русалку в синих одеждах, которая выплыла вперед 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хозяин ждет вас у входа в Лингси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хозяин? — спросил Цзянь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Принц Воды, — почтительно ответила служанка. — Он заранее предвидел неприятности и велел мне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служанкой по длинному коридору, Ван Мо обратила внимание на фрески по обеим сторонам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была изображена история Страны Фей, а на самой последней панели женщина в белых одеждах стояла на вершине облаков; её лицо было скрыто сиянием, черты неразличимы, но Ван Мо почему-то нашла этот образ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изображен на этой картине? — не удержалась она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служанки на мгновение замедлились, а голос прозвучал с некоторой зажатостью: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Бог-Творец.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Бога-Творца есть имя? — допытывалась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служанки побледнело, словно она услышала что-то ужасное: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говорить… это запретное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хотела было переспросить ещё раз, но впереди раздался грохот мощного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служанки резко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это со стороны Лингси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все выбежали из коридора, и перед ними открылась просторная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врата Лингси Гэ были разрушены, и изнутри клубился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Мандолы, полный торжествующего ликования, доносился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тебя, Ядро Создания! Стоит заполучить его и пробудить её, и Страна Фей станет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 в конце концов такая?! — не выдержав, крикнула Ван Мо, устремляясь к Лингси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Мандолы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её голос зазвучал вновь, преисполненный жутковатого предвкушения: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Что ж, я скажу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гуще чёрного тумана медленно поднялось огромное зеркало, на глади которого постепенно проступили три древних иероглифа, излучавших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три знака, Ван Мо почувствовала, как её тело помимо воли забилось в дрожи, а внутри неё забурлила дикая смесь знакомой и чуждой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иероглифов она никогда прежде не видела, но при этом с первого же взгляда безошибочно поняла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имя Бога-Творца, и в то же время… самое привычное для её подсознания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сидевшая у неё на руке Лоли вдруг издала мучительный вопль и сжалась в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произносить! Ни в коем случае не произноси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смотрела то на надпись на зеркале, то на мучающуюся Лоли, а её сердце наполнялось страхом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письмена казались ей столь близкими? И почему Лоли запрещала их произносить?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её пугало то, что она чувствовала, как сила внутри неё выходит из-под контроля: казалось, стоило ей только вымолвить эти слова, как случится нечто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Мандолы снова раздался в тишине, звуча как шёпот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Произнеси его, Ван Мо, назови своё истинное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Ван Мо зашевелились против её воли, заветные три знака уже вертелись на кончике языка, готовые сорваться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http://bllate.org/book/21177/2144912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