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кто-то покрывает…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Люли дрогнуло. Слова Мо Юаня пронеслись в её голове подобдное молнии, рассеявшей хаос мыслей. До сих пор она считала, что Муроюн Сюэ движет лишь слепая ревность и готовность идти на любые жертвы ради достижения цели, но совершенно упускала из виду, что методы Муроюн Сюэ давно выходят за рамки того, на что способен обычный адепт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сговорилась с расой демонов. Что это значит? Секта Бессмертных и даже весь Мир Людей окажутся перед лицом страшнейшей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это? — нетерпеливо спросила Юнь Люли, не сводя с Мо Юаня пристального взгляда, боясь упустить малейшее изменение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покачал головой, и в его холодных глазах мелькнуло сложное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наверняка, но чувствую, что эта сила невероятно мощна и в то же время…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сердце Юнь Люли упасть. Ей ещё никогда не доводилось сталкиваться с расой демонов лицом к лицу, но из древних трактатов она знала, что само это название служит синонимом кровожадности и жестокости. Если демонам и впрямь удастся проникнуть в Секту Бессмертных, последствия окажутся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остановить её как можно скорее! — Юнь Люли сжала кулаки, а её голос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кивнул, и его взгляд, упавший на неё, был полон скрытой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осторожно. Раз она осмелилась связаться с расой демонов, у неё наверняка есть мощная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глубоко вздохнула, подавляя тревогу в груди. Она знала, что Мо Юань прав: Муроюн Сюэ — соперница крайне опасная. Но ради защиты Секты Бессмертных, ради всего, что ей дорого, она обязана идти вперёд,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густой лес, Юнь Люли не стала сразу возвращаться в Секту Бессмертных, а решила сначала разыскать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наверняка всё ещё корит себя из-за той истории с пилюлями. При воспоминании о заплаканных глазах Бай Чжи Юнь Люли ощутила укол совести. Если бы не её своевременная находка, Бай Чжи, пожалуй, пришлось бы нести на себе клеймо отравительницы.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жилищу, она обнаружила во дворе пустой и безлюдный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Юнь Люли увидела, что Бай Чжи приникла лицом к столу и, судя по всему, заснула. На столе беспорядочным образом валялись разнообразные целебные травы, пилюльная печь и несколько раскрытых медицинских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легко коснулась плеча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потёрла сонные глаза и, заметив Юнь Люли, выдавила из себя через силу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Юнь Люли присела рядом с ней и мягко спросила: — Ты все эти дни только и делала, что изучала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кивнула, а её голос упал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понять, где же я оступилась. Почему… почему созданные мной пилюли оказались смертельно ядовитыми?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жалости, Юнь Люли взяла её за руку и ободрила: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чем,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Подставили? — Бай Чжи на мгновение опешила, а затем в её глазах промелькнуло недоумение: — Ты хочешь сказать… кто-то умышленно добавил яд в мои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кивнув, Юнь Люли рассказала ей о том, как следила за Муроюн Сюэ и обнаружила её сговор с расой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Бай Чжи широко распахнула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Муроюн Сюэ… неужели она способна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перестань себя корить, — серьёзно глядя на неё, произнесла Юнь Люли. — Сейчас самое главное — мы должны сорвать замысел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кивнула, и в её глазах вновь вспыхнул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я пойду за тобой. Давай придумаем, как вместе сорвать с неё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как следует, они решили сначала скрытно понаблюдать за действиями Муроюн Сюэ, собрать улики, а уже после доложить о случившемся старейшинам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приняли куда более крутой оборот,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Секте Бессмертных пронёсся внезапный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туда! В Зале Судебного Исполнения творится что-то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Юнь Люли и Бай Чжи немедленно бросились к Залу Судебного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хаос. Несколько десятков адептов лежали на полу с пеной у рта и посиневшими лицами, и их состояние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Юнь Люли схватила за рукав охваченного паникой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Они рухнули без чувств прямо на месте, похоже… их отравили! — в ужасе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Люли пропустило удар, и перед глазами тут же возникла Муроюн Сюэ. Она связалась с расой демонов и управляла адептами секты при помощи пилюль, неужели… это всё части её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к одному из отравленных адептов, она внимательно осмотрела его. И правда: яд, поразивший этих людей, был донельзя похож на тот, что содержался в забракованных пилюлях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— сжав зубы, проговорила Юнь Люли. — Тут не обойтись без рук Муроюн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Люли, что нам делать? — встревоженно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помешать ей вредить дальше! — сохраняя хладнокровие, ответила Юнь Люли. — Бай Чжи, ты сильна в медицине, взгляни, сможешь ли ты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Бай Чжи немедленно принялась за осмотр и лечение пострадавших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Люли направилась прямо к старейшине Зала Судебного Исполнения и выложила ему всё, что ей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Муроюн Сюэ в союзе с расой демонов? — с тяжёлым и озабоченным лицом переспросил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ученицы — чистая правда! — твёрдо заявила Юнь Люли. — Старейшина, дело огромной важности, прошу немедленно отправить людей схватить Муроюн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 на мгновение, 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чрезвычайной важности, я немедленно доложу об этом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неспешно входящую Муроюн Сюэ, губы которой кривились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Муроюн Сюэ, это ты! — в гневе вперила в неё взгляд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я, — нисколько не таясь, признала Муроюн Сюэ, бросив на неё презрительный взгляд. — Юнь Люли, а ты и впрямь умна, раз смогла раскрыть мой секрет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 — резко бросила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добиваюсь? — Муроюн Сюэ взвилась в зловещем, режущем слух смехе. — Разумеется… уничтожить всю Секту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её голос, как Муроюн Сюэ стремительно взмахнула рукой, выпуская чёрный луч, который стрелой помчался прямо на старейшину Зала Судебного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молниеносной реакцией, Юнь Люли в тот же миг заслонила старейшину собой, воздвигнув духовный щит, отразивший смертоносную чёрную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лицо Муроюн Сюэ искривилось, а в глазах сверкнула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схватка вспыхнула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стоял в толпе бледный, охваченный внутренним смятением. Он смотрел на окутанную чёрной аурой Муроюн Сюэ, а затем на отчаянно сопротивляющуюся Юнь Люли, чувствуя, как его душа наполняется виной и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все его прежние придирки и предвзятость к Юнь Люли, а следом — его собственная слепая вера и упование на Муроюн Сюэ. Только теперь до него дошло, что всё это время он был лишь марионеткой, слепо использованной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я наделал? — пробормотал Цинь Хао, с мукой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вскинул голову, и его взгляд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больше не могу стоять в стороне! Я должен хоть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Цинь Хао решительно бросился в гущу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Муроюн Сюэ,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оклик был полон бескомпромиссной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голос и заметив Цинь Хао, Муроюн Сюэ изумленно выгнула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Хао? Ты… что ты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конец твоим делам! — твёрдо произнес он. — Я не позволю тебе разрушить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Муроюн Сюэ мгновенно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предавать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ладонью, посылая в сторону Цинь Хао волну чёрной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уворачиваться. Понимая, что ему не тягаться с Муроюн Сюэ, он всё же должен был выиграть время для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пустив в ход всю оставшуюся духовную силу, он сам ринулся в атаку на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стихии столкнулись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Сметённый ударом чёрной энергии, Цинь Хао, словно порванный бумажный змей, отлетел назад и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фонтаном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из последних сил заставил себя подняться на ноги и, выкрикнув изнемогающим голосом, обратился к Юнь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Люли, скорей… останови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поверженного Цинь Хао, Юнь Люли ощутила горечь и потрясение. Она никак не ожидала, что ради спасения секты Цинь Хао пожертвует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Хао… — дрожащим голосом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Муроюн Сюэ уже занесла руку для нового удара, как вдруг ощутила стремительно приближающуюся мощную волну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вскинув голову, она увидела Юнь Люли, которая с мечом наперевес летела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Муроюн Сюэ, твоим замыслам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Люли звучал холодно и непреклонно, источая внушающий трепет порыв. Клинок в её руке полыхал ослепительным светом, казалось, готовый пронзить само это мрачное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этого света глаза Юнь Люли были чисты и непоколебимы. Ради всех живых существ, ради друзей, ради каждого, кого она любила, она не отступит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воздух, длинный меч со смертоносной решимостью устремился прямиком в сердце Муроюн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