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выходила из Моря Падающих Звезд, уже совсем стемнело. Зеркало вернулось в прежний вид — обычное старое бронзовое зеркало. Я затворила деревянную дверь, и замок щелкнул сам собой. Пройдя через двор, я услышала, как за спиной захлопнулась железная калитка.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не было фонарей, и я выбиралась наощупь, прижимаясь к стене. Лишь на большой улице показались уличные фонари и люди. Я ускорила шаги, спеша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я переобулась, сняла ожерелье и положила его на журнальный столик. После этого я принялась перебирать вещи, оставшиеся от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развязала несколько писем, перевязанных красной нитью, и прочла каждое. Содержание было самым обычным: в саду созрело несколько гранатов, у соседей появился новый холодильник, похолодало — не забудь просушить постель.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достала карту и просветила ее на свету: на обратной стороне была лишь та короткая строчка, никаких двойных днок.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шкатулка тоже подверглась повторной проверке. Под бархатной подложкой, кроме выемки для ключа, ничего не было. Я проверила пальцами внутренние стенки — никаких потайных отделений.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громоздилась целая гора вещей, но ни в одной из них не упоминалось о Звездном Проводнике.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в конце концов Звездный Проводник забрала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Уверена. Когда она заходила туда в последний раз, то использовала его, чтобы пройти через груду обломков. Выйдя, она вернула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от входа в груду обломков, на поверхности воды, есть платформа. Она положила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Платформа все еще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обрушилась. Обломки упали и разбили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Звездный Проводник может разбиться?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состоит из света, его не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остался на дне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да. Никто другой уже очень давно не заходил в Море Падающих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сидела на диване и размышляла. Бабушка оставила и ключ, и карту, Звездный Проводник никак не мог быть упущен. Должно быть, она оставила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встала и подошла к двери бабушкиной комнаты. Дверь была закрыта — я не запирала ее на замок, но и не открывала. Днем я уже заглядывала сюда, чтобы порыться в ящиках стола, но остальное толком не осмотрела. Я повернула ручку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пахло старым деревом. Шторы были задернуты наполовину, сквозь щель пробивалась узкая полоска света от уличного фонаря. Кровать покрывал белый чехол, на прикроватной тумбочке стояли лампа и очки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проверяла ящики письменного стола, но висящая на стене картина оставалась нетронутой. Эта картина висела там с тех пор, как я себя помню: синяя гладь воды и бледно-лиловое небо. Вдали, где вода сливалась с небесами, тянулась тонкая белая дуга — раньше я всегда думала, что это облако или далекие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присмотревшись, я поняла, что эта линия совсем не похожа на все остальное. Она была единственным светящимся предметом на всей картине. Форма у нее была очень ровной, а на самом конце чуть заметно загнута — будто отпечаток человеческой руки, державшей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подошла к стене и сняла картину. Перевернув ее, я увидела, что сзади рама закрыта слоем плотного картона. Поддев ногтем край картона, я отогнула его. Внутри обнаружился плоский конверт из крафтовой бумаги, на котором было выведено два иероглифа: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вытащила из конверта сложенный лист бумаги и развернула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читаешь это письмо, значит, ты уже побывала у той двери. Бабушка не была уверена, доведется ли тебе увидеть это послание, но написать его всяко лучше, чем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ты спрашивала меня, кто написал эту картину, и я ответила, что ее подарил кто-то другой. На самом деле я нарисовала ее сама. Здесь изображено Море Падающих Звезд, а та белая линия — самый яркий свет, который я видела в тех местах. Жители Моря Падающих Звезд называют его Звездным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собираешься отправиться к груде обломков, тебе сначала нужно найти Звездный Проводник. Его у меня нет: в последний раз, воспользовавшись им, я не стала его забирать. Я оставила его под водой, слева от входа в груду обломков, заклинив в трещине между камнями. Тогда водная платформа еще не рухнула, и я опустила руку в воду, чтобы положить его туда. Место находится примерно на глубине одной руки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доберешься туда, пошарь под водой с левой стороны — должна нащупать тот камень. Звездный Проводник застрял прямо в трещине. Я не ручаюсь, что за столько лет он все еще на месте, но если его никто не унес, он должен там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осторожна, когда отправишься туда. Бабушка больше не сможет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Люди могут брать Звездный Проводник в руки. Он тебя не отторгнет.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сложить письмо обратно, убрала его в конверт и еще немного постояла с ним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от входа в груду обломков, под водой, есть выступающий камень. Ты знаешь этот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Раньше, пока платформа была цела, он находился как раз у ее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Проводник застрял в трещине этого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секунду. 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написано в бабушкином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добраться до этого места. Мне нельзя спускаться под воду, от соприкосновения с ней свет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сама его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вернула письмо в конверт, заново собрала рамку и повесила картину на место. Картон встал в пазы, маленькие гвоздики вошли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вернулась в гостиную, было уже около десяти. Я снова надела ожерелье, кулон коснулся ключицы, температура была обычной. Светящаяся точка внутри него все еще 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завтра сможешь узнать это место, если мы туда отправимся?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все еще там. Место, описанное в письме, я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после школы я пойду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выключила свет в гостиной. Уходя, я на миг замерла у двери своей комнаты, опустила взгляд на ожерелье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 — Ее голос звучал гораздо отчетливее,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http://bllate.org/book/21191/2145507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