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класс учеников выпускного года первой средней школы города S. Гу Мэншан стояла, прислонившись к углу стены, а учебник перед её лицом был поставлен вертикально и закрывал её от взгляда окружающих. Со стороны казалось, что она полностью погружена в утреннее чтение, но на самом деле она уже давно видела третий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и резкий звук: книга из её рук со стуком рухнула прямо на пол. Шум оказался настолько неожиданным, что одноклассники, до этого вяло и монотонно тянувшие утренние тексты, мгновенно умолкли и пришли в себя. Даже учитель, склонившийся над столом на возвышении и проверявший тетради, поднял голову и устремил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не удержалась, книга не удержалась, — сухо и неестественно усмехнувшись, Гу Мэншан выдавила из себя бледное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сначала хотел сделать ей выговор — кто же в здравом уме спит во время утреннего чтения, стоя на ногах? Но, разглядев, что это Гу Мэншан, он проглотил слова, уже вертевшиеся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чисто гуманитарном классе и так училось немного учеников, а Гу Мэншан была одной из тех отличниц, чьи оценки по всем предметам неизменно держались на высоте, и такие талантливые ребята были всеобщими любимчиками среди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мыслях учителя пронеслось: ученица Гу Мэншан наверняка вчера допоздна зубрила уроки, раз так сильно хочет спать, вот же трудолюбивый и старательный ребёнок! Но нельзя же так пренебрегать здоровьем, а вдруг она подорвёт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Гу Мэншан, тяга к знаниям — это прекрасно, но не засиживайся по ночам, обязательно высыпайся, — смягчив тон, наставительно произнёс учитель. — Не подрывай здоровье, иначе это помешает учёбе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щеки Гу Мэншан мгновенно залились ярким румянцем, и она смущенно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спасибо за заботу,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она горько сокрушалась: какая уж тут учеба по ночам, просто вчера она от переизбытка чувств ворочалась до самого рассвета и почти не сомкнула глаз. К счастью, сегодня пятница, учиться всего полдня, а после окончания занятий нужно будет срочно наверстать упущенный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Еجва стих звонок на утреннее чтение, соседка по парте и закадычная подруга Тун Цяньжань тут же подсела к ней, ткнула локтем в бок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ты что, вчера ночью коров воровала? С чего это ты так вырубаешься?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потёрла уставшие глаза, и её голос прозвучал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мыслей о кумире, чуть всю ночь не спала. Знаешь? Киберспортивная команда Цзяньгэ собирается расформировываться.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кумир, Чан Цзинь? Он ведь в киберспортивной команде Цзяньгэ. Какое это имеет отношение к тому, что ты не можешь уснуть? — Тун Цяньжань смотрела на неё с крайним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же ты глупышка, забыла, чем занимается моя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Мэншан всегда намеренно скрывала своё происхождение, и никто в школе не знал, кем работают её родители, Тун Цяньжань, которая часто бывала у неё в гостях, была прекрасно осведомлена.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Цяньжань немного задумалась, допуская одну из возможных догадок, и её глаза широко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поняла! Твоя мама собирается выкупить Цзяньгэ? Тогда Чан Цзинь перейдет в Ваньсян.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Правильно, какая ты умная. Даже подсказывать не пришлось, сама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лукаво улыбнулась ей, а едва договорив, уткнулась лбом в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мешай, я спать, не трогай меня, до чего же хочется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невнятно и оборвались, а сама она уже закрыла глаза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не заметила, как улыбка на лице сидевшей рядом Тун Цяньжань мгновенно исчезла, а выражение лица стало мрачным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заключалась в следующем...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Цяньжань на самом деле была лесбиянкой... Она уже давно положила глаз на собственную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хоть она и знала, что у Гу Мэншан есть любимый профессиональный игрок, она не придавала этому никакого значения: тогда Ваньсян вовсе не планировала выходить на про-сцену KPL, да и их жизненные пути вряд ли когда-нибудь пересеклись бы. К тому же в гуманитарном классе парней почти не было, так что, действуя постепенно, она непременно смогла бы склонить подругу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человек, которого она всё это время сбрасывала со счетов, действительно ворвётся в жизнь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гнетущее чувство сдавило грудь. Тун Цяньжань вглядывалась в спящий профиль подруги, подмечая невольно заигравшую в уголках её губ нежную улыбку, и слышала, как та в полусне бормочет имена Чан Цзинь и Гун Итун. Её пальцы побелели от сжатых кулаков, а внутри поднималась безудержная волна раздражения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занятий она думала только об этом, пока в конце концов не успокоила себя: Мэн-Мэн ведь всё ещё ученица выпускного класса, даже после окончания школы ей еще предстоить поступать в университет, откуда у неё взяться времени на общение с этим Чан Цзинем? Стоит мне постараться и поступить с ней в один вуз, как потом, находясь рядом каждый день, я непременно растоплю её сердце. К тому же Мэн-Мэн любит Чан Цзиня лишь безответно, да и он вовсе не обязательно одинок, а если уж заглядывать за край — даже будь он свободен, ещё бабушка надвое сказала, приглянется ли ему вообще Мэн-Мэн.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такой мысли, Тун Цяньжань почувствовала, как на душе посветлело: у неё ведь всё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уроков прорезал тишину класса. Гу Мэншан наконец-то отмучилась эти смутные полдня занятий. Она копалась в рюкзаке, собирая вещи, а в голове всё ещё крутилась дилемма: сначала заморить червячка, а потом лечь спать, или же дрыхнуть до упора, пока голод не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разговор двух парней, прервавший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 курсе? Завтра же гранд-финал весеннего сплита KPL! — высокий парень с приятной внешностью тряхнул за плечо товарища ростом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финал? Впервые слышу, — тот опешил и растерянно посмотрел на друга, явно не имея ни малейшего представления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Профессиональная лига Honor of Kings! Говорю тебе, у парня по прозвищу Бай Ша из команды KST просто бешеный уровень на линии столкновения, его Сикун Чжэнь, Шарлотта и Куан Те — это что-то с чем-то, в этот раз в финале MVP матча точно достанется ему! — высокий парень захлебывался от восторга, то и дело бросая косые взгляды в сторону Гу Мэншан.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Не грузи меня этим, я не смотрю такие матчи, а героев, о которых ты говоришь, даже не выбираю, всё равно ни черта не понимаю, — парень пониже скривился от досады, выдернул руку и быстро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скучный тип. Ты совершенно не понимаешь привлекательности киберспорта, — презрительно скривил губы отвергнутый высокий парень, оставшись недоволен, но осмелившись лишь буркнуть это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звали Ван Минкай. Характер у него был заносчивый, человеком он был в целом неплохим, но вот с эмоциональным интеллектом беда, к тому же он вечно любил строить из себя невесть что. Одним словом — позёр.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первом классе старшей школы он неотступно увивался за Гу Мэншан и много раз признавался ей в любви, превратившись в сущую прилипалу, от которой невозможно отделаться. И надо же было такому случиться, что в день рождения Гу Мэншан, когда он в очередной раз пытался объясниться, его застал Гу И, приехавший за дочерью, чтобы отвезти её праздновать. Позже Гу И лично заглянул к нему домой, чтобы «побеседовать» с его отцом — с той поры Ван Минкай превратился в тихого тайного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Учился он отлично, уступая в классе только Гу Мэншан, особенно силен был в математике. Вот только манера его поведения не вызывала симпатии ни у кого из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когда раздавали результаты экзаменов, он всегда громко заявлял, будто недобрал баллы лишь из-за собственной невнимательности, а иначе запросто обогнал бы Гу Мэншан; услышав, как одноклассники обсуждают Honor of Kings, он тут же лез хвастаться своими шестьюдесятью знаками мастерства на линии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затеял разговор о финале KPL лишь для того, чтобы покрасоваться перед Гу Мэншан и показать своё знакомство с профессиональной лигой — именно поэтому тот низкорослый парень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Ван Минкай возносит Бай Ша до небес, Гу Мэншан чувствовала глубокое отвращение: в финале нижней сетки игра Чан Цзиня и Бай Ша была абсолютно равной, оба демонстрировали высочайший класс, а Бай Ша просто вышел в финал, чемпионского кубка еще и в помине не видно, чего тут распинаться?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злилась, а потому бросила на Ван Минкая свирепый взгляд и, подхватив рюкзак, быстрей зашагала к выходу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Ван Минкая и этот взгляд стал истинным наслаждением: о-го-го, даже когда Мэн-Мэн закатывает глаза, она всё равно такая милая, ну как её не 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Тун Цяньжань заметила, как сильно рассердили её подругу, и тут же направилась в ту сторону. Пока Ван Минкай не успел опомниться, она подскочила и от души впилась ногтями в его руку, так что тот аж скривился от боли. А когда он собрался было возмутиться, Тун Цяньжань и след простыл — скрылась за поворотом. Ему оставалось лишь злобно сжимать пострадавшую руку и бессильно орать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Мэн-Мэн, солнышко, почему ты такая грустная? — Тун Цяньжань быстро догнала Гу Мэншан, любовно подхватила под руку и другой рукой легко ущипнула за мягкую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Мэншан надула губы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услышала, как Ван Минкай расхваливает этого Бай Ша, аж противно стало. Мой Чан Цзинь играет ничуть не хуже, а Бай Ша всего лишь до финала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моя хорошая, разве ты еще не привыкла к характеру Ван Минкая? — ласковым голосом успокаивала подругу Тун Цяньжань. — Если сегодня вечером дома никого нет, пойдёшь ко мне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глаза Гу Мэншан мгновенно засияли, а на душе сразу посветлело. Она уже давненько заглядывалась на манчкина по кличке Цзюньцзюнь, который жил у Тун Цяньжань, и, не видя питомца уже несколько недель, отчаянно по нему соскучилась, поэтому тут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разгладилось лицо подруги, Тун Цяньжань незаметно улыбнулась уголками губ, скрывая на самом дне глаз одержимость, которую никто не должен был заметить: Мэн-Мэн, ты только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http://bllate.org/book/21209/2146579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