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квадратном кусочке дерева лежали две красные полоски — ясный и недвусмысленный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взяла его в руки и лишь мельком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стойки бара бутылку очищенной воды с немного перекошенной этикеткой и, не задумываясь, отправила её в стоящий рядом измельчитель отходов. Взяв новую бутылку с идеально наклеенной этикеткой, женщина открутила крышку. Пить она не стала, а обвела взглядом комнату, остановившись на красном лакированном шкафу напротив, где за стеклянными дверцами были расставлены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виллу она знала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вилл, большинство из которых служили лишь способом диверсификации активов. В памяти обычно оставались только те, что обладали какой-то уникальной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поставила наполовину полную бутылку и подошла к старому шкафу. В интерьере виллы, выдержанном в современном минималистичном стиле, этот предмет мебели выглядел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оставалась одна, она позволяла себе сбросить маску утонченности 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вписывается, — четко и лаконично оценила она этот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хрустальных бокалов, стоявших внутри, стоил в сотни раз дороже самого шкафа, но был вынужден ютиться в этом кривобоком сооружении.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это дело рук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подсказывало, что не стоит осуждать чужой вкус. Вэнь Цзюэ протянула руку и открыла тонкую, дешевую дверцу — петли издали противный скрип, от которого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недовольство за это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обычный, но дорогой бокал и снова захлопнула дверцу, которая отозвалась глухим, дребезжащим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сделала первый глоток воды. Прохладная влага скользнула по губам, будто смывая вчерашнюю грязь, и выражение лица Вэнь Цзюэ снова стало мягким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 голову, как взгляд снова упал на лежащий на столе деревянный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полоски на нем словно хвастались... и одновременно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действительно плохо знала Се Цзюня, хотя результат поиска в сети гласил: Точность теста на беременность для омег достигает 90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хвастался своей беременностью и обижался на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сбежал с виллы спозаранку, не дав ей возможности отвезти его в военный госпиталь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обычно принимала решения не дольше пяти секунд, ведь всё, что требовало большего времени на раздумья, чаще всего оказывалось неверным. А если ответ заранее был отрицательным,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сомнения и решила принять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появится наследник. Это шло вразрез с её жизненными планами, но не противоречило её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всегда ставила данные обещания выше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выезжаем через пять минут, — сказала она в коммуникатор, накинула темно-синий с белым военный китель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женщины была прямой, а распущенные локоны при ходьбе мягко касались коричневого кожаного ремня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появилась в зале заседаний ровно через пятнадцать минут, как раз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Ванцзюэ, — хором произнесли присутствующие. Это единодушие звучало неестественно, почти болезненно, словно все они старались закончить фразу на одной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существуют, чтобы их нарушать. Тон мужчины, заговорившего следом, напоминал пренебрежительный голос клиента, обращающегося к проститутке после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нахмурилась в третий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и её спокойное лицо сгладило тон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вслед за Вэнь Цзюэ. Мужчина в приталенном цветастом костюме не спешил садиться, опираясь на стол. Его лицо было ярким и хищным, а черные глаза — узкими и длинными. Он напоминал леопарда, который выслеживает добычу, притаившись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индекс фондового рынка упал на три пункта, а денежные потоки под управлением Главы Управления были заморожены на 7,3 минуты.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подался вперед, нависая над столом в агрессивной позе, и уставился на женщину, которая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мундир на ней был эксклюзивным заказом для высшего руководства финансового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столе, она посмотрела на него спокойным взглядом миндалевидных глаз. Тонкие губы привычно тронула улыбка, в которой сквозило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знаю причину взмаха крыльев бабочки за три тысячи ли отсюда. Хотите узнать, господин контролер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шутка, но именно такие разговоры в подобном тоне были самыми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она так легко отпарирует его выпад. Его узкие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Хэсо Вэнь Цзюэ... — он прорычал это сквозь зубы. Эта женщина смотрела на него сверху вниз, словно он был лишь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пальцы женщины постучали по столу. Звук был чистым и четким, заставляя окружающих мгновенно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полно альф, но никто не смел перечить женщине в центре. Они принимали её вежливость и мягкость, но не считали это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контролер, сейчас время совещания, и нам нет нужды доказывать наше родство, — Вэнь Цзюэ открыла базу данных на проекторе, готовясь к повестке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зубы и сел, поправляя свой пестрый галстук. Он выглядел грозно, но на деле походил на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быстро. Все оценили эффективность работы и по очереди дружелюбно попрощались с Вэнь Цзюэ. Она продолжала играть роль любезного начальника, даже зная, что скрывается за взглядами этих альф, которые были старше её на двадцать-тридцать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 требования можете направлять напрямую Мин Цюээру. Мы работаем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остался лишь один человек, который её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Хэсо Вэнь Цзюэ! — мужчина был настроен агрессивно. Если бы он не сомневался в своей способности подавить её духовную силу, он бы давно расправился с ней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годовщина смерти дяди Хэсо. Если вы хоть немного способны к раскаянию, то должны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понимать? — Вэнь Цзюэ встала. Безупречно скроенный мундир делал её фигуру строгой и неприступной. Тяжелые ордена на её плечах были добыты не в бою, а в тихих финансовых войнах, и этот опыт делал её мягкость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контролер, Хэсо Фан Минь, — Вэнь Цзюэ назвала его по имени, оказывая психологическое давление. Она держала дистанцию, считая его хлопотным, но понимала, что этому кузену с его несбыточными мечтами нужно сделать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шаг, но тут же заставил себя стоять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титул, полученный путем интриг, нужно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на самом деле хотел сказать Фан Минь. Он с детства воспитывался как наследник семьи и привык быть на вершине. А тут появилась женщина-альфа и, даже не поздоровавшись, забрала то, что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кровь была чище, гордость Фан Миня не позволяла ему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Цзюэ стала еще мягче, словно такая наглость лишь позабавила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зала, на её пальцах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появился как нельзя кстати. Будучи молодым и ответственным альфой, он стал секретарем Вэнь Цзюэ благодаря своей внимательности и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Ванцзюэ, — он протянул ей кремовый платок, который выглядел более живым, чем стерильно-белая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взяла платок и вытерла пальцы. Кровь была в основном Фан Миня, но на её коже остались следы от его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 мгновение замерла. Она давно не видела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ослепительно белых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Ванцзюэ, на этой неделе запланированы переговоры по контролю акций на финансовой улице, примерно в пятницу, — Мин Цюээр заглянул в планшет. — А как насчет вечеров в первые три дня? Оставить игры с держателем акций K или светские приемы на ипподроме?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повседневная жизнь, её единственное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с трудом мог представить, что такой игрок, как она — нежная, чистая, как нефрит, и недосягаемая, — может быть настолько увлечена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покачала головой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поднял взгляд, в его светлых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вернула платок секретарю и, продолжая идти,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вечера я проведу на вилле Цзяошань.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удивительнее, чем отказ от азартных игр. Это было всё равно что человеку с аллергией на молоко каждый день его пить —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замер на месте, словно маленький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остановилась и обернулась. Её темные волосы, мягко лежавшие на плечах, коснулись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чувствительность альфы подсказала ей: в глазах окружающих она изменилась, и это изменение было связано с её омежьими признаками, которые она так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Цзюнь узнал новости, он с холодным лицом спорил по коммуникатору со своим агентом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выпускать подобные слухи! — он был в ярости. Только что закончив съемки, он растрепал тщательно уложенные волосы, позволив прядям упасть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тоже была недовольна. У неё в подчинении было полно других красивых артистов, поэтому тон её был далек от дружелюбного: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мне предъявлять? Кто побежал в аптеку за тестом на беременность, пока солнце даже не взошло!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Ли Лань стало не по себе. Она знала о вторичном поле Се Цзюня, но ради акций компании приходилось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высшего эшелона, прославившийся как альфа, побежал в аптеку за тестом для омег!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папарацци так следят за виллой? Им что, спать не хочется? — он не пошел в больницу, потому что сам боялся правды, поэтому и отправился в аптеку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полдня просидел в ванной, пока не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посмотри, как озаглавили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высшего эшелона развлекается с красоткой, скупая тесты на беременность пачками».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рассмеялся, обхватив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Как у тебя язык поворачивается? — Ли Лань знала, кто использовал тест. Но она не ожидала, что Се Цзюнь свяжет ту «красотку» из заголовка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Се Цзюнь ни был развязен, он не осмелился бы назвать Вэнь Цзюэ «красоткой».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«силу» в те три ночи, он был готов играть роль снизу. В конце концов, омежьи штучки всё равно бесполезны, разве что для стимуляции в моменты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стала серьезной 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далеко вы зашли со своим спонсором, но твой статус омеги не должен стать достоянием общественности. — Она помолчала, и на её проницательном лице промелькнуло сочувствие. — Я веду тебя уже десять лет. Срок годности артиста подходит к концу, и я знаю, что ты хочешь податься в кино. Но... — она замялась. — Богачи вроде них заводят таких, как ты, как домашних животных,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давать им всё что угодно, но 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эхом отдавались в голове Се Цзюня даже после того, как Ли Лань отключилась. Он смотрел на свое отражение в зеркале. С распущенными волосами он выглядел хрупким и пугающе красивым, несмотря на то, что ему было почти тридцать. Он слегка повернул голову, обнажая за ухом припухшую железу, которая едва заметно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старик, — с презрением усмехнулся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потерять? — возможно, слишком долго притворяясь альфой, он подсознательно не считал себя слабым существом, которое может попасть в ловушку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 Цзяошань,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Цзюэ осталась с ним прошлой ночью,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Женщина никогда не меняла своих принципов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точно не придет, да и в будущем вряд ли он её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его мысли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сидела на диване. На ней был светло-синий военный мундир, который он никогда раньше не видел. Строгий крой подчеркивал её альфа-сущность, особенно длинные, скрещенные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рассыпались по бежевой обивке дивана, и этот контраст выглядел совсем не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вспомнил сегодняшние новости и преувеличенную реакцию Ли Лань. Он был смущен. Обычно он не терял самообладания, но раз уж он был на содержании, то должен был объясниться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«кошками» и «собаками» в руках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чувствуя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подняла на него взгляд. В руках у неё была не элитная бутылка вина, а обычная очищенная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новости — это ход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объяснил это поспешно, убеждая себя, что делает это ради денег. Ведь таких щедрых спонсоров больше не найти. Но его поспешность выдавала его, разрушая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кивнула,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пиара были обычным делом в их кругах, ничего особенного, хотя и довольно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сел рядом, увидев её понимающую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пустили слух, что я влюблен в омегу со съемочной площадки, чтобы скрыть подозрения о моей беременности. Они не могут допустить, чтобы мой статус альфы был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положил руку на край дивана, намереваясь коснуться руки женщины,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взгляд, его длинные ресницы отбрасывали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омеги фигура даже хуже моей. Я бы никогда на него не посмотрел. Если бы я и смотрел на кого-то, то только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многозначительно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смягчился. Каждый раз, разговаривая с Вэнь Цзюэ, он невольно проявлял свою омежью сущность, желая прильнуть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каждый раз невозмутимо уклонялась.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никак не реагировала, и это было даже обидно. Се Цзюнь соблазнял её, пытаясь нащупать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выглядели по-омежьи притягательно, он инстинктивно умел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руку и подался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Се Цзюнь почувствовал, что почти проиграл. С нотками в голосе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мимолетное выражение дискомфорта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сменил тон и, схватив её руку, прижал к своему животу,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ребенка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Вэнь Цзюэ, и она показалась ему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чьей — его или чьей-то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