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какой-нибудь способ избавиться от проблем, вызванных симбиозом?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неразрешимо, — ответил Дондондондондон. — Если бы способ существовал, я бы давно им воспользовался. Лучший вариант — побольше контактировать с этим человеком. И тебе станет легче, и ему. К чему мучить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университета А, по пути в общежитие, Ли Цинъюй перечитывал сообщение от Сюэ Дуннина. Брови его сходились всё ближе к переносице. Неужели осложнения от симбиоза и правда никак нельзя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каковы побочные эффекты того ингибитора, что был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Цинъюй уже смутно догадывался. В конце концов, вчера он уже испытал на себе, что такое сбой феромонов и жар. К счастью, в больнице его феромоны были стабильны и не просачивались наружу, как в общежитии, иначе Чэн Вэй обязательно бы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Сюэ Дуннин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 будут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смысле. Твоя тяга к контакту с этим человеком и потребность в его феромонах станут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 самого начала предупреждал: у этой штуки сильные побочные эффекты, злоупотреблять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только собрался ответить, как телефон вырвали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разъяренный Чэн Е. Сжимая его телефон,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там переписываешься? Я тебя звал, а ты даже не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Вэйжань, запыхавшись, догнал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стоп,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ошарашенный вид, Чэн Е пришел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Тебя не было в общежитии, на звонки не отвечал!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резким. Сюй Вэйжань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нашелся, чего ты злишься? Но, Сяо Юй, где ты был с самого утра? Только сейчас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Чэн Е злится и нервничает, Ли Цинъюй поначалу подумал, что тот обнаружил его отсутствие еще вчера вечером и всю ночь искал. В сердце даже промелькнула крошечная искорка надежды. Но услышав слова Сюй Вэйжаня, он внезапно осознал: Чэн Е заметил, что его нет, только утром. А это означало, что вчерашнюю ночь Чэн Е действительно провел где-то вне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испарилась, настроение Ли Цинъюя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видя, что тот молчит, опустив голову, нахмурился. Он был младшим ребенком в семье, избалованным с детства, и характер у него был вспыльчивый. Швырнув телефон обратно Ли Цинъюю, он сердито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метался взглядом туда-сюда, не зная, бежать ли за Чэн Е или остаться утешать Ли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взглянул на экран: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ответил на невысказанный вопрос Сюй Вэйжаня: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сегодня в общежитие,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успокою Чэн Е. Ты тоже не злись, он просто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посмотрел на семь или восемь пропущенных звонков от Чэн Е, сделанных после шести утра,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переживал, то заметил бы отсутствие соседа еще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и дядя были коренными жителями города А. Ли Цинъюй приехал сюда в четырнадцать лет, в том же году перевелся в новую школу и познакомился с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дома была неблизкой: два автобуса 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Ли Цинъюй постоял у двери,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общался с семьей нечасто, тетя и дядя были заняты работой, к тому же Линь Чжао готовился к выпускным экзаменам, и всё внимание родителей было сосредоточено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 предупредил о приезде. Он решил нагрянуть, потому что Линь Чжао звонил ему и сказал, что родители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в выпускном классе и так эмоционально нестабильны, поэтому Ли Цинъюй решил приехать и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изнутри. Тетя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ты здесь оказался? Даже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нагнулась, доставая его домашние тапочки, и принялась осматривать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нормально питаешься? Почему опять похудел? Выглядишь каким-то изможденным. Может, стресс на учебе? Я же говорила: неважно, что за соревнования, главное — выложиться, не дави на себя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старшие родственники такие: стоит увидеть младших, как начинают читать нотации. Но Ли Цинъюя это не раздражало, напротив, ему было приятно. Только тот, кто терял близких, может по-настоящему понять, как дорого стоит такая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приехал внезапно, у нас даже еды нормальной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тетя, я съем что угодно, — ответил Ли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что угодно? — тетя уже оформляла заказ на доставку тушеной говядины из любимого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после такого я в следующий раз побоюсь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что ты такое говоришь! Наш дом — твой дом, как это так — бояться вернуться? Садись, Линь Чжао! Линь Чжао, твой брат Сяо Юй приехал, спускайся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на лестнице появился парень в школьной форме. Он унаследовал лучшие гены родителей: высокий, длинноногий, с приятным смуглым оттенком кожи и правильными чертами лица. От него так и веяло юношеской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Цинъюя, Линь Чжао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братья толком поздороваться, как тетя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беда! — и бросилась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пошел за ней. Кухня была наполнена запахом гари. Тетя потянулась к скороварке на плите и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поспешно отстранил ее, мастерски выключил газ и переставил подгоревшую кастрюлю в раковину, включив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бледная от испуга,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хорошо,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Чжао, стоявший в дверях,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же просил тебя не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 следующий раз буду опытнее, — оправдывалась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где тетушка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Гоцян очень любил жену и после свадьбы никогда не позволял ей заниматься домашними делами, в доме всегда были водитель и домработница. Но сейчас тетушки Ван, которая готовила еду,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смущенно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Уволилась, вернулась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найми другую! Брат, ты не знаешь, мама вдруг сошла с ума, решила, что может готовить сама. Мучается уже несколько дней, ни одного нормального обеда, в итоге всё равно заказываем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прикрикнула на него, чтобы замолчал, а потом обратилась к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Сяо Юй. Просто захотелось попробовать, я же до свадьбы умела делать жареный рис с яйцом, а за эти годы муж меня совсем разбаловал, вот руки и отвыкли. Потренируюсь —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заметил ее обожженную паром руку и поспешил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смотрела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наш Сяо Юй самый заботливый. Посмотри на своего брата-обжору, никакой от него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почувствовал, как сжалось сердце. Линь Чжао не знал, а он — знал. Похоже, дела в семье идут совсем плохо, раз пришлось уволить даже прислугу, и заставлять женщину, которую холили и лелеяли десятки лет, 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приехал, заказывать доставку было не к чему. В детстве, живя с бабушкой, он научился отлично готовить, а в последние годы жизни бабушки, когда она была прикована к постели, он ухаживал за ней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накрыт. Раздался звонок в дверь — привезли тушеную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держал в руках поврежденную упаковку, а на коленях у него порвались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Цинъюя, 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клиент, дорога скользкая, я упал. Давайте я возмещу стоимость?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взял пакет. Упаковка была помята, но говядина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всё в порядке.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наконец выдохнул. Он был готов к тому, что придется извиняться и платить двойную цену, если клиент окажется скандальным. Он не ожидал, что этот холодный на вид парень окажется таким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уже хотел уйти, Ли Цинъюй окликнул его. Тот замер, решив, что неприятности продолжаются.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пару минут, — сказал Ли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антисептик, ватные диски и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Обработайте рану на колене, прежде чем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отлично. Ли Цинъюй снял фартук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чуть не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приезжай почаще,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упрекнула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У твоего брата свои дела, когда ему быть твоей нянькой?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школьной столовой плохо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честно ответил Линь Чжао. — Но по сравнению с маминой готовкой — это еще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учился в престижной частной школе, где в каждом классе была микроволновка. Раньше тетушка Ван каждый день готовила ему обеды, которые он разогревал. Теперь, когда готовит мама, он уже неделю питается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Ли Цинъюй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поссорились. В памяти Ли Цинъюя тетя и дядя всегда были неразлучны. Даже если дядя был занят, он всегда находил время приехать домой к обеду, а если был в командировке — звонил по видеосвязи. Сегодня же он не приехал и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дело в компании. Ли Цинъюй не мог представить ничего другого, что заставило бы такую крепкую пару так сильно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поговорил с Линь Чжао, дал несколько советов по учебе и постарался поддержать его морально, убеждая не забивать голову лишним, ведь главное сейчас —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тетя проводила его до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 в отпуске, а то бы он тебя отвез.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тетя, возвращайся домой, — ответил Ли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темнеет рано, к вечеру похолодало. Тетя вышла в легкой куртке и теперь заметно дрожала. Она потерла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подожду, пока ты сядешь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транспорт. Перед тем как войти, Ли Цинъюй внезапно обернулся и крепко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гнетет, рассказывай тете,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едва сдержал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тронулся, пейзаж за окном начал сменяться. Ли Цинъюй, сидя у окна, обернулся и увидел, как тетя машет ему рукой. Она выглядела такой худой в своей тонкой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Цинъюя покраснели, сердце сжала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обнаружил, что Чэн Е, на удивление,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Цинъюй вернулся, он сделал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понимал, что тот ждет извинений. Но сил на это не было. Он умылся в общей ванной и полез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видя, что сосед даже не взглянул в его сторону, пришел в еще большую ярость. Он терпеливо ждал, но Ли Цинъюй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со злостью пнул ножку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Просто прекрасно. Надеюсь, ты так и будешь молчать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вставил беруши, отгородившись от шума. Ситуация в семье и образ тети на остановке не давали ему покоя. Он жалел, что в прошлый раз в больнице не набрался наглости и не поговорил с Чэн Вэем прямо. Он знал, что бизнесмены гонятся за выгодой, особенно такие, как Чэн Вэй. Но если бы он попытался, то хотя бы знал, что сделал всё возможное. А не сидел бы сейчас, не в силах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сходить к Чэн Вэю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Цинъюй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высокой совместимости феромонов было слишком сильным. Читая статьи и примеры, он не осознавал этого, но, испытав на себе вчера, понял: это желание касаться другого, эта зависимость — всё это слишком легко затягивает.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чувствует ли Чэн Вэй то же самое, но вряд ли так же сильно. Иначе, при его-то уме, он бы давно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поддельные лекарства до добра не доводят.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http://bllate.org/book/21235/2148493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