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не только Сюй Чжэ, но и всем остальным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понимать: если Е Цзиньвэнь — человек Шэнь Ичэня, то любому в этой школе, кто захочет его задеть, придется дважды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Цзиньвэнь застыл на месте. И дело было не только в словах Шэнь Ичэня, но и в неожиданном жесте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внешности или характера к нему мало кто хотел приближаться, и никто никогда не проявлял подобной близости. Никто, кроме Шэнь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Ичэнь поднял Е Цзиньвэня на ноги и повел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просыпал твой обед. Пойдем, я угощу тебя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Цзиньвэнь, послушно следуя за Шэнь Ичэнем, встал и пошел следом, оставив всех остальных стоять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Шэнь Ичэня, увидев, что те уходят,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криками он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Цзиньвэнь не планировал позволять Шэнь Ичэню платить за обед, ведь тот только что помог ему. Но тут объявился Сяо Бао, который начал вопить, что умирает от голода и хочет чего-нибудь вкусного. В довершение он добавил, что только дурак упустит возможность поесть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прослыть дураком, Е Цзиньвэню пришлось последовать за Шэнь Ичэнем в ресторан китайской кухни недалеко от школы. Он как раз размышлял о том, чтобы самому угостить Шэнь Ичэня, отблагодарив его за двойную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взяв меню, Е Цзиньвэнь увидел, что даже самое дешевое блюдо стоит как его месячный бюджет на питание. Он не знал, стоит ли вообще продолжать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мы сменим место? Здесь цены немного кусаются…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Цзиньвэнь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Ичэнь ответить, как Кун Хуамао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дорого? Я ел и в местах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отвесил Кун Хуамао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Подороже? И насколько же дороже? А ну, расскажи-ка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Хуамао поспешно прикрыл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виноват, я не то сказал,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Ичэнь, не желая больше тратить время на Кун Хуамао, повернулся к Е Цзиньвэню: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всегда такой. Заказывай что хочешь, я здесь ем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моргнул 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мире правда бывает бесплатный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рассмеялся над словами Е Цзиньвэня. Почему-то этот толстячок показался ему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Хуамао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— И с гордостью добавил: — Этот ресторан принадлежит семье Шэнь, так что босс ест здесь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было столько гордости, будто ресторан принадлежал ему самому. Невероятной, зашкаливающей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Цзиньвэнь пропустил всё мимо ушей. Его внимание было полностью сосредоточено на Шэнь Ичэне — в его глазах был только улыбающийся Шэнь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привычная для Е Цзиньвэня улыбка. Обычно он видел только насмешки, издевки и колкости. Все смеялись над тем, что он толстый, уродливый и знает только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Шэнь Ичэня была другой: уголки губ слегка приподняты в очаровательной дуге, а в глазах, черных, как обсидиан, отражались мириады звезд. От этого зрелища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http://bllate.org/book/21248/2150092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