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очень даже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Линь Яо уже прибыл на Имперскую звезду, да ещё и оказался прямо у него под носом. Если даже теперь Шэнь Сюнь упустит шанс...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правда будет слишком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лишняя минута рядом с Линь Яо была для Шэнь Сюня на вес золота. Таков его железный закон любви: говорят, кто ближе к воде, тот первым любуется луной — значит, он должен стоять ближе всех к этой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непременно вырезать на ней своё имя огромными буквами.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лучше — раструбить всем, что эта луна принадлежит ему, Шэнь Сюню. Если сама луна лично объявит об этом, будет вообще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слушал разговор Шэнь Сюня и Линь Яо, слегка опустив голову. Он помнил, разве Линь Яо раньше не говорил: за едой не разговаривают, перед сном не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тот день, когда он помогал Линь Яо перевезти вещи в новый дом, дверь ему открыл именно Шэнь Сюнь. Теперь Сюй Циянь вполне обоснованно подозревал, что между этими двумя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доказательств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в командном центре он почти не встречался с Шэнь Сюнем, зато с Цзян Чжиянем пересекался довольно часто. Правда, эти двое при каждой встрече немедленно начинали спорить и обмениваться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издевались друг над другом, значит, просто собирались начать издеваться друг над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Сюй Цияня, Линь Яо вообще не должен был встречаться с Шэнь Сюнем. Все политические и военные дела, в которых участвовал Линь Яо, относились к высшему уровню секретности.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походы Линь Яо отправлялся вместе со старым маршалом Имперской звезды. Из-за его особого статуса император носился с Линь Яо как с бесценным сокровищем, роднее собственного сына, лишь бы тому ни в чём не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Яо тоже прятали от посторонних глаз очень тщательно. Даже его личное досье на Имперской звезде имело высшую степень секретности; просматривать его могли только генералы и люди с ещё более высоким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Сюнь почти круглый год находился в разъездах и операциях, работал без передышки, отдыхал редко, характер имел дикий и на месте сидеть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Линь Яо семь лет отсутствовал на Имперской звезде и только сейчас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они вообще не должны были встречаться. Так каким образом эти двое умудрились сойтись?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никак не мог понять, но на лице не показывал ничего и спокойно доел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поднял глаза и мельком посмотрел на Сюй Цияня. Ещё прошлой ночью, переехав в военное ведомство, он написал ему короткое сообщение, и они договорились позавтракать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дороге от военного ведомства до столовой Линь Яо тоже слышал о сценах у входа. Похоже, Му Цзю цеплялся к Сюй Цияню уже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ходил с лицом, настолько похожим на Цзян Чжияня. Линь Яо не знал, сколько Сюй Циянь ещё сможет терпеть Му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помнил, терпения у Сюй Цияня хватало, но бесконечным его точно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Циянь окончательно потеряет терпение, Му Цзю, скорее всего, придётся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был похож на Цзян Чжияня примерно наполовину, но взгляд, которым он смотрел на Сюй Цияня, был совсем другим. В глазах Цзян Чжияня при взгляде на Сюй Цияня всегда искрилась только насмешливая провокация; такой мягкости и полного внимания, как у Му Цзю, там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что Линь Яо знал о Сюй Цияне, предел его терпения к Му Цзю уже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Линь Яо перевёл взгляд на сидящего рядом Шэнь Сюня. Судя по всему, тот знал Му Цзю уже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отношения у них явно были плохими — пожалуй, слово «вражда» подходило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их разговора можно было заключить, что Му Цзю каким-то образом связан с Цзян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 младший единокровный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на мгновение замер и лишь потом понял, что Линь Яо спрашивает о Му Цзю. При одном упоминании о нём лицо у Шэнь Сюня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Просто знакомы. Между нами кое-какая глубокая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больше не спрашивал. Дальше речь, скорее всего, пошла бы о личных делах, да ещё о семейных тайнах Цзян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никакой тайной они и не являлись и всё можно было найти при желании. Но хорошее воспитание требовало уважать чужую частную жизнь, поэтому Линь Яо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отвёл взгляд и собирался убрать поднос, когда с громким «хлоп!» на стол опустилась ладонь. Удар был сильный и звук получился такой, что весь третий этаж столовой разом обернулся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тоже вздрогнул и поднял глаза. Перед ним стоял Гу 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Юньюя сияла улыбка, уголки губ были подняты высоко, но Линь Яо почему-то казалось, что улыбается он как человек, которому судьба досталась особенно тяжёлая.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посмотрел сначала на Сюй Цияня, затем на Линь Яо и наконец остановил взгляд на Шэнь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Эргоу, почему ты вчера ночью не отвечал на мои вызовы?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«Шэнь Эргоу», как зрачки Шэнь Сюня чуть сузились. Первым делом он резко обернулся посмотреть на реакцию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того не изменилось, Шэнь Сюнь облегчённо выдохнул и только потом посмотрел на Гу 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мне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застыл, не веря своим ушам. Дрожащим пальцем он указал на Шэнь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хорошо! Хорошо, хорошо! Шэнь Сюнь, ты неблагодарный, отплатил злом за добро, мост перешёл — и доски выкинул, осла после мельницы зарезал, слово нарушил, дружбу предал...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осёкся: ругательства внезапно закончились. Он краем глаза посмотрел вперёд, заметил Линь Яо и будто получил озарение, после чего продолжил перечислять преступления Шэнь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выгоды забываешь друзей, из-за красоты бросаешь товарищей, увидел новое — забыл старое...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Ты чего там тараторишь без остановки?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поднял руку, не давая Гу Юньюю продолжать. Под столькими взглядами Гу Юньюю, может, и не было стыдно, но Шэнь Сюнь своё лицо ещё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обнял Гу Юньюя за шею и утащил в сторону, а перед этим обернулся к Линь Яо и Сюй Цияню, улыбнулся и жестом показал, что они могут идти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убедившись, что те ушли, Шэнь Сюнь отпустил Гу Юньюя и с неожиданно серьёзным видом положил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теперь, знаешь ли, есть семейные обязательства. Думаю, нам стоит держать небольшую дистанцию, чтобы мой любимый ничего не подумал...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Ты золотой холостяк чистейшей породы, родословная чище, чем у той хаски у ворот военной зоны. Откуда у тебя вообще любимый?!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не успел закончить, как Гу Юньюй перебил его и закатил глаза так высоко, что ещё немного — и увидел бы собственный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его пока добиваюсь. Но привычку хранить себя в чистоте тоже надо поддерживать, верно? Сам подумай: глубокая ночь, я один дома, и тут в дом приходит другой мужчина ночевать. Разве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оставить брата, с которым ты дружишь больше десяти лет с самого детства, спать на улице —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замер. На лице появилось неподдельное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должен был поехать домой с Цзян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Гу Юньюй решил, что Шэнь Сюнь несёт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я должен был ехать домой с Цюцю?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боялся возвращаться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Поэтому я и просил тебя открыть дверь, чтобы переночевать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удивительной логики Гу Юньюя Шэнь Сюнь то открывал, то закрывал рот. Несколько секунд он вообще не мог выдавить ни слова — настолько трудно было понять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Сюнь рассмеялся от бессилия, облизнул губы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у меня дома тебе спать можно, а у Цзян Чжицю нельзя? Что, у меня дома живёт твоя жена или твоя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лень с тобой разговаривать. Неудивительно, что у тебя никого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Сюнь махнул рукой и развернулся. При таком нулевом интеллекте и критически низком эмоциональном интеллекте Гу Юньюя...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не в себе, когда когда-то попросил именно Гу Юньюя разбирать скрытый смысл слов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Слёзы, которые он теперь проливал, заново добиваясь Линь Яо, были той самой водой, которая тогда заполнила его голову, когда он доверил анализ Гу Юньюю!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сразу на личности переходить?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Юньюй надул губы, глядя вслед Шэнь Сюню. За что тот вообще его ругает?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и Сюй Циянь вместе вышли из столовой и уже собирались разойтись в разные стороны: Линь Яо нужно было в военное ведомство, а Сюй Цияню — обратно в командный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Сюй Циянь поднял глаза и встретился с взглядом Линь Яо. Тот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дружили столько лет, что некоторые едва заметные изменения в настроении Сюй Цияня Линь Яо всё-таки умел распознавать.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одежду и повседневные вещи Линь Яо в дом Шэнь Сюня отвозил именно Сюй Циянь, поэтому тот наверняка уже догадался об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говорил прямо. А Линь Яо и не собирался ничего от него скрывать: Сюй Циянь ведь сам честно, без утайки рассказал ему, что тайно влюблён в собственного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Шэнь Сюнь...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вопрос и так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тихо рассмеялся и поздравил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тому, как вы двое себя ведёте, что-то не сходится.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как-то странно, с напряжением между ними, совсем не как обычная влюблённая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Он совершил небольшую ошибку и сейчас размышляет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 увидел Шэнь Сюня, вышедшего из дверей столовой и направлявшегося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отвёл взгляд и попрощался с Сюй Циянем.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светские разговоры закончим. В другой раз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Циянь ответил «хорошо»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Шэнь Сюнь оказался рядом с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меня, командующий?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скользнул взглядом по Шэнь Сюню. Тот улыбался, уголки губ были приподняты, а глаза при разговоре с ним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развернулся и пошёл дальше. Шэнь Сюнь пристроился рядом и то и дело заговаривал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http://bllate.org/book/21309/2263047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