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Друзья детства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происходящим в комнате для просмотра наблюдали снаружи, откуда донеслись звуки покашливания и сдавленного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шум снаружи был слишком громким, Тан Янь в полудреме открыл глаза. Похоже, он даже не осознал, что рядом с ним лежит живой человек, и, опершись рукой о грудь Пэй Цзюэханя,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Тан Яня начал медленно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уехал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который давно проснулся, теперь, даже если был не в восторге, вынужден был притвориться, что только что открыл глаза, и поздоровался со Старшим братом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Яньцзэ, глядя на их непринужденную и близкую позу, почувствовал неладное. Прошло всего три дня, а они оба — люди не особо общительные и открытые, как они могли так быстро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обратился к Тан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знал, зачем понадобился брату, но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ребенка вернулись домой, единственное, что тревожило семью — это то, что их маленький, простодушный и не слишком смышленый «маленький принц» может подвергнуться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Яню исполнилось восемь, Семья Тан узнала, что этот мягкий, словно рисовый шарик, ребенок не является их родным сыном, и немедленно начала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Старший брат Тан заметил, как лицо Тан Яня залила краска вины, и, помрачнев,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не любишь,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замер, а затем честно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вы неплохо ладите. Он ведь довольно сложный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мгновение задумался, чувствуя себя еще более виноватым,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Яньцзэ, видя, как послушно его брат отвечает на каждый вопрос, вздохнул. Семья Тан достаточно богата, чтобы вырастить обоих, просто будут считать их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привык? — Старший брат Тан снова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сложный в общении, — ответил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обидит, обязательно скажи старшему брату. И в школе, и дома, кто бы это ни был.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старшего брата больше нет вопросов, я пойду, — сказал Пэй Цзюэхань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 остался доволен и вызвал Пэй Цзюэханя, чтобы поговорить с ним отдельно, желая проявить равное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на мгновение задумался, выбирая максимально осторожный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Тан Яне? — спросил Тан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 очень милый, — ответил Пэй Цзюэхань, выбрав формальную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также сухо ответил Пэй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Оба ждали, пока заговорит другой, и атмосфера в кабинете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кивнул, ожидая продолжения, но, казалось, Тан Янь тоже ждал от него следующей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Тан Янь продержал его «на побегушках» три дня, если считать это хорошими отношениями… ну, наверное, это можно назвать «хорошими отношениями»?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Янь был уверен в одном: как можно говорить гадости о родном брате в присутствии его старшего брата? Это же вредит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Тан, увидев это, понял: Тан Янь все-таки поддался влиянию тех слухов, что ходят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 «настоящем и поддельном наследнике» была раздута недоброжелателями, которые хотели нанести удар по Семье Тан. Они постоянно распускали слухи, что, как только найдут настоящего наследника, Тан Яня вышвырнут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Янь, едва сказав, что «не особо любит» Пэй Цзюэханя, тут же пожалел об этом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не то чтобы прямо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Яньцзэ, наблюдая за его растерянным видом,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отдыхали в загородном поместье, но по пути в больницу, где должны были пройти роды, дорогу перегородила авария. Пришлось ехать в ближайшую клинику. Беременная женщина, потерявшая ребенка в той же аварии, по всей видимости, была психически нестабильна: лишившись своего дитя, она просто забрала чужого. А дежурная медсестра, испугавшись ответственности перед богатой семьей за пропажу ребенка, подкинула им сироту — ребенка других жертв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в ярости от торговцев людьми и халатной медсестры, но больше всего их терзала жалость к двум совершенно невинным детям. В то время из-за отсутствия информации и камер наблюдения им удалось узнать лишь крупицы правды. Они искали своего ребенка, но это не означало, что им нужно было выбирать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кивнул и вышел из кабинета. Как только он закрыл за собой дверь и свернул за угол, чья-то рука внезапно схватила его за шею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инстинктивно хотел ударить в ответ, но в ту же секунду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маловат ростом, и, чтобы удержать такую позу, ему приходилось вставать на цыпочки, из-за чего Пэй Цзюэхань весь подался назад. Спина Пэй Цзюэханя прижалась к груди Тан Яня, пушистая макушка последнего терлась о его шею, а у самого уха раздался свирепый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жаловался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руки на шее заставило Пэй Цзюэханя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белого персика мгновенно окутал его, теплое влажное дыхание, щекотавшее ухо, вызвало странное беспокойство. Его кадык дернулся, а взгляд на мгновение стал затуманенным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прохрипел он, чувствуя, что теряет контроль над собой.— Не отпущу! — Тан Янь сжал объятия еще крепче. — Сначала скажи, о чем вы говорили со Старшим братом Таном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 для киберспорта, сюда никто не заходит, кроме уборщиков! К тому же звукоизоляция здесь просто отличная. Если не начнешь говорить правду, можешь хоть до хрипоты кричать — никто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ожесточенно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болезненным ребенком и всегда проигрывал в физической силе, поэтому в обычное время никогда не лез в драку, но в этот раз его приперли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сильно он перепугался, когда затаился за дверью и не услышал ни звука из кабинета. За те короткие минуты Тан Янь успел продумать даже то, под каким мостом будет жить, если его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 просто спросил, адаптировался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Цзюэханя звучал пугающе хрипло. Тан Янь на мгновение замешкался и тут же позволил Пэй Цзюэханю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ослабил хватку, то увидел, что вены на шее у Пэй Цзюэханя внезапно отчетливо вздулись. Сердце Тан Яня дрогнуло — он испугался, что поранил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крепко сжал кулаки, словно глубоко вдохнул, и слегка отвел взгляд в сторону, но все так же странно продолжал стоять к Тан Яню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Янь-Янь может сам спросить об этом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вытаращил глаза. Он не мог поверить, что Пэй Цзюэхань посмел так с ним обойтись! Ощущая некоторую вину, он подумал, что должен найти Пэй Цзюэханя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заодно проверить, не причинил ли он ему вреда.Сердце Тан Яня бешено колотилось, он следовал за Пэй Цзюэханем по пятам, но тот двигался необычайно быстро. В мгновение ока Пэй Цзюэхань взлетел на третий этаж, вошел в свою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Пэй Цзюэхань сполз на пол. Он посмотрел на свою часть тела, которую больше не удавалось скрыть, и не сдержал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...Бесполезная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ему кое-как удавалось это скрыть, да и реакция была не такой сильной. Но он заметил: чем дольше они проводили времени вместе, тем сложнее ему становилось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к шее никак не желало исчезать. Стоило ему вспомнить ту мягкую, нежную и слегка прохладную кожу, как по его телу пробегала дрожь, а всё существо мгновенно охватывало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 крайности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большего, гораздо большего...Он хотел подавить своего маленького принца, всецело заключить его в свои объятья, прижать к себе, чтобы каждый дюйм их тел слился в единое целое…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пройтись по этой коже языком, оставляя повсюду отметины своих укусов, навсегда приковать его к себе, чтобы даже в смерти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своего маленького принца целых десять лет — и десять лет жил лишь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Пэй Цзюэханя пересохло, и он инстинктивно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 его маленький принц был непослушным, ведь он посмел уйти, не спросив его. И когда он найдет его, то непременно разберет на части, проглотит целиком и навсегда заберет себе, чтобы больше никогда не расставаться.Хотя он безумствовал десять лет, в тот самый момент, когда он по-настоящему увидел Тан Яня,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изнеженный маленький принц — если его укусить, он, вероятно, будет плакать, задыхаясь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медленно выдохнул мутный воздух, подавляя безумие, которое буйным цветом расцветало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принц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 закрыл глаза, вспоминая испуганный взгляд Тан Яня, и эти чувства больше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скрываться достаточно искусно, то сможет по кусочкам вновь обманом заманить маленького принца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Цзюэхань снова открыл глаза, он вновь стал тем холодным и немногословным истинным наследником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касаться, только бы он не прикасался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провоцировал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я еще хочу с тобой поговорить! — постучав в дверь, сказал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Янь не ушел, а снова, уже чуть более робко,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на самом деле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долго размышлял и пришел к выводу, что такой молчаливый человек, как Пэй Цзюэхань, не мог разозлиться на пустом месте, а значит, скорее всего, он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мялся и, понизив голос, пробормотал извинения, но, видимо, не желая терять лицо,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еще что-то? — Тан Янь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...Извинился, а как же возмещение ущерба?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наглей! — Тан Янь вмиг снова вспыхнул и принялся пинать дверное полотно так, что оно загрохотало.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двери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не такой уж чрезмерной, хотя и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Янь помедлил несколько секунд и все же послушно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честно дожидался у двери Пэй Цзюэханя, и когда у него заныли ноги от стояния, он просто сел на ковер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забыл о том, что его собственная комната находится прямо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Тан Янь наконец потерял терпение. Как раз когда он собрался снова начать колотить в дверь, она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Цзюэхань, по-видимому, принял душ — от него веяло влагой, а на шее виднелись отчетливые царапины, вероятно, те самые, что он неосторожно нанес себе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остолбенел, и как раз когда он хотел что-то сказать, снизу донесся голос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скорее спускайся! Твой брат Су Сунцзин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 мгновение замер, а затем, словно вспомнив, о ком речь, его глаза тут же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нахмурившись, спросил Пэй Цзюэхань.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с которым мы выросли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