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Силань! — Ли Цзюнь, при всей своей выдержке, не на шутку разозлился. Уровень развития Силань был на средней стадии стадии возведения фундамента, и её уход означал для них потерю боевой единицы. Оставшиеся Мянь Жань, Сунь Цянь и Линь Сюнь находились лишь на начальной стадии, и в реальном бою от них было куда меньше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госпожой Е, оба на поздней стадии возведения фундамента, могли рассчитывать на успех, имея в подспорье Силань. Теперь же, когда та сбежала, их шансы на выживание стали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стояла на ветке раскидистого дерева и, наблюдая за разворачивающейся внизу драмой, погрузилась в раздумья. Подобные клише она видела бесчисленное множество раз: вот главный герой эффектно расправляется с чудовищем, попутно посрамляя всех, кто в него не верил, и собирает вокруг себя свиту, закладывая основу для будущего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Цанжо не собиралась вмешиваться. Юнь И? Имя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представитель клана демонов, истинный облик — девятинебесный духовный журавль, уровень развития — стадия зарождения души. Для демонов стадия превращения божества означает принятие человеческого облика, поэтому небесная кара в этот момент становится для них решающим испытанием. Юнь И не смог выдержать удар молнии, лишь наполовину вступив в стадию превращения божества. Он сохранил человеческий облик, но из-за неудачи при прохождении кары его развитие и память оказались запечатаны, а сам он превратился в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она встретила Юнь И спустя четыре года — он уже стал взрослым и рослым, но память и сила к нему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благодаря помощи главной героини, Юнь И вновь прошел через небесную кару и успешно завершил трансформацию, став её верным соратником. А потом... потом... персонажей и помощников стало так много, что Сяо Цанжо уже не помнила, чем всё закончилось для Юнь И. В любом случае, в финальной битве с боссом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Цанжо вернулась в реальность, вся группа главной героини, за исключением самой Е Юли и еще одного бородатого мужчины, уже лежала в луже крови, не подавая признаков жизни. Было ясно, что двое оставшихся пытаются бежать, но алый змей не давал им шанса. Он не спешил убивать их, а играл, словно с домашними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нахмурилась. Стоит ли вмешиваться? Не изменит ли это ход событий? К тому же, никаких системных уведомлений нет, а значит, главная героиня не входит в список обязательных целей. И вообще, почему она не воспользовалась теми талисманами, что Сяо Цанжо ей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знала, что Е Юли думала об этом, но сила тех талисманов была слишком велика. Даже если бы они убили змея, сама Е Юли в её нынешнем состоянии не смогла бы выбраться из радиуса поражения. Использование талисманов означало бы для неё верную гибель вместе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чувствовала, что её меч становится неподъемным. Неужели она сегодня здесь погибнет? Когда город Синжань был уничтожен, она могла лишь беспомощно смотреть, а теперь, даже не дойдя до города Уван, она встретит свой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как думаешь, стоит их спасти? — Сяо Цанжо легонько погладила зверька у себя на руках, колеблясь. Разум твердил, что это игра, набор данных: умрут NPC — данные сбросятся и они возродятся, а главная героиня тем более не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раздумывала, ситуация внизу стала критической. Хотя Е Юли продолжала использовать магию, её движения замедлились. В этот момент змей ударом хвоста отбросил бородатого мужчину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ранений на теле героини становится всё больше, Сяо Цанжо решила действовать. Тяжело вздохнув, она спрыгнула с дерева, выхватила из пространственного кольца меч и в момент, когда змей собрался нанести решающий удар,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увидев перед собой внезапно возникшую спину, на мгновение замерла. Первая мысль — спасена, она не умрет. Вторая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справится ли этот человек со змеем, Е Юли не думала. В такой ситуации любой, кто осмелился вмешаться, определенно обладает силой. Никто не станет рисковать жизнью ради незнакомцев, если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стала использовать технику изменения внешности — она действовала всего минуту и лишь раз в день. Если бы эффект развеялся в разгар битвы, героиня могла бы решить, что за ней следят, а это было бы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Ау-у! — Сяохун в воздухе издал жалобный звук, сделал пару кульбитов и приземлился на плечо Сяо Цанжо. — Хозяйка, в следующий раз предупреждай, прежде чем прыгать! — обиженно пропищал он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в следующий раз обязательно, — пообещала Сяо Цанжо, не прекращая движений. Мечом она владела не лучшим образом, поэтому, отразив атаку, она сжала ладонь. Земля содрогнулась, и из-под неё прямо под змеем начали прорываться острые каменные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внутренне вздрогнула — она впервые сама использовала игровые навыки, хотя для прежней владелицы тела это были лишь базовые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заклинания, не требующие печатей, она называла обычными атаками. В памяти прежней хозяйки их было предостаточно. Остальные подробности жизни той женщины Сяо Цанжо помнила смутно, но основы магии врезались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почти тысячелетней давности лежали в дальнем углу сознания, и Сяо Цанжо не пыталась их разбирать — она и со своими-то двадцатью годами жизни не до конца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алый змей не собирался сдаваться так просто. Он подпрыгнул и мощным ударом хвоста разнес каменные шипы в крошку. Сяо Цанжо приподняла бровь, в её глазах мелькнул озорной огонек. Может, попробовать что-то более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печати, и влага в воздухе начала конденсироваться в капли, превращаясь в мириады ледяных игл. Алый змей по своей природе был огненным, и холод был ему крайне неприятен. Почувствовав угрозу, чудовище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входит в состояние берсерка, будьте осторожны! — Е Юли, тяжело опираясь на меч, с тревогой смотрела на ледяные иглы и бесновавшегося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бросила взгляд на героиню и внутренне улыбнулась: у той все-таки есть совесть. Приятно, ничего не скажешь — учитель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едва заметно кивнула. Не зря она главная героиня: даже сейчас в её голосе не было лишних эмоций, всё та же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 — алый змей яростно шипел, его тело было покрыто кровоточащими ранами. Он медленно кружил на месте, не зная, наступать или отступать, запертый в кольцо ледяных игл, количество которых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змей резко подпрыгнул и, словно выпущенная из лука стрела, рванулся прямо к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растерялась и резко сжала кулак. Ледяные иглы в мгновение ока пронзили змея, превратив его в кровавое решето. Чудовище с глухим стуком рухнуло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испустил дух, даже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Какой урон! Навыки прежней владелицы и правда впечатляют. Сяо Цанжо сглотнула — кажется, культивация — это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в её ладони оказалась демоническая жемчужина. Сяо Цанжо открыла панель характеристик: сто единиц опыта — неплохо. Возможность прокачиваться на монстрах —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глядя на то, как легко этот человек расправился со змеем, была поражена. Чтобы так просто применить подобную технику, нужно обладать силой как минимум поздней стадии золотого ядра, а то и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за спасение. Могу ли я узнать ваше имя? — Е Юли убрала меч и с поклоном сложила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Сяо, — ответила Сяо Цанжо, разглядывая кроваво-красную жемчужину и не оборачиваясь. Она не могла рассчитать время действия маскировки, а раскрыться сейчас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Сяо? Услышав эту фамилию, Е Юли на мгновение затаила дыхание — исключительно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же заклинательница, можно было просто наколдовать маску, — раздался в голове голос Сяохуна.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мог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Сяохун замолчал, лишь тихонько пискнул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взмахнула рукой, и на её лице появилась серебряная маска, закрывающая верхнюю часть лица. Она хотела создать вуаль, но, будучи в мужской одежде, побоялась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Е Юли на секунду замерла. Перед ней стоял человек в светло-зеленых одеждах с широкими рукавами, от него веяло величием, а пол было трудно определить. Даже с закрытым лицом идеальная линия подбородка выдавала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Е Юли привлекли светло-зеленые ленты в волосах — редкий выбор. Кроме того... хотя нет, тот человек не мог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Сяо за помощь. Мое имя Е Ли, — Е Юли отвела взгляд и слегка склонила голову, не делая больше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проходила мимо, — Сяо Цанжо не придала значения тому, что героиня не назвала полного имени. В конце концов, они лишь случайные встречные.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подкорректировала голос с помощью магии, придав ему мужские нотки,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Цанжо бросила Е Юли демоническую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не очень похож на мужской? Е Юли еще раздумывала над этим, как вдруг поймала летящий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посмотрев на жемчужину, Е Юли поспешно подняла её обеими руками и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это вы убили змея,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вещь без надобности. Раз уж вы обнаружили змея, пусть она останется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