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 поднял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Площадка готова. Какая команда пойдет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Вэй Синцы и Кэ Вэньлэ одновременно вскочили и вскинули правые руки, дружно и громко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глазах друг у друга увидели не только восхищение от встречи родственной души, но и жгучее желание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кивнул режиссер Чэн. — Кэ Вэньлэ и Вэй Синцы, кто будет рисовать, а кто отгадывать?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сделала шаг вперед, выхватила маркер и с невероятным напором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Рисую я! Я — художник души! Мои мазки пронзают саму суть 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уверенно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отгадываю! У меня светлая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Коко, тебе не кажется, что у тебя есть некоторые проблемы с самооценкой?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Вэньлэ: интеллект — абстракция, понимание — абстракция!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 опять тянет одеяло на себя, нельзя хоть немного вести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Предчувствую катастрофу, но жду с нетерпением,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Синцы, нащупывая маркер, подняла руку, и на ее лице застыло чистое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Чэн, я хотела спросить: наше шоу по сути своей — романтическое реалити, верно? Почему тогда здесь появились такие прекрасные пары, как госпожа Чи и госпожа Гань? Это же не вписывается в традиционный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Чэн, казалось, был готов к такому вопросу. Он слегка приподнял подбородок, приняв горделивый вид человека, который сам устанавливает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это шоу о любви! Но кто сказал, что мелодия сердца может звучать только между мужчиной и женщиной? Разве взаимопонимание, восхищение и поддержка между людьми одного пола — это не другая, более чистая форма любви? Я, Чэн И, намерен делать именно такое шоу — неординарное, идущее своим путем!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Вэй Синцы захлопала в ладоши, как морской котик, а ее глаза засияли. — Режиссер Чэн, вы мыслите широко! Я вас поддерживаю! Ставлю лайк за разнообразие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 явно был доволен, но для вида дважды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лесть закончена. Наденьте маски и смотрите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надели маску. Кэ Вэньлэ завязали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показали табличку: «В доме — голые стены».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гости, увидев задание, отреагировали по-разному. Чи Си слегка приподняла брови, Линь Вэйвэй приготовилась смотреть шоу, а Гань Сыюнь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Сложновато нарисовать,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убедились, что поняли задание, табличку развернули к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Кэ Вэньлэ, снимите повязку. Госпожа Вэй Синцы, приступайте!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потерла подбородок, раздумывая три секунды, а затем перо ее залетало по доске, словно рукой водил бог абстракции.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уверенно развернула доску. На ней был изображен человек, сидящий на кровати и смотрящий в сторону. У кровати на коленях стояли четыре пчелы, а над каждой из них в облачке текста было аккуратно выведено: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Сыюнь, посмотрев на рисунок, почесала затылок и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 Это что? Как «голые стены» связаны с пчелами-учителями?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помолчала две секунды, прижала руку ко лбу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каком-то… крайне нетрадиционном смысле… четыре ученика — это пчелы… «дом, где четыре пчелы»… довольно логично… не понимаю, но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поспешила дать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Синцы, что это вообще такое? Слишком абстрактно, не сбивай господина Кэ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голые стены??? Не дурите меня, я ведь училась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ученика — пчелы… я ведь реально поняла, да?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лица Чи Си уморительно, будто ее заставили изучать инопланетную цивилизацию!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уставился на странный рисунок, нахмурившись, словно вел тяжелую внутреннюю войну. Через несколько секунд его глаза загорелись, и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голые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Вэй Синцы не могла говорить, поэтому яростно закивала, издавая возбужденные звуки, и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Синяя команда угадала, плюс один балл, — объявил режиссер Чэн. — Господин Кэ, надевайте повязку. Госпожа Вэй, готовьтесь к следующему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быстро написали новое задание: «Гуань-гуань цзюй-цзю» (крик диких голубей).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литературное выражение, Вэй Синцы нахмурилась так, что могла бы раздавить муху. Она почесала голову, начала рисовать, стирать, снова рисовать, словно совершая мучительный творческий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снял повязку, подождал еще немного, и Вэй Синцы наконец представила свой шедевр: фигура, нарисованная зелеными линиями, с двумя красными пятнами на лице, в огромной зеленой шляпе, держащая в руках ружье и целящаяся в нарисованную в небе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погрузились в гробовое молчание. Чи Си закрыла лицо руками и опустила голову, ее плечи слегка дрожали. У Шэнь Лэя дернулся уголок рта. Гань Сыюнь изо всех сил старалась не рассмеяться. Линь Вэйвэй смотрела с выражением «лучше бы я этого не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Кажется, я опять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Зеленая шляпа, красное лицо, ружье… Гуань Юй? Гуань-гуань!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 стреляет в птицу… цзюй-цзю… Гуань-гуань цзюй-цзю…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чешется, кажется, у меня отрастает новый абстрактный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уставился на рисунок, его мозг лихорадочно работал: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Гуань-гуань цзюй-цзю!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Вэй Синцы чуть не подпрыгнула от радости, бешено хлопая в ладоши. Они обменялись виртуальным «дай пять», празднуя синхронность своих странных мозговых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их взаимодействие стало идеальным: одна рисовала абстракцию, другой угадывал. Режиссер Чэн снова замолчал. Он подозвал сотрудника, что-то прошептал ему на ухо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Синяя команда угадала, плюс один балл. Последнее задание. Господин Кэ, повязку. Госпожа Вэй, смотрите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каменным лицом показал табличку: «Действительно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нельзя было назвать нормальным выражением, и режиссеру Чэну не терпелось увидеть, как Вэй Синцы сможет абстрактно возвысить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лишь мельком взглянула на табличку, на ее лице не было ни тени сомнения — напротив, оно выражало уверенность человека, который наконец-то дождался возможности развернуться. Она уткнулась в доску и принялась неистово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с гордостью продемонстрировала результат. На доске были нарисованы два животных: слева — бык, нарисованный вполне нормально. Справа — птица… но положение птицы было крайне пикантным: она плотно прижалась к задней части быка, приняв весьма интимную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мгновенно опустили головы, их плечи сотрясались от попыток сдержать смех. Гань Сыюнь покраснела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вообще можно показывать? Нас не заблокируют?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спрятала лицо еще глубже, ее голос прозвучал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глазам… нужны капли…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боже!!! А-а-а?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Синцы, ты!!! Это то, что я могу видеть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за секунду! Я грешен!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Жалоба! Жалоба! Эта женщина рисует грязные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спасите, это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режиссера Чэна позеленело!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 действительно крута (в обоих смыслах)!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Вэньлэ, глядя на это шокирующее произведение, впервые замолчал на целых пять секунд, словно размышляя о смысле жизни и границах дозволенного в прямом эфире. В конце концов, с долей неуверенности и огромной смелостью, он осторожно спросил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Дей… действительно круто? Режиссер, если я это скажу, нас не заблокируют?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Синяя команда ответила верно! Общий счет — двенадцать баллов! — режиссер Чэн почти выкрикнул это, его голос сорвался. — Следующая команда, готовьтесь! Сотрудники! Быстро! Уведите Вэй Синцы отдыхать! Заберите эту доску! Уничтожить! Немедленно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словно перед лицом смертельной опасности, буквально подхватили под руки Вэй Синцы, которая выглядела так, будто еще не успела закончить свой шедевр, и «проводили» ее на место, а затем поспешили унести с поля боя доску, хранящую слишком много абстрактной и опасной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http://bllate.org/book/21342/2166177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